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38DE0" w14:textId="77777777" w:rsidR="00200913" w:rsidRPr="000D7BD4" w:rsidRDefault="00200913" w:rsidP="00200913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0D7BD4">
        <w:rPr>
          <w:rFonts w:ascii="Arial" w:hAnsi="Arial" w:cs="Arial"/>
          <w:b/>
          <w:sz w:val="24"/>
          <w:u w:val="single"/>
        </w:rPr>
        <w:t xml:space="preserve">Guía de Trabajo </w:t>
      </w:r>
      <w:r w:rsidR="00326598" w:rsidRPr="000D7BD4">
        <w:rPr>
          <w:rFonts w:ascii="Arial" w:hAnsi="Arial" w:cs="Arial"/>
          <w:b/>
          <w:sz w:val="24"/>
          <w:u w:val="single"/>
        </w:rPr>
        <w:t xml:space="preserve">en duplas </w:t>
      </w:r>
      <w:r w:rsidRPr="000D7BD4">
        <w:rPr>
          <w:rFonts w:ascii="Arial" w:hAnsi="Arial" w:cs="Arial"/>
          <w:b/>
          <w:sz w:val="24"/>
          <w:u w:val="single"/>
        </w:rPr>
        <w:t>Evaluada</w:t>
      </w:r>
      <w:r w:rsidR="00326598" w:rsidRPr="000D7BD4">
        <w:rPr>
          <w:rFonts w:ascii="Arial" w:hAnsi="Arial" w:cs="Arial"/>
          <w:b/>
          <w:sz w:val="24"/>
          <w:u w:val="single"/>
        </w:rPr>
        <w:t xml:space="preserve"> </w:t>
      </w:r>
      <w:r w:rsidRPr="000D7BD4">
        <w:rPr>
          <w:rFonts w:ascii="Arial" w:hAnsi="Arial" w:cs="Arial"/>
          <w:b/>
          <w:sz w:val="24"/>
          <w:u w:val="single"/>
        </w:rPr>
        <w:t>8vo Básico</w:t>
      </w:r>
    </w:p>
    <w:p w14:paraId="3DF6B11A" w14:textId="2F9BBB6F" w:rsidR="00200913" w:rsidRPr="000D7BD4" w:rsidRDefault="00200913" w:rsidP="00200913">
      <w:pPr>
        <w:spacing w:after="0"/>
        <w:jc w:val="center"/>
        <w:rPr>
          <w:rFonts w:ascii="Arial" w:hAnsi="Arial" w:cs="Arial"/>
          <w:b/>
        </w:rPr>
      </w:pPr>
      <w:r w:rsidRPr="000D7BD4">
        <w:rPr>
          <w:rFonts w:ascii="Arial" w:hAnsi="Arial" w:cs="Arial"/>
          <w:b/>
        </w:rPr>
        <w:t>Número atómico</w:t>
      </w:r>
      <w:r w:rsidR="00656B9F">
        <w:rPr>
          <w:rFonts w:ascii="Arial" w:hAnsi="Arial" w:cs="Arial"/>
          <w:b/>
        </w:rPr>
        <w:t>-</w:t>
      </w:r>
      <w:r w:rsidRPr="000D7BD4">
        <w:rPr>
          <w:rFonts w:ascii="Arial" w:hAnsi="Arial" w:cs="Arial"/>
          <w:b/>
        </w:rPr>
        <w:t>másico</w:t>
      </w:r>
      <w:r w:rsidR="00656B9F">
        <w:rPr>
          <w:rFonts w:ascii="Arial" w:hAnsi="Arial" w:cs="Arial"/>
          <w:b/>
        </w:rPr>
        <w:t xml:space="preserve"> y</w:t>
      </w:r>
      <w:r w:rsidRPr="000D7BD4">
        <w:rPr>
          <w:rFonts w:ascii="Arial" w:hAnsi="Arial" w:cs="Arial"/>
          <w:b/>
        </w:rPr>
        <w:t xml:space="preserve"> Números cuánticos</w:t>
      </w:r>
    </w:p>
    <w:p w14:paraId="3BF50D69" w14:textId="77777777" w:rsidR="00200913" w:rsidRPr="000D7BD4" w:rsidRDefault="00200913" w:rsidP="00200913">
      <w:pPr>
        <w:rPr>
          <w:rFonts w:ascii="Arial" w:hAnsi="Arial" w:cs="Arial"/>
        </w:rPr>
      </w:pPr>
      <w:r w:rsidRPr="000D7BD4">
        <w:rPr>
          <w:rFonts w:ascii="Arial" w:hAnsi="Arial" w:cs="Arial"/>
        </w:rPr>
        <w:t>Nombre: _________________________________________________ Curso: 8°_______</w:t>
      </w:r>
    </w:p>
    <w:p w14:paraId="43103C40" w14:textId="17C3640A" w:rsidR="008D22B5" w:rsidRPr="000D7BD4" w:rsidRDefault="009F39FE" w:rsidP="00200913">
      <w:pPr>
        <w:rPr>
          <w:rFonts w:ascii="Arial" w:hAnsi="Arial" w:cs="Arial"/>
        </w:rPr>
      </w:pPr>
      <w:r w:rsidRPr="000D7BD4">
        <w:rPr>
          <w:rFonts w:ascii="Arial" w:hAnsi="Arial" w:cs="Arial"/>
        </w:rPr>
        <w:t>P</w:t>
      </w:r>
      <w:r>
        <w:rPr>
          <w:rFonts w:ascii="Arial" w:hAnsi="Arial" w:cs="Arial"/>
        </w:rPr>
        <w:t>untaje</w:t>
      </w:r>
      <w:r w:rsidRPr="000D7BD4">
        <w:rPr>
          <w:rFonts w:ascii="Arial" w:hAnsi="Arial" w:cs="Arial"/>
        </w:rPr>
        <w:t xml:space="preserve"> </w:t>
      </w:r>
      <w:r w:rsidR="008D22B5" w:rsidRPr="000D7BD4">
        <w:rPr>
          <w:rFonts w:ascii="Arial" w:hAnsi="Arial" w:cs="Arial"/>
        </w:rPr>
        <w:t xml:space="preserve">ideal: </w:t>
      </w:r>
      <w:r w:rsidR="000D7BD4">
        <w:rPr>
          <w:rFonts w:ascii="Arial" w:hAnsi="Arial" w:cs="Arial"/>
        </w:rPr>
        <w:t xml:space="preserve">49 </w:t>
      </w:r>
      <w:r w:rsidR="00656B9F">
        <w:rPr>
          <w:rFonts w:ascii="Arial" w:hAnsi="Arial" w:cs="Arial"/>
        </w:rPr>
        <w:t>puntos</w:t>
      </w:r>
      <w:r w:rsidR="008D22B5" w:rsidRPr="000D7BD4">
        <w:rPr>
          <w:rFonts w:ascii="Arial" w:hAnsi="Arial" w:cs="Arial"/>
        </w:rPr>
        <w:tab/>
      </w:r>
      <w:r w:rsidR="008D22B5" w:rsidRPr="000D7BD4">
        <w:rPr>
          <w:rFonts w:ascii="Arial" w:hAnsi="Arial" w:cs="Arial"/>
        </w:rPr>
        <w:tab/>
      </w:r>
      <w:r w:rsidR="008D22B5" w:rsidRPr="000D7BD4">
        <w:rPr>
          <w:rFonts w:ascii="Arial" w:hAnsi="Arial" w:cs="Arial"/>
        </w:rPr>
        <w:tab/>
      </w:r>
      <w:r w:rsidR="008D22B5" w:rsidRPr="000D7BD4">
        <w:rPr>
          <w:rFonts w:ascii="Arial" w:hAnsi="Arial" w:cs="Arial"/>
        </w:rPr>
        <w:tab/>
      </w:r>
      <w:r w:rsidR="008D22B5" w:rsidRPr="000D7BD4">
        <w:rPr>
          <w:rFonts w:ascii="Arial" w:hAnsi="Arial" w:cs="Arial"/>
        </w:rPr>
        <w:tab/>
        <w:t>P</w:t>
      </w:r>
      <w:r>
        <w:rPr>
          <w:rFonts w:ascii="Arial" w:hAnsi="Arial" w:cs="Arial"/>
        </w:rPr>
        <w:t>untaje</w:t>
      </w:r>
      <w:r w:rsidR="008D22B5" w:rsidRPr="000D7BD4">
        <w:rPr>
          <w:rFonts w:ascii="Arial" w:hAnsi="Arial" w:cs="Arial"/>
        </w:rPr>
        <w:t xml:space="preserve"> obtenido: </w:t>
      </w:r>
      <w:r w:rsidR="008D22B5" w:rsidRPr="000D7BD4">
        <w:rPr>
          <w:rFonts w:ascii="Arial" w:hAnsi="Arial" w:cs="Arial"/>
        </w:rPr>
        <w:tab/>
      </w:r>
      <w:r w:rsidR="008D22B5" w:rsidRPr="000D7BD4">
        <w:rPr>
          <w:rFonts w:ascii="Arial" w:hAnsi="Arial" w:cs="Arial"/>
        </w:rPr>
        <w:tab/>
      </w:r>
      <w:r w:rsidR="008D22B5" w:rsidRPr="000D7BD4">
        <w:rPr>
          <w:rFonts w:ascii="Arial" w:hAnsi="Arial" w:cs="Arial"/>
        </w:rPr>
        <w:tab/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00913" w:rsidRPr="000D7BD4" w14:paraId="0CD4A774" w14:textId="77777777" w:rsidTr="0005520D">
        <w:tc>
          <w:tcPr>
            <w:tcW w:w="9918" w:type="dxa"/>
            <w:vAlign w:val="center"/>
          </w:tcPr>
          <w:p w14:paraId="60E44B8C" w14:textId="77777777" w:rsidR="00200913" w:rsidRPr="000D7BD4" w:rsidRDefault="00200913" w:rsidP="0005520D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D7BD4">
              <w:rPr>
                <w:rFonts w:ascii="Arial" w:hAnsi="Arial" w:cs="Arial"/>
                <w:b/>
                <w:sz w:val="18"/>
                <w:szCs w:val="20"/>
              </w:rPr>
              <w:t>OAC 1</w:t>
            </w:r>
            <w:r w:rsidRPr="000D7BD4">
              <w:rPr>
                <w:rFonts w:ascii="Arial" w:hAnsi="Arial" w:cs="Arial"/>
                <w:sz w:val="18"/>
                <w:szCs w:val="20"/>
              </w:rPr>
              <w:t xml:space="preserve"> Identificar y contrastar las características en el comportamiento de los electrones en el átomo como base del modelo atómico actual, considerando: </w:t>
            </w:r>
          </w:p>
          <w:p w14:paraId="31333412" w14:textId="77777777" w:rsidR="00200913" w:rsidRPr="000D7BD4" w:rsidRDefault="00200913" w:rsidP="00200913">
            <w:pPr>
              <w:pStyle w:val="Default"/>
              <w:numPr>
                <w:ilvl w:val="0"/>
                <w:numId w:val="2"/>
              </w:numPr>
              <w:ind w:firstLine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D7BD4">
              <w:rPr>
                <w:rFonts w:ascii="Arial" w:hAnsi="Arial" w:cs="Arial"/>
                <w:sz w:val="18"/>
                <w:szCs w:val="20"/>
              </w:rPr>
              <w:t xml:space="preserve">Dualidad onda-partícula. </w:t>
            </w:r>
          </w:p>
          <w:p w14:paraId="146153D5" w14:textId="77777777" w:rsidR="00200913" w:rsidRPr="000D7BD4" w:rsidRDefault="00200913" w:rsidP="00200913">
            <w:pPr>
              <w:pStyle w:val="Default"/>
              <w:numPr>
                <w:ilvl w:val="0"/>
                <w:numId w:val="2"/>
              </w:numPr>
              <w:ind w:firstLine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D7BD4">
              <w:rPr>
                <w:rFonts w:ascii="Arial" w:hAnsi="Arial" w:cs="Arial"/>
                <w:sz w:val="18"/>
                <w:szCs w:val="20"/>
              </w:rPr>
              <w:t xml:space="preserve">Números cuánticos. </w:t>
            </w:r>
          </w:p>
          <w:p w14:paraId="74D9DC2E" w14:textId="77777777" w:rsidR="00200913" w:rsidRPr="000D7BD4" w:rsidRDefault="00200913" w:rsidP="00200913">
            <w:pPr>
              <w:pStyle w:val="Default"/>
              <w:numPr>
                <w:ilvl w:val="0"/>
                <w:numId w:val="2"/>
              </w:numPr>
              <w:ind w:firstLine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D7BD4">
              <w:rPr>
                <w:rFonts w:ascii="Arial" w:hAnsi="Arial" w:cs="Arial"/>
                <w:sz w:val="18"/>
                <w:szCs w:val="20"/>
              </w:rPr>
              <w:t xml:space="preserve">Principio de incertidumbre de Heisenberg. </w:t>
            </w:r>
          </w:p>
          <w:p w14:paraId="64E0CDB0" w14:textId="77777777" w:rsidR="00200913" w:rsidRPr="000D7BD4" w:rsidRDefault="00200913" w:rsidP="00200913">
            <w:pPr>
              <w:pStyle w:val="Default"/>
              <w:numPr>
                <w:ilvl w:val="0"/>
                <w:numId w:val="2"/>
              </w:numPr>
              <w:ind w:firstLine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D7BD4">
              <w:rPr>
                <w:rFonts w:ascii="Arial" w:hAnsi="Arial" w:cs="Arial"/>
                <w:sz w:val="18"/>
                <w:szCs w:val="20"/>
              </w:rPr>
              <w:t xml:space="preserve">Principio de exclusión de Pauli. </w:t>
            </w:r>
          </w:p>
          <w:p w14:paraId="1F3FD83E" w14:textId="77777777" w:rsidR="00200913" w:rsidRPr="000D7BD4" w:rsidRDefault="00200913" w:rsidP="00200913">
            <w:pPr>
              <w:pStyle w:val="Default"/>
              <w:numPr>
                <w:ilvl w:val="0"/>
                <w:numId w:val="2"/>
              </w:numPr>
              <w:ind w:firstLine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D7BD4">
              <w:rPr>
                <w:rFonts w:ascii="Arial" w:hAnsi="Arial" w:cs="Arial"/>
                <w:sz w:val="18"/>
                <w:szCs w:val="20"/>
              </w:rPr>
              <w:t xml:space="preserve">Principio de mínima energía de Aufbau. </w:t>
            </w:r>
          </w:p>
          <w:p w14:paraId="6F578D4D" w14:textId="77777777" w:rsidR="00200913" w:rsidRPr="000D7BD4" w:rsidRDefault="00200913" w:rsidP="00200913">
            <w:pPr>
              <w:pStyle w:val="Prrafodelista"/>
              <w:numPr>
                <w:ilvl w:val="0"/>
                <w:numId w:val="2"/>
              </w:numPr>
              <w:ind w:firstLine="0"/>
              <w:jc w:val="both"/>
              <w:rPr>
                <w:rFonts w:ascii="Arial" w:hAnsi="Arial" w:cs="Arial"/>
                <w:b/>
              </w:rPr>
            </w:pPr>
            <w:r w:rsidRPr="000D7BD4">
              <w:rPr>
                <w:rFonts w:ascii="Arial" w:hAnsi="Arial" w:cs="Arial"/>
                <w:sz w:val="18"/>
                <w:szCs w:val="20"/>
              </w:rPr>
              <w:t xml:space="preserve">Regla de </w:t>
            </w:r>
            <w:proofErr w:type="spellStart"/>
            <w:r w:rsidRPr="000D7BD4">
              <w:rPr>
                <w:rFonts w:ascii="Arial" w:hAnsi="Arial" w:cs="Arial"/>
                <w:sz w:val="18"/>
                <w:szCs w:val="20"/>
              </w:rPr>
              <w:t>Hund</w:t>
            </w:r>
            <w:proofErr w:type="spellEnd"/>
            <w:r w:rsidRPr="000D7BD4"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</w:tc>
      </w:tr>
    </w:tbl>
    <w:p w14:paraId="5528D6F2" w14:textId="77777777" w:rsidR="00326598" w:rsidRPr="000D7BD4" w:rsidRDefault="00326598" w:rsidP="00326598">
      <w:pPr>
        <w:spacing w:after="0"/>
        <w:rPr>
          <w:rFonts w:ascii="Arial" w:hAnsi="Arial" w:cs="Arial"/>
          <w:b/>
          <w:sz w:val="20"/>
        </w:rPr>
      </w:pPr>
      <w:r w:rsidRPr="000D7BD4">
        <w:rPr>
          <w:rFonts w:ascii="Arial" w:hAnsi="Arial" w:cs="Arial"/>
          <w:b/>
          <w:sz w:val="20"/>
        </w:rPr>
        <w:t>Indicaciones:</w:t>
      </w:r>
    </w:p>
    <w:p w14:paraId="1ACAD889" w14:textId="77777777" w:rsidR="00326598" w:rsidRPr="000D7BD4" w:rsidRDefault="00326598" w:rsidP="00326598">
      <w:pPr>
        <w:pStyle w:val="Prrafodelista"/>
        <w:numPr>
          <w:ilvl w:val="0"/>
          <w:numId w:val="1"/>
        </w:numPr>
        <w:spacing w:after="0"/>
        <w:ind w:firstLine="0"/>
        <w:rPr>
          <w:rFonts w:ascii="Arial" w:hAnsi="Arial" w:cs="Arial"/>
          <w:sz w:val="20"/>
        </w:rPr>
      </w:pPr>
      <w:r w:rsidRPr="000D7BD4">
        <w:rPr>
          <w:rFonts w:ascii="Arial" w:hAnsi="Arial" w:cs="Arial"/>
          <w:sz w:val="20"/>
        </w:rPr>
        <w:t>Lea atentamente esta guía de estudio, desarrolle la guía de ejercicios, y luego resuelva esta guía de trabajo.</w:t>
      </w:r>
    </w:p>
    <w:p w14:paraId="5783CB1C" w14:textId="77777777" w:rsidR="008D22B5" w:rsidRPr="000D7BD4" w:rsidRDefault="004946E8" w:rsidP="00326598">
      <w:pPr>
        <w:pStyle w:val="Prrafodelista"/>
        <w:numPr>
          <w:ilvl w:val="0"/>
          <w:numId w:val="1"/>
        </w:numPr>
        <w:spacing w:after="0"/>
        <w:ind w:firstLine="0"/>
        <w:rPr>
          <w:rFonts w:ascii="Arial" w:hAnsi="Arial" w:cs="Arial"/>
          <w:sz w:val="20"/>
        </w:rPr>
      </w:pPr>
      <w:r w:rsidRPr="000D7BD4">
        <w:rPr>
          <w:rFonts w:ascii="Arial" w:hAnsi="Arial" w:cs="Arial"/>
          <w:sz w:val="20"/>
        </w:rPr>
        <w:t>La guía consta de 4</w:t>
      </w:r>
      <w:r w:rsidR="008D22B5" w:rsidRPr="000D7BD4">
        <w:rPr>
          <w:rFonts w:ascii="Arial" w:hAnsi="Arial" w:cs="Arial"/>
          <w:sz w:val="20"/>
        </w:rPr>
        <w:t xml:space="preserve"> ítems, con un total de </w:t>
      </w:r>
      <w:r w:rsidR="000D7BD4" w:rsidRPr="000D7BD4">
        <w:rPr>
          <w:rFonts w:ascii="Arial" w:hAnsi="Arial" w:cs="Arial"/>
          <w:sz w:val="20"/>
        </w:rPr>
        <w:t>49</w:t>
      </w:r>
      <w:r w:rsidR="008D22B5" w:rsidRPr="000D7BD4">
        <w:rPr>
          <w:rFonts w:ascii="Arial" w:hAnsi="Arial" w:cs="Arial"/>
          <w:sz w:val="20"/>
        </w:rPr>
        <w:t xml:space="preserve"> puntos.</w:t>
      </w:r>
    </w:p>
    <w:p w14:paraId="7613D5CC" w14:textId="77777777" w:rsidR="00326598" w:rsidRPr="000D7BD4" w:rsidRDefault="008D22B5" w:rsidP="00326598">
      <w:pPr>
        <w:pStyle w:val="Prrafodelista"/>
        <w:numPr>
          <w:ilvl w:val="0"/>
          <w:numId w:val="1"/>
        </w:numPr>
        <w:spacing w:after="0"/>
        <w:ind w:firstLine="0"/>
        <w:rPr>
          <w:rFonts w:ascii="Arial" w:hAnsi="Arial" w:cs="Arial"/>
          <w:sz w:val="20"/>
        </w:rPr>
      </w:pPr>
      <w:r w:rsidRPr="000D7BD4">
        <w:rPr>
          <w:rFonts w:ascii="Arial" w:hAnsi="Arial" w:cs="Arial"/>
          <w:sz w:val="20"/>
        </w:rPr>
        <w:t>Será evaluada en una escala del 60%.</w:t>
      </w:r>
      <w:r w:rsidR="00326598" w:rsidRPr="000D7BD4">
        <w:rPr>
          <w:rFonts w:ascii="Arial" w:hAnsi="Arial" w:cs="Arial"/>
          <w:sz w:val="20"/>
        </w:rPr>
        <w:t xml:space="preserve"> </w:t>
      </w:r>
    </w:p>
    <w:p w14:paraId="71FDF123" w14:textId="77777777" w:rsidR="00326598" w:rsidRPr="000D7BD4" w:rsidRDefault="00326598" w:rsidP="00326598">
      <w:pPr>
        <w:pStyle w:val="Prrafodelista"/>
        <w:numPr>
          <w:ilvl w:val="0"/>
          <w:numId w:val="1"/>
        </w:numPr>
        <w:spacing w:after="0"/>
        <w:ind w:firstLine="0"/>
        <w:rPr>
          <w:rFonts w:ascii="Arial" w:hAnsi="Arial" w:cs="Arial"/>
          <w:sz w:val="20"/>
        </w:rPr>
      </w:pPr>
      <w:r w:rsidRPr="000D7BD4">
        <w:rPr>
          <w:rFonts w:ascii="Arial" w:hAnsi="Arial" w:cs="Arial"/>
          <w:sz w:val="20"/>
        </w:rPr>
        <w:t>La guía puede ser desarrollada en duplas o de forma individual.</w:t>
      </w:r>
    </w:p>
    <w:p w14:paraId="3618B9A3" w14:textId="77777777" w:rsidR="00326598" w:rsidRPr="000D7BD4" w:rsidRDefault="00326598" w:rsidP="00326598">
      <w:pPr>
        <w:pStyle w:val="Prrafodelista"/>
        <w:numPr>
          <w:ilvl w:val="0"/>
          <w:numId w:val="1"/>
        </w:numPr>
        <w:spacing w:after="0"/>
        <w:ind w:firstLine="0"/>
        <w:rPr>
          <w:rFonts w:ascii="Arial" w:hAnsi="Arial" w:cs="Arial"/>
          <w:sz w:val="20"/>
        </w:rPr>
      </w:pPr>
      <w:r w:rsidRPr="000D7BD4">
        <w:rPr>
          <w:rFonts w:ascii="Arial" w:hAnsi="Arial" w:cs="Arial"/>
          <w:sz w:val="20"/>
        </w:rPr>
        <w:t>Envíe la guía resuelta de acuerdo al calendario publicado desde UTP.</w:t>
      </w:r>
    </w:p>
    <w:p w14:paraId="6D9667AC" w14:textId="0C10D57D" w:rsidR="00326598" w:rsidRPr="000D7BD4" w:rsidRDefault="00326598" w:rsidP="00326598">
      <w:pPr>
        <w:pStyle w:val="Prrafodelista"/>
        <w:numPr>
          <w:ilvl w:val="0"/>
          <w:numId w:val="1"/>
        </w:numPr>
        <w:spacing w:after="0"/>
        <w:ind w:firstLine="0"/>
        <w:rPr>
          <w:rFonts w:ascii="Arial" w:hAnsi="Arial" w:cs="Arial"/>
          <w:sz w:val="20"/>
        </w:rPr>
      </w:pPr>
      <w:r w:rsidRPr="000D7BD4">
        <w:rPr>
          <w:rFonts w:ascii="Arial" w:hAnsi="Arial" w:cs="Arial"/>
          <w:sz w:val="20"/>
        </w:rPr>
        <w:t>Envíe la guía UNA SOLA VEZ, se corregirá el primer documento recibido</w:t>
      </w:r>
      <w:r w:rsidR="00656B9F">
        <w:rPr>
          <w:rFonts w:ascii="Arial" w:hAnsi="Arial" w:cs="Arial"/>
          <w:sz w:val="20"/>
        </w:rPr>
        <w:t xml:space="preserve"> y recuerde consignar sus nombres y curso.</w:t>
      </w:r>
    </w:p>
    <w:p w14:paraId="3E1419EF" w14:textId="77777777" w:rsidR="00326598" w:rsidRPr="000D7BD4" w:rsidRDefault="00326598" w:rsidP="00326598">
      <w:pPr>
        <w:spacing w:after="0"/>
        <w:rPr>
          <w:rFonts w:ascii="Arial" w:hAnsi="Arial" w:cs="Arial"/>
          <w:sz w:val="20"/>
        </w:rPr>
      </w:pPr>
    </w:p>
    <w:p w14:paraId="2433C7C2" w14:textId="77777777" w:rsidR="00B01EA5" w:rsidRPr="000D7BD4" w:rsidRDefault="00234CD0" w:rsidP="00504F3C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</w:rPr>
      </w:pPr>
      <w:r w:rsidRPr="000D7BD4">
        <w:rPr>
          <w:rFonts w:ascii="Arial" w:hAnsi="Arial" w:cs="Arial"/>
          <w:b/>
          <w:sz w:val="20"/>
        </w:rPr>
        <w:t>Complete la siguiente tabla con la información solicitada</w:t>
      </w:r>
      <w:r w:rsidRPr="000D7BD4">
        <w:rPr>
          <w:rFonts w:ascii="Arial" w:hAnsi="Arial" w:cs="Arial"/>
          <w:sz w:val="20"/>
        </w:rPr>
        <w:t xml:space="preserve">. </w:t>
      </w:r>
      <w:r w:rsidR="008D22B5" w:rsidRPr="000D7BD4">
        <w:rPr>
          <w:rFonts w:ascii="Arial" w:hAnsi="Arial" w:cs="Arial"/>
          <w:sz w:val="20"/>
        </w:rPr>
        <w:t>(</w:t>
      </w:r>
      <w:r w:rsidRPr="000D7BD4">
        <w:rPr>
          <w:rFonts w:ascii="Arial" w:hAnsi="Arial" w:cs="Arial"/>
          <w:sz w:val="20"/>
        </w:rPr>
        <w:t xml:space="preserve">Recuerde completar las representaciones de los </w:t>
      </w:r>
      <w:r w:rsidRPr="000D7BD4">
        <w:rPr>
          <w:rFonts w:ascii="Arial" w:hAnsi="Arial" w:cs="Arial"/>
          <w:sz w:val="20"/>
          <w:u w:val="single"/>
        </w:rPr>
        <w:t>elementos</w:t>
      </w:r>
      <w:r w:rsidRPr="000D7BD4">
        <w:rPr>
          <w:rFonts w:ascii="Arial" w:hAnsi="Arial" w:cs="Arial"/>
          <w:sz w:val="20"/>
        </w:rPr>
        <w:t xml:space="preserve"> con su Z y A respectivo)</w:t>
      </w:r>
      <w:r w:rsidR="008D22B5" w:rsidRPr="000D7BD4">
        <w:rPr>
          <w:rFonts w:ascii="Arial" w:hAnsi="Arial" w:cs="Arial"/>
          <w:sz w:val="20"/>
        </w:rPr>
        <w:t xml:space="preserve">. (0,5 </w:t>
      </w:r>
      <w:proofErr w:type="spellStart"/>
      <w:r w:rsidR="008D22B5" w:rsidRPr="000D7BD4">
        <w:rPr>
          <w:rFonts w:ascii="Arial" w:hAnsi="Arial" w:cs="Arial"/>
          <w:sz w:val="20"/>
        </w:rPr>
        <w:t>ptos</w:t>
      </w:r>
      <w:proofErr w:type="spellEnd"/>
      <w:r w:rsidR="008D22B5" w:rsidRPr="000D7BD4">
        <w:rPr>
          <w:rFonts w:ascii="Arial" w:hAnsi="Arial" w:cs="Arial"/>
          <w:sz w:val="20"/>
        </w:rPr>
        <w:t xml:space="preserve"> cada casillero, total: 12 </w:t>
      </w:r>
      <w:proofErr w:type="spellStart"/>
      <w:r w:rsidR="008D22B5" w:rsidRPr="000D7BD4">
        <w:rPr>
          <w:rFonts w:ascii="Arial" w:hAnsi="Arial" w:cs="Arial"/>
          <w:sz w:val="20"/>
        </w:rPr>
        <w:t>ptos</w:t>
      </w:r>
      <w:proofErr w:type="spellEnd"/>
      <w:r w:rsidR="008D22B5" w:rsidRPr="000D7BD4">
        <w:rPr>
          <w:rFonts w:ascii="Arial" w:hAnsi="Arial" w:cs="Arial"/>
          <w:sz w:val="20"/>
        </w:rPr>
        <w:t>)</w:t>
      </w:r>
    </w:p>
    <w:p w14:paraId="71832076" w14:textId="77777777" w:rsidR="006847ED" w:rsidRPr="000D7BD4" w:rsidRDefault="006847ED" w:rsidP="00326598">
      <w:pPr>
        <w:spacing w:after="0"/>
        <w:rPr>
          <w:rFonts w:ascii="Arial" w:hAnsi="Arial" w:cs="Arial"/>
        </w:rPr>
      </w:pPr>
    </w:p>
    <w:tbl>
      <w:tblPr>
        <w:tblStyle w:val="Tablaconcuadrcula"/>
        <w:tblW w:w="9221" w:type="dxa"/>
        <w:tblInd w:w="490" w:type="dxa"/>
        <w:tblLook w:val="04A0" w:firstRow="1" w:lastRow="0" w:firstColumn="1" w:lastColumn="0" w:noHBand="0" w:noVBand="1"/>
      </w:tblPr>
      <w:tblGrid>
        <w:gridCol w:w="1536"/>
        <w:gridCol w:w="1537"/>
        <w:gridCol w:w="1537"/>
        <w:gridCol w:w="1537"/>
        <w:gridCol w:w="1537"/>
        <w:gridCol w:w="1537"/>
      </w:tblGrid>
      <w:tr w:rsidR="006847ED" w:rsidRPr="000D7BD4" w14:paraId="23FEF36A" w14:textId="77777777" w:rsidTr="000A5ED6">
        <w:trPr>
          <w:trHeight w:val="409"/>
        </w:trPr>
        <w:tc>
          <w:tcPr>
            <w:tcW w:w="1536" w:type="dxa"/>
            <w:vAlign w:val="center"/>
          </w:tcPr>
          <w:p w14:paraId="4E81378B" w14:textId="77777777" w:rsidR="006847ED" w:rsidRPr="000D7BD4" w:rsidRDefault="006847ED" w:rsidP="0005520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 w:rsidRPr="000D7BD4">
              <w:rPr>
                <w:rFonts w:ascii="Arial" w:hAnsi="Arial" w:cs="Arial"/>
                <w:b/>
                <w:szCs w:val="20"/>
              </w:rPr>
              <w:t>Elemento</w:t>
            </w:r>
          </w:p>
        </w:tc>
        <w:tc>
          <w:tcPr>
            <w:tcW w:w="1537" w:type="dxa"/>
            <w:vAlign w:val="center"/>
          </w:tcPr>
          <w:p w14:paraId="4E3C9FE5" w14:textId="77777777" w:rsidR="006847ED" w:rsidRPr="000D7BD4" w:rsidRDefault="006847ED" w:rsidP="0005520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 w:rsidRPr="000D7BD4">
              <w:rPr>
                <w:rFonts w:ascii="Arial" w:hAnsi="Arial" w:cs="Arial"/>
                <w:b/>
                <w:szCs w:val="20"/>
              </w:rPr>
              <w:t>Z</w:t>
            </w:r>
          </w:p>
        </w:tc>
        <w:tc>
          <w:tcPr>
            <w:tcW w:w="1537" w:type="dxa"/>
            <w:vAlign w:val="center"/>
          </w:tcPr>
          <w:p w14:paraId="06CEEA37" w14:textId="77777777" w:rsidR="006847ED" w:rsidRPr="000D7BD4" w:rsidRDefault="006847ED" w:rsidP="0005520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 w:rsidRPr="000D7BD4">
              <w:rPr>
                <w:rFonts w:ascii="Arial" w:hAnsi="Arial" w:cs="Arial"/>
                <w:b/>
                <w:szCs w:val="20"/>
              </w:rPr>
              <w:t>A</w:t>
            </w:r>
          </w:p>
        </w:tc>
        <w:tc>
          <w:tcPr>
            <w:tcW w:w="1537" w:type="dxa"/>
            <w:vAlign w:val="center"/>
          </w:tcPr>
          <w:p w14:paraId="4AFBE12C" w14:textId="77777777" w:rsidR="006847ED" w:rsidRPr="000D7BD4" w:rsidRDefault="006847ED" w:rsidP="0005520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 w:rsidRPr="000D7BD4">
              <w:rPr>
                <w:rFonts w:ascii="Arial" w:hAnsi="Arial" w:cs="Arial"/>
                <w:b/>
                <w:szCs w:val="20"/>
              </w:rPr>
              <w:t>ē</w:t>
            </w:r>
          </w:p>
        </w:tc>
        <w:tc>
          <w:tcPr>
            <w:tcW w:w="1537" w:type="dxa"/>
            <w:vAlign w:val="center"/>
          </w:tcPr>
          <w:p w14:paraId="3BFA40BB" w14:textId="77777777" w:rsidR="006847ED" w:rsidRPr="000D7BD4" w:rsidRDefault="006847ED" w:rsidP="0005520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 w:rsidRPr="000D7BD4">
              <w:rPr>
                <w:rFonts w:ascii="Arial" w:hAnsi="Arial" w:cs="Arial"/>
                <w:b/>
                <w:szCs w:val="20"/>
              </w:rPr>
              <w:t>p</w:t>
            </w:r>
            <w:r w:rsidRPr="000D7BD4">
              <w:rPr>
                <w:rFonts w:ascii="Arial" w:hAnsi="Arial" w:cs="Arial"/>
                <w:b/>
                <w:szCs w:val="20"/>
                <w:vertAlign w:val="superscript"/>
              </w:rPr>
              <w:t>+</w:t>
            </w:r>
          </w:p>
        </w:tc>
        <w:tc>
          <w:tcPr>
            <w:tcW w:w="1537" w:type="dxa"/>
            <w:vAlign w:val="center"/>
          </w:tcPr>
          <w:p w14:paraId="0A92276B" w14:textId="77777777" w:rsidR="006847ED" w:rsidRPr="000D7BD4" w:rsidRDefault="006847ED" w:rsidP="0005520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 w:rsidRPr="000D7BD4">
              <w:rPr>
                <w:rFonts w:ascii="Arial" w:hAnsi="Arial" w:cs="Arial"/>
                <w:b/>
                <w:szCs w:val="20"/>
              </w:rPr>
              <w:t>n</w:t>
            </w:r>
          </w:p>
        </w:tc>
      </w:tr>
      <w:tr w:rsidR="00234CD0" w:rsidRPr="000D7BD4" w14:paraId="1CE5AF88" w14:textId="77777777" w:rsidTr="000A5ED6">
        <w:trPr>
          <w:trHeight w:val="507"/>
        </w:trPr>
        <w:tc>
          <w:tcPr>
            <w:tcW w:w="1536" w:type="dxa"/>
            <w:vAlign w:val="center"/>
          </w:tcPr>
          <w:p w14:paraId="06CCDE30" w14:textId="77777777" w:rsidR="00234CD0" w:rsidRPr="00656B9F" w:rsidRDefault="00684B9A" w:rsidP="00234CD0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32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 w:val="32"/>
                        <w:szCs w:val="28"/>
                      </w:rPr>
                      <m:t xml:space="preserve">  9</m:t>
                    </m:r>
                  </m:sub>
                  <m:sup>
                    <m:r>
                      <w:rPr>
                        <w:rFonts w:ascii="Cambria Math" w:hAnsi="Cambria Math" w:cs="Arial"/>
                        <w:sz w:val="32"/>
                        <w:szCs w:val="28"/>
                      </w:rPr>
                      <m:t>19</m:t>
                    </m:r>
                  </m:sup>
                  <m:e>
                    <m:r>
                      <w:rPr>
                        <w:rFonts w:ascii="Cambria Math" w:hAnsi="Cambria Math" w:cs="Arial"/>
                        <w:sz w:val="32"/>
                        <w:szCs w:val="28"/>
                      </w:rPr>
                      <m:t>F</m:t>
                    </m:r>
                  </m:e>
                </m:sPre>
              </m:oMath>
            </m:oMathPara>
          </w:p>
        </w:tc>
        <w:tc>
          <w:tcPr>
            <w:tcW w:w="1537" w:type="dxa"/>
            <w:vAlign w:val="center"/>
          </w:tcPr>
          <w:p w14:paraId="7C747F25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1C3EB8FD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2D4B6FD8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420E7235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3F4032B2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234CD0" w:rsidRPr="000D7BD4" w14:paraId="33F3AEFD" w14:textId="77777777" w:rsidTr="000A5ED6">
        <w:trPr>
          <w:trHeight w:val="507"/>
        </w:trPr>
        <w:tc>
          <w:tcPr>
            <w:tcW w:w="1536" w:type="dxa"/>
            <w:vAlign w:val="center"/>
          </w:tcPr>
          <w:p w14:paraId="328BB838" w14:textId="77777777" w:rsidR="00234CD0" w:rsidRPr="00656B9F" w:rsidRDefault="00684B9A" w:rsidP="00234CD0">
            <w:pPr>
              <w:spacing w:line="276" w:lineRule="auto"/>
              <w:jc w:val="center"/>
              <w:rPr>
                <w:rFonts w:ascii="Arial" w:eastAsia="Calibri" w:hAnsi="Arial" w:cs="Arial"/>
                <w:sz w:val="32"/>
                <w:szCs w:val="28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28"/>
                      </w:rPr>
                    </m:ctrlPr>
                  </m:sPrePr>
                  <m:sub/>
                  <m:sup/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28"/>
                      </w:rPr>
                      <m:t>O</m:t>
                    </m:r>
                  </m:e>
                </m:sPre>
              </m:oMath>
            </m:oMathPara>
          </w:p>
        </w:tc>
        <w:tc>
          <w:tcPr>
            <w:tcW w:w="1537" w:type="dxa"/>
            <w:vAlign w:val="center"/>
          </w:tcPr>
          <w:p w14:paraId="3526FE95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3401637C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34525F38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56B9F">
              <w:rPr>
                <w:rFonts w:ascii="Arial" w:hAnsi="Arial" w:cs="Arial"/>
                <w:sz w:val="28"/>
                <w:szCs w:val="24"/>
              </w:rPr>
              <w:t>8</w:t>
            </w:r>
          </w:p>
        </w:tc>
        <w:tc>
          <w:tcPr>
            <w:tcW w:w="1537" w:type="dxa"/>
            <w:vAlign w:val="center"/>
          </w:tcPr>
          <w:p w14:paraId="571BB2A5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CA152D5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56B9F">
              <w:rPr>
                <w:rFonts w:ascii="Arial" w:hAnsi="Arial" w:cs="Arial"/>
                <w:sz w:val="28"/>
                <w:szCs w:val="24"/>
              </w:rPr>
              <w:t>8</w:t>
            </w:r>
          </w:p>
        </w:tc>
      </w:tr>
      <w:tr w:rsidR="00234CD0" w:rsidRPr="000D7BD4" w14:paraId="2C139C66" w14:textId="77777777" w:rsidTr="000A5ED6">
        <w:trPr>
          <w:trHeight w:val="507"/>
        </w:trPr>
        <w:tc>
          <w:tcPr>
            <w:tcW w:w="1536" w:type="dxa"/>
            <w:vAlign w:val="center"/>
          </w:tcPr>
          <w:p w14:paraId="268CF22F" w14:textId="77777777" w:rsidR="00234CD0" w:rsidRPr="00656B9F" w:rsidRDefault="00684B9A" w:rsidP="00234CD0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32"/>
                        <w:szCs w:val="28"/>
                      </w:rPr>
                    </m:ctrlPr>
                  </m:sPrePr>
                  <m:sub/>
                  <m:sup>
                    <m:r>
                      <w:rPr>
                        <w:rFonts w:ascii="Cambria Math" w:hAnsi="Cambria Math" w:cs="Arial"/>
                        <w:sz w:val="32"/>
                        <w:szCs w:val="28"/>
                      </w:rPr>
                      <m:t>79</m:t>
                    </m:r>
                  </m:sup>
                  <m:e>
                    <m:r>
                      <w:rPr>
                        <w:rFonts w:ascii="Cambria Math" w:hAnsi="Cambria Math" w:cs="Arial"/>
                        <w:sz w:val="32"/>
                        <w:szCs w:val="28"/>
                      </w:rPr>
                      <m:t>Se</m:t>
                    </m:r>
                  </m:e>
                </m:sPre>
              </m:oMath>
            </m:oMathPara>
          </w:p>
        </w:tc>
        <w:tc>
          <w:tcPr>
            <w:tcW w:w="1537" w:type="dxa"/>
            <w:vAlign w:val="center"/>
          </w:tcPr>
          <w:p w14:paraId="0833B97D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435F9DAB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463077DF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56B9F">
              <w:rPr>
                <w:rFonts w:ascii="Arial" w:hAnsi="Arial" w:cs="Arial"/>
                <w:sz w:val="28"/>
                <w:szCs w:val="24"/>
              </w:rPr>
              <w:t>39</w:t>
            </w:r>
          </w:p>
        </w:tc>
        <w:tc>
          <w:tcPr>
            <w:tcW w:w="1537" w:type="dxa"/>
            <w:vAlign w:val="center"/>
          </w:tcPr>
          <w:p w14:paraId="4C737C2E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056FC635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234CD0" w:rsidRPr="000D7BD4" w14:paraId="25390ED4" w14:textId="77777777" w:rsidTr="000A5ED6">
        <w:trPr>
          <w:trHeight w:val="507"/>
        </w:trPr>
        <w:tc>
          <w:tcPr>
            <w:tcW w:w="1536" w:type="dxa"/>
            <w:vAlign w:val="center"/>
          </w:tcPr>
          <w:p w14:paraId="0763B0ED" w14:textId="77777777" w:rsidR="00234CD0" w:rsidRPr="00656B9F" w:rsidRDefault="00684B9A" w:rsidP="00234CD0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32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 w:val="32"/>
                        <w:szCs w:val="28"/>
                      </w:rPr>
                      <m:t>4</m:t>
                    </m:r>
                  </m:sub>
                  <m:sup/>
                  <m:e>
                    <m:r>
                      <w:rPr>
                        <w:rFonts w:ascii="Cambria Math" w:hAnsi="Cambria Math" w:cs="Arial"/>
                        <w:sz w:val="32"/>
                        <w:szCs w:val="28"/>
                      </w:rPr>
                      <m:t>Be</m:t>
                    </m:r>
                  </m:e>
                </m:sPre>
              </m:oMath>
            </m:oMathPara>
          </w:p>
        </w:tc>
        <w:tc>
          <w:tcPr>
            <w:tcW w:w="1537" w:type="dxa"/>
            <w:vAlign w:val="center"/>
          </w:tcPr>
          <w:p w14:paraId="16872C99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5AC69B68" w14:textId="77777777" w:rsidR="00234CD0" w:rsidRPr="00656B9F" w:rsidRDefault="008D22B5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56B9F">
              <w:rPr>
                <w:rFonts w:ascii="Arial" w:hAnsi="Arial" w:cs="Arial"/>
                <w:sz w:val="28"/>
                <w:szCs w:val="24"/>
              </w:rPr>
              <w:t>9</w:t>
            </w:r>
          </w:p>
        </w:tc>
        <w:tc>
          <w:tcPr>
            <w:tcW w:w="1537" w:type="dxa"/>
            <w:vAlign w:val="center"/>
          </w:tcPr>
          <w:p w14:paraId="1044DCF8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3CDDD70F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2590206F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234CD0" w:rsidRPr="000D7BD4" w14:paraId="256A368A" w14:textId="77777777" w:rsidTr="000A5ED6">
        <w:trPr>
          <w:trHeight w:val="437"/>
        </w:trPr>
        <w:tc>
          <w:tcPr>
            <w:tcW w:w="1536" w:type="dxa"/>
            <w:vAlign w:val="center"/>
          </w:tcPr>
          <w:p w14:paraId="18FA9FF4" w14:textId="77777777" w:rsidR="00234CD0" w:rsidRPr="00656B9F" w:rsidRDefault="00684B9A" w:rsidP="00234CD0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ial"/>
                        <w:i/>
                        <w:sz w:val="32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 w:val="32"/>
                        <w:szCs w:val="28"/>
                      </w:rPr>
                      <m:t>47</m:t>
                    </m:r>
                  </m:sub>
                  <m:sup>
                    <m:r>
                      <w:rPr>
                        <w:rFonts w:ascii="Cambria Math" w:hAnsi="Cambria Math" w:cs="Arial"/>
                        <w:sz w:val="32"/>
                        <w:szCs w:val="28"/>
                      </w:rPr>
                      <m:t>108</m:t>
                    </m:r>
                  </m:sup>
                  <m:e>
                    <m:r>
                      <w:rPr>
                        <w:rFonts w:ascii="Cambria Math" w:hAnsi="Cambria Math" w:cs="Arial"/>
                        <w:sz w:val="32"/>
                        <w:szCs w:val="28"/>
                      </w:rPr>
                      <m:t>Ag</m:t>
                    </m:r>
                  </m:e>
                </m:sPre>
              </m:oMath>
            </m:oMathPara>
          </w:p>
        </w:tc>
        <w:tc>
          <w:tcPr>
            <w:tcW w:w="1537" w:type="dxa"/>
            <w:vAlign w:val="center"/>
          </w:tcPr>
          <w:p w14:paraId="61D70B50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11D9D455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CB3734E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3B5B5A8B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3AAD4CDB" w14:textId="77777777" w:rsidR="00234CD0" w:rsidRPr="00656B9F" w:rsidRDefault="00234CD0" w:rsidP="00234CD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76BB22D2" w14:textId="77777777" w:rsidR="0076112C" w:rsidRPr="000D7BD4" w:rsidRDefault="0076112C" w:rsidP="00326598">
      <w:pPr>
        <w:spacing w:after="0"/>
        <w:rPr>
          <w:rFonts w:ascii="Arial" w:hAnsi="Arial" w:cs="Arial"/>
        </w:rPr>
      </w:pPr>
    </w:p>
    <w:p w14:paraId="0433D891" w14:textId="56B537A0" w:rsidR="00556E9A" w:rsidRPr="000D7BD4" w:rsidRDefault="00556E9A" w:rsidP="00504F3C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D7BD4">
        <w:rPr>
          <w:rFonts w:ascii="Arial" w:hAnsi="Arial" w:cs="Arial"/>
          <w:b/>
        </w:rPr>
        <w:t xml:space="preserve">Escriba en la Columna B, </w:t>
      </w:r>
      <w:r w:rsidR="003632F0" w:rsidRPr="000D7BD4">
        <w:rPr>
          <w:rFonts w:ascii="Arial" w:hAnsi="Arial" w:cs="Arial"/>
          <w:b/>
        </w:rPr>
        <w:t>la letra</w:t>
      </w:r>
      <w:r w:rsidRPr="000D7BD4">
        <w:rPr>
          <w:rFonts w:ascii="Arial" w:hAnsi="Arial" w:cs="Arial"/>
          <w:b/>
        </w:rPr>
        <w:t xml:space="preserve"> que corresponde </w:t>
      </w:r>
      <w:r w:rsidR="00656B9F">
        <w:rPr>
          <w:rFonts w:ascii="Arial" w:hAnsi="Arial" w:cs="Arial"/>
          <w:b/>
        </w:rPr>
        <w:t>de</w:t>
      </w:r>
      <w:r w:rsidRPr="000D7BD4">
        <w:rPr>
          <w:rFonts w:ascii="Arial" w:hAnsi="Arial" w:cs="Arial"/>
          <w:b/>
        </w:rPr>
        <w:t xml:space="preserve"> la columna A.</w:t>
      </w:r>
      <w:r w:rsidR="003632F0" w:rsidRPr="000D7BD4">
        <w:rPr>
          <w:rFonts w:ascii="Arial" w:hAnsi="Arial" w:cs="Arial"/>
        </w:rPr>
        <w:t xml:space="preserve"> (1 </w:t>
      </w:r>
      <w:proofErr w:type="spellStart"/>
      <w:r w:rsidR="003632F0" w:rsidRPr="000D7BD4">
        <w:rPr>
          <w:rFonts w:ascii="Arial" w:hAnsi="Arial" w:cs="Arial"/>
        </w:rPr>
        <w:t>pto</w:t>
      </w:r>
      <w:proofErr w:type="spellEnd"/>
      <w:r w:rsidR="003632F0" w:rsidRPr="000D7BD4">
        <w:rPr>
          <w:rFonts w:ascii="Arial" w:hAnsi="Arial" w:cs="Arial"/>
        </w:rPr>
        <w:t xml:space="preserve"> c/u, total: 7 </w:t>
      </w:r>
      <w:proofErr w:type="spellStart"/>
      <w:r w:rsidR="003632F0" w:rsidRPr="000D7BD4">
        <w:rPr>
          <w:rFonts w:ascii="Arial" w:hAnsi="Arial" w:cs="Arial"/>
        </w:rPr>
        <w:t>ptos</w:t>
      </w:r>
      <w:proofErr w:type="spellEnd"/>
      <w:r w:rsidR="003632F0" w:rsidRPr="000D7BD4">
        <w:rPr>
          <w:rFonts w:ascii="Arial" w:hAnsi="Arial" w:cs="Arial"/>
        </w:rPr>
        <w:t>)</w:t>
      </w:r>
    </w:p>
    <w:p w14:paraId="5407D2F8" w14:textId="77777777" w:rsidR="00556E9A" w:rsidRPr="000D7BD4" w:rsidRDefault="00556E9A" w:rsidP="00556E9A">
      <w:pPr>
        <w:spacing w:after="0"/>
        <w:rPr>
          <w:rFonts w:ascii="Arial" w:hAnsi="Arial" w:cs="Arial"/>
        </w:rPr>
      </w:pPr>
    </w:p>
    <w:p w14:paraId="4B3558F2" w14:textId="77777777" w:rsidR="00556E9A" w:rsidRPr="000D7BD4" w:rsidRDefault="00556E9A" w:rsidP="00556E9A">
      <w:pPr>
        <w:ind w:left="708" w:firstLine="708"/>
        <w:jc w:val="both"/>
        <w:rPr>
          <w:rFonts w:ascii="Arial" w:hAnsi="Arial" w:cs="Arial"/>
          <w:b/>
        </w:rPr>
      </w:pPr>
      <w:r w:rsidRPr="000D7BD4">
        <w:rPr>
          <w:rFonts w:ascii="Arial" w:hAnsi="Arial" w:cs="Arial"/>
          <w:b/>
        </w:rPr>
        <w:t>Columna A</w:t>
      </w:r>
      <w:r w:rsidRPr="000D7BD4">
        <w:rPr>
          <w:rFonts w:ascii="Arial" w:hAnsi="Arial" w:cs="Arial"/>
          <w:b/>
        </w:rPr>
        <w:tab/>
      </w:r>
      <w:r w:rsidRPr="000D7BD4">
        <w:rPr>
          <w:rFonts w:ascii="Arial" w:hAnsi="Arial" w:cs="Arial"/>
          <w:b/>
        </w:rPr>
        <w:tab/>
      </w:r>
      <w:r w:rsidRPr="000D7BD4">
        <w:rPr>
          <w:rFonts w:ascii="Arial" w:hAnsi="Arial" w:cs="Arial"/>
          <w:b/>
        </w:rPr>
        <w:tab/>
      </w:r>
      <w:r w:rsidRPr="000D7BD4">
        <w:rPr>
          <w:rFonts w:ascii="Arial" w:hAnsi="Arial" w:cs="Arial"/>
          <w:b/>
        </w:rPr>
        <w:tab/>
      </w:r>
      <w:r w:rsidRPr="000D7BD4">
        <w:rPr>
          <w:rFonts w:ascii="Arial" w:hAnsi="Arial" w:cs="Arial"/>
          <w:b/>
        </w:rPr>
        <w:tab/>
        <w:t>Columna B</w:t>
      </w:r>
    </w:p>
    <w:tbl>
      <w:tblPr>
        <w:tblStyle w:val="Tablaconcuadrcula"/>
        <w:tblW w:w="9207" w:type="dxa"/>
        <w:tblInd w:w="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5136"/>
      </w:tblGrid>
      <w:tr w:rsidR="003632F0" w:rsidRPr="000D7BD4" w14:paraId="47E98713" w14:textId="77777777" w:rsidTr="0005520D">
        <w:trPr>
          <w:trHeight w:val="584"/>
        </w:trPr>
        <w:tc>
          <w:tcPr>
            <w:tcW w:w="4071" w:type="dxa"/>
          </w:tcPr>
          <w:p w14:paraId="58A2287C" w14:textId="77777777" w:rsidR="003632F0" w:rsidRPr="000D7BD4" w:rsidRDefault="003632F0" w:rsidP="0005520D">
            <w:pPr>
              <w:pStyle w:val="Prrafodelista"/>
              <w:numPr>
                <w:ilvl w:val="0"/>
                <w:numId w:val="3"/>
              </w:numPr>
              <w:spacing w:after="80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m</w:t>
            </w:r>
          </w:p>
        </w:tc>
        <w:tc>
          <w:tcPr>
            <w:tcW w:w="5136" w:type="dxa"/>
          </w:tcPr>
          <w:p w14:paraId="5FF7FE74" w14:textId="77777777" w:rsidR="003632F0" w:rsidRPr="000D7BD4" w:rsidRDefault="003632F0" w:rsidP="003632F0">
            <w:pPr>
              <w:jc w:val="both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______ Tiene un n= 3</w:t>
            </w:r>
          </w:p>
        </w:tc>
      </w:tr>
      <w:tr w:rsidR="003632F0" w:rsidRPr="000D7BD4" w14:paraId="716F2B4A" w14:textId="77777777" w:rsidTr="0005520D">
        <w:trPr>
          <w:trHeight w:val="584"/>
        </w:trPr>
        <w:tc>
          <w:tcPr>
            <w:tcW w:w="4071" w:type="dxa"/>
          </w:tcPr>
          <w:p w14:paraId="64EFC30F" w14:textId="77777777" w:rsidR="003632F0" w:rsidRPr="000D7BD4" w:rsidRDefault="003632F0" w:rsidP="0005520D">
            <w:pPr>
              <w:pStyle w:val="Prrafodelista"/>
              <w:numPr>
                <w:ilvl w:val="0"/>
                <w:numId w:val="3"/>
              </w:numPr>
              <w:spacing w:after="80"/>
              <w:jc w:val="both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nivel 1</w:t>
            </w:r>
          </w:p>
        </w:tc>
        <w:tc>
          <w:tcPr>
            <w:tcW w:w="5136" w:type="dxa"/>
          </w:tcPr>
          <w:p w14:paraId="5D1B0A83" w14:textId="77777777" w:rsidR="003632F0" w:rsidRPr="000D7BD4" w:rsidRDefault="003632F0" w:rsidP="003632F0">
            <w:pPr>
              <w:jc w:val="both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______ Tiene 3 suborbitales</w:t>
            </w:r>
          </w:p>
        </w:tc>
      </w:tr>
      <w:tr w:rsidR="003632F0" w:rsidRPr="000D7BD4" w14:paraId="28299422" w14:textId="77777777" w:rsidTr="0005520D">
        <w:trPr>
          <w:trHeight w:val="584"/>
        </w:trPr>
        <w:tc>
          <w:tcPr>
            <w:tcW w:w="4071" w:type="dxa"/>
          </w:tcPr>
          <w:p w14:paraId="50DC9EB5" w14:textId="77777777" w:rsidR="003632F0" w:rsidRPr="000D7BD4" w:rsidRDefault="003632F0" w:rsidP="0005520D">
            <w:pPr>
              <w:pStyle w:val="Prrafodelista"/>
              <w:numPr>
                <w:ilvl w:val="0"/>
                <w:numId w:val="3"/>
              </w:numPr>
              <w:spacing w:after="80"/>
              <w:jc w:val="both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orbital s</w:t>
            </w:r>
          </w:p>
        </w:tc>
        <w:tc>
          <w:tcPr>
            <w:tcW w:w="5136" w:type="dxa"/>
          </w:tcPr>
          <w:p w14:paraId="3AC16417" w14:textId="77777777" w:rsidR="003632F0" w:rsidRPr="000D7BD4" w:rsidRDefault="003632F0" w:rsidP="003632F0">
            <w:pPr>
              <w:jc w:val="both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______ Número cuántico magnético</w:t>
            </w:r>
          </w:p>
        </w:tc>
      </w:tr>
      <w:tr w:rsidR="003632F0" w:rsidRPr="000D7BD4" w14:paraId="725BFBEE" w14:textId="77777777" w:rsidTr="0005520D">
        <w:trPr>
          <w:trHeight w:val="558"/>
        </w:trPr>
        <w:tc>
          <w:tcPr>
            <w:tcW w:w="4071" w:type="dxa"/>
          </w:tcPr>
          <w:p w14:paraId="5E24A4A8" w14:textId="77777777" w:rsidR="003632F0" w:rsidRPr="000D7BD4" w:rsidRDefault="003632F0" w:rsidP="0005520D">
            <w:pPr>
              <w:pStyle w:val="Prrafodelista"/>
              <w:numPr>
                <w:ilvl w:val="0"/>
                <w:numId w:val="3"/>
              </w:numPr>
              <w:spacing w:after="80"/>
              <w:jc w:val="both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1s</w:t>
            </w:r>
            <w:r w:rsidRPr="000D7BD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5136" w:type="dxa"/>
          </w:tcPr>
          <w:p w14:paraId="3ECDA5BC" w14:textId="77777777" w:rsidR="003632F0" w:rsidRPr="000D7BD4" w:rsidRDefault="003632F0" w:rsidP="003632F0">
            <w:pPr>
              <w:jc w:val="both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______ Puede presentar orbitales s, p, d y f</w:t>
            </w:r>
          </w:p>
        </w:tc>
      </w:tr>
      <w:tr w:rsidR="003632F0" w:rsidRPr="000D7BD4" w14:paraId="13FF3401" w14:textId="77777777" w:rsidTr="0005520D">
        <w:trPr>
          <w:trHeight w:val="584"/>
        </w:trPr>
        <w:tc>
          <w:tcPr>
            <w:tcW w:w="4071" w:type="dxa"/>
          </w:tcPr>
          <w:p w14:paraId="4DDCC31C" w14:textId="77777777" w:rsidR="003632F0" w:rsidRPr="000D7BD4" w:rsidRDefault="003632F0" w:rsidP="0005520D">
            <w:pPr>
              <w:pStyle w:val="Prrafodelista"/>
              <w:numPr>
                <w:ilvl w:val="0"/>
                <w:numId w:val="3"/>
              </w:numPr>
              <w:spacing w:after="80"/>
              <w:jc w:val="both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orbital p</w:t>
            </w:r>
          </w:p>
        </w:tc>
        <w:tc>
          <w:tcPr>
            <w:tcW w:w="5136" w:type="dxa"/>
          </w:tcPr>
          <w:p w14:paraId="2935E782" w14:textId="77777777" w:rsidR="003632F0" w:rsidRPr="000D7BD4" w:rsidRDefault="003632F0" w:rsidP="003632F0">
            <w:pPr>
              <w:jc w:val="both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______ Tiene un valor de m= 0</w:t>
            </w:r>
          </w:p>
        </w:tc>
      </w:tr>
      <w:tr w:rsidR="003632F0" w:rsidRPr="000D7BD4" w14:paraId="2B3B534A" w14:textId="77777777" w:rsidTr="0005520D">
        <w:trPr>
          <w:trHeight w:val="584"/>
        </w:trPr>
        <w:tc>
          <w:tcPr>
            <w:tcW w:w="4071" w:type="dxa"/>
          </w:tcPr>
          <w:p w14:paraId="407AD2AB" w14:textId="77777777" w:rsidR="003632F0" w:rsidRPr="000D7BD4" w:rsidRDefault="003632F0" w:rsidP="0005520D">
            <w:pPr>
              <w:pStyle w:val="Prrafodelista"/>
              <w:numPr>
                <w:ilvl w:val="0"/>
                <w:numId w:val="3"/>
              </w:numPr>
              <w:spacing w:after="80"/>
              <w:jc w:val="both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nivel 4</w:t>
            </w:r>
          </w:p>
        </w:tc>
        <w:tc>
          <w:tcPr>
            <w:tcW w:w="5136" w:type="dxa"/>
          </w:tcPr>
          <w:p w14:paraId="42F0CED3" w14:textId="77777777" w:rsidR="003632F0" w:rsidRPr="000D7BD4" w:rsidRDefault="003632F0" w:rsidP="003632F0">
            <w:pPr>
              <w:jc w:val="both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______ Este nivel tiene solo orbitales s</w:t>
            </w:r>
          </w:p>
        </w:tc>
      </w:tr>
      <w:tr w:rsidR="003632F0" w:rsidRPr="000D7BD4" w14:paraId="70964109" w14:textId="77777777" w:rsidTr="0005520D">
        <w:trPr>
          <w:trHeight w:val="584"/>
        </w:trPr>
        <w:tc>
          <w:tcPr>
            <w:tcW w:w="4071" w:type="dxa"/>
          </w:tcPr>
          <w:p w14:paraId="1DF7012C" w14:textId="77777777" w:rsidR="003632F0" w:rsidRPr="000D7BD4" w:rsidRDefault="003632F0" w:rsidP="0005520D">
            <w:pPr>
              <w:pStyle w:val="Prrafodelista"/>
              <w:numPr>
                <w:ilvl w:val="0"/>
                <w:numId w:val="3"/>
              </w:numPr>
              <w:spacing w:after="80"/>
              <w:jc w:val="both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3p</w:t>
            </w:r>
            <w:r w:rsidRPr="000D7BD4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5136" w:type="dxa"/>
          </w:tcPr>
          <w:p w14:paraId="27F4ACCF" w14:textId="77777777" w:rsidR="003632F0" w:rsidRPr="000D7BD4" w:rsidRDefault="00361E49" w:rsidP="003632F0">
            <w:pPr>
              <w:jc w:val="both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______</w:t>
            </w:r>
            <w:r w:rsidR="003632F0" w:rsidRPr="000D7BD4">
              <w:rPr>
                <w:rFonts w:ascii="Arial" w:hAnsi="Arial" w:cs="Arial"/>
              </w:rPr>
              <w:t>Es energéticamente el orbital más    pequeño</w:t>
            </w:r>
          </w:p>
        </w:tc>
      </w:tr>
    </w:tbl>
    <w:p w14:paraId="4F49ED2E" w14:textId="77777777" w:rsidR="003632F0" w:rsidRPr="000D7BD4" w:rsidRDefault="003632F0" w:rsidP="00556E9A">
      <w:pPr>
        <w:ind w:left="708" w:firstLine="708"/>
        <w:jc w:val="both"/>
        <w:rPr>
          <w:rFonts w:ascii="Arial" w:hAnsi="Arial" w:cs="Arial"/>
          <w:b/>
        </w:rPr>
      </w:pPr>
    </w:p>
    <w:p w14:paraId="621CE1BD" w14:textId="0123E752" w:rsidR="003632F0" w:rsidRDefault="003632F0" w:rsidP="00556E9A">
      <w:pPr>
        <w:ind w:left="708" w:firstLine="708"/>
        <w:jc w:val="both"/>
        <w:rPr>
          <w:rFonts w:ascii="Arial" w:hAnsi="Arial" w:cs="Arial"/>
          <w:b/>
        </w:rPr>
      </w:pPr>
    </w:p>
    <w:p w14:paraId="596DE15F" w14:textId="77777777" w:rsidR="00656B9F" w:rsidRPr="000D7BD4" w:rsidRDefault="00656B9F" w:rsidP="00556E9A">
      <w:pPr>
        <w:ind w:left="708" w:firstLine="708"/>
        <w:jc w:val="both"/>
        <w:rPr>
          <w:rFonts w:ascii="Arial" w:hAnsi="Arial" w:cs="Arial"/>
          <w:b/>
        </w:rPr>
      </w:pPr>
    </w:p>
    <w:p w14:paraId="090CFC4F" w14:textId="77777777" w:rsidR="003632F0" w:rsidRPr="000D7BD4" w:rsidRDefault="00361E49" w:rsidP="00504F3C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D7BD4">
        <w:rPr>
          <w:rFonts w:ascii="Arial" w:hAnsi="Arial" w:cs="Arial"/>
          <w:b/>
        </w:rPr>
        <w:lastRenderedPageBreak/>
        <w:t>Identifique los números cuánticos</w:t>
      </w:r>
      <w:r w:rsidRPr="000D7BD4">
        <w:rPr>
          <w:rFonts w:ascii="Arial" w:hAnsi="Arial" w:cs="Arial"/>
        </w:rPr>
        <w:t xml:space="preserve"> para los siguientes electrones diferenciales</w:t>
      </w:r>
      <w:r w:rsidR="00FB65C1" w:rsidRPr="000D7BD4">
        <w:rPr>
          <w:rFonts w:ascii="Arial" w:hAnsi="Arial" w:cs="Arial"/>
        </w:rPr>
        <w:t xml:space="preserve"> y desarrolle el esquema correspondiente</w:t>
      </w:r>
      <w:r w:rsidRPr="000D7BD4">
        <w:rPr>
          <w:rFonts w:ascii="Arial" w:hAnsi="Arial" w:cs="Arial"/>
        </w:rPr>
        <w:t xml:space="preserve">. (0,5 puntos por cada número cuántico, 1 </w:t>
      </w:r>
      <w:proofErr w:type="spellStart"/>
      <w:r w:rsidRPr="000D7BD4">
        <w:rPr>
          <w:rFonts w:ascii="Arial" w:hAnsi="Arial" w:cs="Arial"/>
        </w:rPr>
        <w:t>pto</w:t>
      </w:r>
      <w:proofErr w:type="spellEnd"/>
      <w:r w:rsidRPr="000D7BD4">
        <w:rPr>
          <w:rFonts w:ascii="Arial" w:hAnsi="Arial" w:cs="Arial"/>
        </w:rPr>
        <w:t xml:space="preserve"> por el </w:t>
      </w:r>
      <w:r w:rsidR="00504F3C" w:rsidRPr="000D7BD4">
        <w:rPr>
          <w:rFonts w:ascii="Arial" w:hAnsi="Arial" w:cs="Arial"/>
        </w:rPr>
        <w:t>esque</w:t>
      </w:r>
      <w:r w:rsidRPr="000D7BD4">
        <w:rPr>
          <w:rFonts w:ascii="Arial" w:hAnsi="Arial" w:cs="Arial"/>
        </w:rPr>
        <w:t xml:space="preserve">ma de distribución de electrones, 3 </w:t>
      </w:r>
      <w:proofErr w:type="spellStart"/>
      <w:r w:rsidRPr="000D7BD4">
        <w:rPr>
          <w:rFonts w:ascii="Arial" w:hAnsi="Arial" w:cs="Arial"/>
        </w:rPr>
        <w:t>ptos</w:t>
      </w:r>
      <w:proofErr w:type="spellEnd"/>
      <w:r w:rsidRPr="000D7BD4">
        <w:rPr>
          <w:rFonts w:ascii="Arial" w:hAnsi="Arial" w:cs="Arial"/>
        </w:rPr>
        <w:t xml:space="preserve"> en total por pregunta</w:t>
      </w:r>
      <w:r w:rsidR="000D7BD4" w:rsidRPr="000D7BD4">
        <w:rPr>
          <w:rFonts w:ascii="Arial" w:hAnsi="Arial" w:cs="Arial"/>
        </w:rPr>
        <w:t xml:space="preserve">, total:15 </w:t>
      </w:r>
      <w:proofErr w:type="spellStart"/>
      <w:r w:rsidR="000D7BD4" w:rsidRPr="000D7BD4">
        <w:rPr>
          <w:rFonts w:ascii="Arial" w:hAnsi="Arial" w:cs="Arial"/>
        </w:rPr>
        <w:t>ptos</w:t>
      </w:r>
      <w:proofErr w:type="spellEnd"/>
      <w:r w:rsidRPr="000D7BD4">
        <w:rPr>
          <w:rFonts w:ascii="Arial" w:hAnsi="Arial" w:cs="Arial"/>
        </w:rPr>
        <w:t>)</w:t>
      </w:r>
      <w:r w:rsidR="00504F3C" w:rsidRPr="000D7BD4">
        <w:rPr>
          <w:rFonts w:ascii="Arial" w:hAnsi="Arial" w:cs="Arial"/>
        </w:rPr>
        <w:t>.</w:t>
      </w:r>
    </w:p>
    <w:p w14:paraId="523824B6" w14:textId="77777777" w:rsidR="00361E49" w:rsidRPr="000D7BD4" w:rsidRDefault="00361E49" w:rsidP="00361E49">
      <w:pPr>
        <w:spacing w:after="0"/>
        <w:ind w:left="360"/>
        <w:rPr>
          <w:rFonts w:ascii="Arial" w:hAnsi="Arial" w:cs="Arial"/>
          <w:u w:val="single"/>
        </w:rPr>
      </w:pPr>
    </w:p>
    <w:p w14:paraId="4EE534EE" w14:textId="77777777" w:rsidR="00361E49" w:rsidRPr="000D7BD4" w:rsidRDefault="00361E49" w:rsidP="00361E49">
      <w:pPr>
        <w:spacing w:after="0"/>
        <w:ind w:left="360"/>
        <w:rPr>
          <w:rFonts w:ascii="Arial" w:hAnsi="Arial" w:cs="Arial"/>
        </w:rPr>
      </w:pPr>
      <w:r w:rsidRPr="000D7BD4">
        <w:rPr>
          <w:rFonts w:ascii="Arial" w:hAnsi="Arial" w:cs="Arial"/>
          <w:u w:val="single"/>
        </w:rPr>
        <w:t>Nota:</w:t>
      </w:r>
      <w:r w:rsidRPr="000D7BD4">
        <w:rPr>
          <w:rFonts w:ascii="Arial" w:hAnsi="Arial" w:cs="Arial"/>
        </w:rPr>
        <w:t xml:space="preserve"> Los valores de los números cuánticos m y s solo se considerarán correctos si son coherentes con el valor de “l” entregado y con el </w:t>
      </w:r>
      <w:r w:rsidR="00504F3C" w:rsidRPr="000D7BD4">
        <w:rPr>
          <w:rFonts w:ascii="Arial" w:hAnsi="Arial" w:cs="Arial"/>
        </w:rPr>
        <w:t>esquema</w:t>
      </w:r>
      <w:r w:rsidRPr="000D7BD4">
        <w:rPr>
          <w:rFonts w:ascii="Arial" w:hAnsi="Arial" w:cs="Arial"/>
        </w:rPr>
        <w:t xml:space="preserve"> de distribución de electrones.</w:t>
      </w:r>
    </w:p>
    <w:p w14:paraId="4A2C6DFF" w14:textId="77777777" w:rsidR="00361E49" w:rsidRPr="000D7BD4" w:rsidRDefault="00361E49" w:rsidP="00361E49">
      <w:pPr>
        <w:spacing w:after="0"/>
        <w:ind w:left="360"/>
        <w:rPr>
          <w:rFonts w:ascii="Arial" w:hAnsi="Arial" w:cs="Arial"/>
        </w:rPr>
      </w:pPr>
    </w:p>
    <w:p w14:paraId="258499D1" w14:textId="77777777" w:rsidR="00FB65C1" w:rsidRPr="000D7BD4" w:rsidRDefault="00361E49" w:rsidP="00361E49">
      <w:pPr>
        <w:spacing w:after="0"/>
        <w:rPr>
          <w:rFonts w:ascii="Arial" w:hAnsi="Arial" w:cs="Arial"/>
        </w:rPr>
      </w:pPr>
      <w:r w:rsidRPr="000D7BD4">
        <w:rPr>
          <w:rFonts w:ascii="Arial" w:hAnsi="Arial" w:cs="Arial"/>
        </w:rPr>
        <w:t>Ejemplo de esquema de distribución de electrones:</w:t>
      </w:r>
    </w:p>
    <w:p w14:paraId="6B0DBA05" w14:textId="77777777" w:rsidR="00FB65C1" w:rsidRPr="000D7BD4" w:rsidRDefault="00FB65C1" w:rsidP="00361E49">
      <w:pPr>
        <w:spacing w:after="0"/>
        <w:rPr>
          <w:rFonts w:ascii="Arial" w:hAnsi="Arial" w:cs="Arial"/>
        </w:rPr>
      </w:pPr>
      <w:r w:rsidRPr="000D7BD4">
        <w:rPr>
          <w:rFonts w:ascii="Arial" w:eastAsiaTheme="minorEastAsia" w:hAnsi="Arial" w:cs="Arial"/>
          <w:b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 wp14:anchorId="6433200B" wp14:editId="18D1E30B">
            <wp:simplePos x="0" y="0"/>
            <wp:positionH relativeFrom="column">
              <wp:posOffset>2251710</wp:posOffset>
            </wp:positionH>
            <wp:positionV relativeFrom="paragraph">
              <wp:posOffset>158750</wp:posOffset>
            </wp:positionV>
            <wp:extent cx="1753235" cy="762000"/>
            <wp:effectExtent l="0" t="0" r="0" b="0"/>
            <wp:wrapTight wrapText="bothSides">
              <wp:wrapPolygon edited="0">
                <wp:start x="0" y="0"/>
                <wp:lineTo x="0" y="21060"/>
                <wp:lineTo x="21357" y="21060"/>
                <wp:lineTo x="21357" y="0"/>
                <wp:lineTo x="0" y="0"/>
              </wp:wrapPolygon>
            </wp:wrapTight>
            <wp:docPr id="2054" name="Imagen 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63C85" w14:textId="77777777" w:rsidR="00FB65C1" w:rsidRPr="000D7BD4" w:rsidRDefault="00FB65C1" w:rsidP="00361E49">
      <w:pPr>
        <w:spacing w:after="0"/>
        <w:rPr>
          <w:rFonts w:ascii="Arial" w:hAnsi="Arial" w:cs="Arial"/>
        </w:rPr>
      </w:pPr>
    </w:p>
    <w:p w14:paraId="6C6C609A" w14:textId="77777777" w:rsidR="00FB65C1" w:rsidRPr="000D7BD4" w:rsidRDefault="00FB65C1" w:rsidP="00361E49">
      <w:pPr>
        <w:spacing w:after="0"/>
        <w:rPr>
          <w:rFonts w:ascii="Arial" w:hAnsi="Arial" w:cs="Arial"/>
        </w:rPr>
      </w:pPr>
    </w:p>
    <w:p w14:paraId="14C2ED2F" w14:textId="77777777" w:rsidR="00361E49" w:rsidRPr="000D7BD4" w:rsidRDefault="00361E49" w:rsidP="00361E49">
      <w:pPr>
        <w:spacing w:after="0"/>
        <w:rPr>
          <w:rFonts w:ascii="Arial" w:hAnsi="Arial" w:cs="Arial"/>
        </w:rPr>
      </w:pPr>
      <w:r w:rsidRPr="000D7BD4">
        <w:rPr>
          <w:rFonts w:ascii="Arial" w:eastAsiaTheme="minorEastAsia" w:hAnsi="Arial" w:cs="Arial"/>
          <w:b/>
          <w:bCs/>
          <w:noProof/>
          <w:sz w:val="24"/>
          <w:szCs w:val="24"/>
          <w:lang w:eastAsia="es-CL"/>
        </w:rPr>
        <w:t xml:space="preserve"> </w:t>
      </w:r>
    </w:p>
    <w:p w14:paraId="1511D3A8" w14:textId="77777777" w:rsidR="00361E49" w:rsidRPr="000D7BD4" w:rsidRDefault="00361E49" w:rsidP="00361E49">
      <w:pPr>
        <w:spacing w:after="0"/>
        <w:rPr>
          <w:rFonts w:ascii="Arial" w:hAnsi="Arial" w:cs="Arial"/>
        </w:rPr>
      </w:pPr>
    </w:p>
    <w:p w14:paraId="67F1949E" w14:textId="77777777" w:rsidR="003632F0" w:rsidRPr="000D7BD4" w:rsidRDefault="003632F0" w:rsidP="003632F0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6447"/>
        <w:gridCol w:w="2046"/>
      </w:tblGrid>
      <w:tr w:rsidR="00504F3C" w:rsidRPr="000D7BD4" w14:paraId="133C7768" w14:textId="77777777" w:rsidTr="00FB65C1">
        <w:trPr>
          <w:trHeight w:val="381"/>
        </w:trPr>
        <w:tc>
          <w:tcPr>
            <w:tcW w:w="1301" w:type="dxa"/>
            <w:vAlign w:val="center"/>
          </w:tcPr>
          <w:p w14:paraId="39DF6144" w14:textId="77777777" w:rsidR="00504F3C" w:rsidRPr="000D7BD4" w:rsidRDefault="00504F3C" w:rsidP="001F7182">
            <w:pPr>
              <w:jc w:val="center"/>
              <w:rPr>
                <w:rFonts w:ascii="Arial" w:hAnsi="Arial" w:cs="Arial"/>
                <w:b/>
              </w:rPr>
            </w:pPr>
            <w:r w:rsidRPr="000D7BD4">
              <w:rPr>
                <w:rFonts w:ascii="Arial" w:hAnsi="Arial" w:cs="Arial"/>
                <w:b/>
              </w:rPr>
              <w:t>Electrón diferencial</w:t>
            </w:r>
          </w:p>
        </w:tc>
        <w:tc>
          <w:tcPr>
            <w:tcW w:w="6447" w:type="dxa"/>
            <w:vAlign w:val="center"/>
          </w:tcPr>
          <w:p w14:paraId="49A34ECF" w14:textId="77777777" w:rsidR="00504F3C" w:rsidRPr="000D7BD4" w:rsidRDefault="00504F3C" w:rsidP="00504F3C">
            <w:pPr>
              <w:jc w:val="center"/>
              <w:rPr>
                <w:rFonts w:ascii="Arial" w:hAnsi="Arial" w:cs="Arial"/>
                <w:b/>
              </w:rPr>
            </w:pPr>
            <w:r w:rsidRPr="000D7BD4">
              <w:rPr>
                <w:rFonts w:ascii="Arial" w:hAnsi="Arial" w:cs="Arial"/>
                <w:b/>
              </w:rPr>
              <w:t>Esquema</w:t>
            </w:r>
          </w:p>
        </w:tc>
        <w:tc>
          <w:tcPr>
            <w:tcW w:w="2046" w:type="dxa"/>
          </w:tcPr>
          <w:p w14:paraId="191344A0" w14:textId="77777777" w:rsidR="00504F3C" w:rsidRPr="000D7BD4" w:rsidRDefault="00504F3C" w:rsidP="005058F8">
            <w:pPr>
              <w:jc w:val="center"/>
              <w:rPr>
                <w:rFonts w:ascii="Arial" w:hAnsi="Arial" w:cs="Arial"/>
                <w:b/>
              </w:rPr>
            </w:pPr>
            <w:r w:rsidRPr="000D7BD4">
              <w:rPr>
                <w:rFonts w:ascii="Arial" w:hAnsi="Arial" w:cs="Arial"/>
                <w:b/>
              </w:rPr>
              <w:t>Números cuánticos</w:t>
            </w:r>
          </w:p>
        </w:tc>
      </w:tr>
      <w:tr w:rsidR="00504F3C" w:rsidRPr="000D7BD4" w14:paraId="59D445A9" w14:textId="77777777" w:rsidTr="00FB65C1">
        <w:trPr>
          <w:trHeight w:val="1885"/>
        </w:trPr>
        <w:tc>
          <w:tcPr>
            <w:tcW w:w="1301" w:type="dxa"/>
            <w:vAlign w:val="center"/>
          </w:tcPr>
          <w:p w14:paraId="11BD9CFD" w14:textId="77777777" w:rsidR="00504F3C" w:rsidRPr="000D7BD4" w:rsidRDefault="00CB685D" w:rsidP="001F7182">
            <w:pPr>
              <w:jc w:val="center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3s</w:t>
            </w:r>
            <w:r w:rsidRPr="000D7BD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6447" w:type="dxa"/>
          </w:tcPr>
          <w:p w14:paraId="323C3EF9" w14:textId="77777777" w:rsidR="00504F3C" w:rsidRPr="000D7BD4" w:rsidRDefault="00504F3C" w:rsidP="003632F0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4C489E9D" w14:textId="77777777" w:rsidR="00504F3C" w:rsidRPr="000D7BD4" w:rsidRDefault="00504F3C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n:</w:t>
            </w:r>
          </w:p>
          <w:p w14:paraId="18F9C3CE" w14:textId="77777777" w:rsidR="00504F3C" w:rsidRPr="000D7BD4" w:rsidRDefault="00504F3C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l:</w:t>
            </w:r>
          </w:p>
          <w:p w14:paraId="40D97659" w14:textId="77777777" w:rsidR="00504F3C" w:rsidRPr="000D7BD4" w:rsidRDefault="00504F3C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m:</w:t>
            </w:r>
          </w:p>
          <w:p w14:paraId="719E1D3B" w14:textId="77777777" w:rsidR="00504F3C" w:rsidRPr="000D7BD4" w:rsidRDefault="00504F3C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s:</w:t>
            </w:r>
          </w:p>
        </w:tc>
      </w:tr>
      <w:tr w:rsidR="00504F3C" w:rsidRPr="000D7BD4" w14:paraId="1BB7FB9E" w14:textId="77777777" w:rsidTr="00FB65C1">
        <w:trPr>
          <w:trHeight w:val="1893"/>
        </w:trPr>
        <w:tc>
          <w:tcPr>
            <w:tcW w:w="1301" w:type="dxa"/>
            <w:vAlign w:val="center"/>
          </w:tcPr>
          <w:p w14:paraId="3F814D85" w14:textId="77777777" w:rsidR="00504F3C" w:rsidRPr="000D7BD4" w:rsidRDefault="00FB65C1" w:rsidP="001F7182">
            <w:pPr>
              <w:jc w:val="center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4p</w:t>
            </w:r>
            <w:r w:rsidRPr="000D7BD4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6447" w:type="dxa"/>
          </w:tcPr>
          <w:p w14:paraId="5E87BB16" w14:textId="77777777" w:rsidR="00504F3C" w:rsidRPr="000D7BD4" w:rsidRDefault="00504F3C" w:rsidP="005058F8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182117AE" w14:textId="77777777" w:rsidR="00504F3C" w:rsidRPr="000D7BD4" w:rsidRDefault="00504F3C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n:</w:t>
            </w:r>
          </w:p>
          <w:p w14:paraId="48963C23" w14:textId="77777777" w:rsidR="00504F3C" w:rsidRPr="000D7BD4" w:rsidRDefault="00504F3C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l:</w:t>
            </w:r>
          </w:p>
          <w:p w14:paraId="468DE0F5" w14:textId="77777777" w:rsidR="00504F3C" w:rsidRPr="000D7BD4" w:rsidRDefault="00504F3C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m:</w:t>
            </w:r>
          </w:p>
          <w:p w14:paraId="4BFBF377" w14:textId="77777777" w:rsidR="00504F3C" w:rsidRPr="000D7BD4" w:rsidRDefault="00504F3C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s:</w:t>
            </w:r>
          </w:p>
        </w:tc>
      </w:tr>
      <w:tr w:rsidR="00504F3C" w:rsidRPr="000D7BD4" w14:paraId="091FBE91" w14:textId="77777777" w:rsidTr="00FB65C1">
        <w:trPr>
          <w:trHeight w:val="1731"/>
        </w:trPr>
        <w:tc>
          <w:tcPr>
            <w:tcW w:w="1301" w:type="dxa"/>
            <w:vAlign w:val="center"/>
          </w:tcPr>
          <w:p w14:paraId="7C3C98A3" w14:textId="77777777" w:rsidR="00504F3C" w:rsidRPr="000D7BD4" w:rsidRDefault="00FB65C1" w:rsidP="001F7182">
            <w:pPr>
              <w:jc w:val="center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3d</w:t>
            </w:r>
            <w:r w:rsidRPr="000D7BD4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6447" w:type="dxa"/>
          </w:tcPr>
          <w:p w14:paraId="3BB8A6EB" w14:textId="77777777" w:rsidR="00504F3C" w:rsidRPr="000D7BD4" w:rsidRDefault="00504F3C" w:rsidP="001F718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35E84908" w14:textId="77777777" w:rsidR="00504F3C" w:rsidRPr="000D7BD4" w:rsidRDefault="00504F3C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n:</w:t>
            </w:r>
          </w:p>
          <w:p w14:paraId="2B469292" w14:textId="77777777" w:rsidR="00504F3C" w:rsidRPr="000D7BD4" w:rsidRDefault="00504F3C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l:</w:t>
            </w:r>
          </w:p>
          <w:p w14:paraId="4D71BCA3" w14:textId="77777777" w:rsidR="00504F3C" w:rsidRPr="000D7BD4" w:rsidRDefault="00504F3C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m:</w:t>
            </w:r>
          </w:p>
          <w:p w14:paraId="1F5E8BA3" w14:textId="77777777" w:rsidR="00504F3C" w:rsidRPr="000D7BD4" w:rsidRDefault="00504F3C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s:</w:t>
            </w:r>
          </w:p>
        </w:tc>
      </w:tr>
      <w:tr w:rsidR="001F7182" w:rsidRPr="000D7BD4" w14:paraId="48D09C22" w14:textId="77777777" w:rsidTr="00FB65C1">
        <w:trPr>
          <w:trHeight w:val="1731"/>
        </w:trPr>
        <w:tc>
          <w:tcPr>
            <w:tcW w:w="1301" w:type="dxa"/>
            <w:vAlign w:val="center"/>
          </w:tcPr>
          <w:p w14:paraId="21DE65B1" w14:textId="77777777" w:rsidR="001F7182" w:rsidRPr="000D7BD4" w:rsidRDefault="00FB65C1" w:rsidP="001F7182">
            <w:pPr>
              <w:jc w:val="center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4f</w:t>
            </w:r>
            <w:r w:rsidRPr="000D7BD4">
              <w:rPr>
                <w:rFonts w:ascii="Arial" w:hAnsi="Arial" w:cs="Arial"/>
                <w:vertAlign w:val="superscript"/>
              </w:rPr>
              <w:t>12</w:t>
            </w:r>
          </w:p>
        </w:tc>
        <w:tc>
          <w:tcPr>
            <w:tcW w:w="6447" w:type="dxa"/>
          </w:tcPr>
          <w:p w14:paraId="6BF006CC" w14:textId="77777777" w:rsidR="001F7182" w:rsidRPr="000D7BD4" w:rsidRDefault="001F7182" w:rsidP="001F718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7241B598" w14:textId="77777777" w:rsidR="001F7182" w:rsidRPr="000D7BD4" w:rsidRDefault="001F7182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n:</w:t>
            </w:r>
          </w:p>
          <w:p w14:paraId="5DE0813A" w14:textId="77777777" w:rsidR="001F7182" w:rsidRPr="000D7BD4" w:rsidRDefault="001F7182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l:</w:t>
            </w:r>
          </w:p>
          <w:p w14:paraId="08CA7566" w14:textId="77777777" w:rsidR="001F7182" w:rsidRPr="000D7BD4" w:rsidRDefault="001F7182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m:</w:t>
            </w:r>
          </w:p>
          <w:p w14:paraId="5A069009" w14:textId="77777777" w:rsidR="001F7182" w:rsidRPr="000D7BD4" w:rsidRDefault="001F7182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s:</w:t>
            </w:r>
          </w:p>
        </w:tc>
      </w:tr>
      <w:tr w:rsidR="001F7182" w:rsidRPr="000D7BD4" w14:paraId="23F42F05" w14:textId="77777777" w:rsidTr="00FB65C1">
        <w:trPr>
          <w:trHeight w:val="1731"/>
        </w:trPr>
        <w:tc>
          <w:tcPr>
            <w:tcW w:w="1301" w:type="dxa"/>
            <w:vAlign w:val="center"/>
          </w:tcPr>
          <w:p w14:paraId="0602AFA7" w14:textId="77777777" w:rsidR="001F7182" w:rsidRPr="000D7BD4" w:rsidRDefault="00FB65C1" w:rsidP="001F7182">
            <w:pPr>
              <w:jc w:val="center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5p</w:t>
            </w:r>
            <w:r w:rsidRPr="000D7BD4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6447" w:type="dxa"/>
          </w:tcPr>
          <w:p w14:paraId="30195157" w14:textId="77777777" w:rsidR="001F7182" w:rsidRPr="000D7BD4" w:rsidRDefault="001F7182" w:rsidP="001F718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14:paraId="56524EDF" w14:textId="77777777" w:rsidR="001F7182" w:rsidRPr="000D7BD4" w:rsidRDefault="001F7182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n:</w:t>
            </w:r>
          </w:p>
          <w:p w14:paraId="2EA899CE" w14:textId="77777777" w:rsidR="001F7182" w:rsidRPr="000D7BD4" w:rsidRDefault="001F7182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l:</w:t>
            </w:r>
          </w:p>
          <w:p w14:paraId="152130AE" w14:textId="77777777" w:rsidR="001F7182" w:rsidRPr="000D7BD4" w:rsidRDefault="001F7182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m:</w:t>
            </w:r>
          </w:p>
          <w:p w14:paraId="35554992" w14:textId="77777777" w:rsidR="001F7182" w:rsidRPr="000D7BD4" w:rsidRDefault="001F7182" w:rsidP="001F7182">
            <w:pPr>
              <w:spacing w:line="360" w:lineRule="auto"/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s:</w:t>
            </w:r>
          </w:p>
        </w:tc>
      </w:tr>
    </w:tbl>
    <w:p w14:paraId="69BCA982" w14:textId="77777777" w:rsidR="003632F0" w:rsidRPr="000D7BD4" w:rsidRDefault="003632F0" w:rsidP="003632F0">
      <w:pPr>
        <w:pStyle w:val="Prrafodelista"/>
        <w:spacing w:after="0"/>
        <w:ind w:left="1080"/>
        <w:rPr>
          <w:rFonts w:ascii="Arial" w:hAnsi="Arial" w:cs="Arial"/>
        </w:rPr>
      </w:pPr>
    </w:p>
    <w:p w14:paraId="05BFC023" w14:textId="77777777" w:rsidR="00FB65C1" w:rsidRPr="000D7BD4" w:rsidRDefault="00FB65C1" w:rsidP="003632F0">
      <w:pPr>
        <w:pStyle w:val="Prrafodelista"/>
        <w:spacing w:after="0"/>
        <w:ind w:left="1080"/>
        <w:rPr>
          <w:rFonts w:ascii="Arial" w:hAnsi="Arial" w:cs="Arial"/>
        </w:rPr>
      </w:pPr>
    </w:p>
    <w:p w14:paraId="283AC560" w14:textId="77777777" w:rsidR="00FB65C1" w:rsidRPr="000D7BD4" w:rsidRDefault="00FB65C1" w:rsidP="003632F0">
      <w:pPr>
        <w:pStyle w:val="Prrafodelista"/>
        <w:spacing w:after="0"/>
        <w:ind w:left="1080"/>
        <w:rPr>
          <w:rFonts w:ascii="Arial" w:hAnsi="Arial" w:cs="Arial"/>
        </w:rPr>
      </w:pPr>
    </w:p>
    <w:p w14:paraId="71B2B25D" w14:textId="77777777" w:rsidR="00FB65C1" w:rsidRPr="000D7BD4" w:rsidRDefault="00FB65C1" w:rsidP="003632F0">
      <w:pPr>
        <w:pStyle w:val="Prrafodelista"/>
        <w:spacing w:after="0"/>
        <w:ind w:left="1080"/>
        <w:rPr>
          <w:rFonts w:ascii="Arial" w:hAnsi="Arial" w:cs="Arial"/>
        </w:rPr>
      </w:pPr>
    </w:p>
    <w:p w14:paraId="6F71865B" w14:textId="77777777" w:rsidR="00FB65C1" w:rsidRPr="000D7BD4" w:rsidRDefault="00FB65C1" w:rsidP="003632F0">
      <w:pPr>
        <w:pStyle w:val="Prrafodelista"/>
        <w:spacing w:after="0"/>
        <w:ind w:left="1080"/>
        <w:rPr>
          <w:rFonts w:ascii="Arial" w:hAnsi="Arial" w:cs="Arial"/>
        </w:rPr>
      </w:pPr>
    </w:p>
    <w:p w14:paraId="713C328A" w14:textId="77777777" w:rsidR="00FB65C1" w:rsidRPr="000D7BD4" w:rsidRDefault="00FB65C1" w:rsidP="003632F0">
      <w:pPr>
        <w:pStyle w:val="Prrafodelista"/>
        <w:spacing w:after="0"/>
        <w:ind w:left="1080"/>
        <w:rPr>
          <w:rFonts w:ascii="Arial" w:hAnsi="Arial" w:cs="Arial"/>
        </w:rPr>
      </w:pPr>
    </w:p>
    <w:p w14:paraId="2D6BBE1D" w14:textId="77777777" w:rsidR="00FB65C1" w:rsidRPr="000D7BD4" w:rsidRDefault="00FB65C1" w:rsidP="003632F0">
      <w:pPr>
        <w:pStyle w:val="Prrafodelista"/>
        <w:spacing w:after="0"/>
        <w:ind w:left="1080"/>
        <w:rPr>
          <w:rFonts w:ascii="Arial" w:hAnsi="Arial" w:cs="Arial"/>
        </w:rPr>
      </w:pPr>
    </w:p>
    <w:p w14:paraId="19691A41" w14:textId="46FFCCBA" w:rsidR="00FB65C1" w:rsidRDefault="00FB65C1" w:rsidP="003632F0">
      <w:pPr>
        <w:pStyle w:val="Prrafodelista"/>
        <w:spacing w:after="0"/>
        <w:ind w:left="1080"/>
        <w:rPr>
          <w:rFonts w:ascii="Arial" w:hAnsi="Arial" w:cs="Arial"/>
        </w:rPr>
      </w:pPr>
    </w:p>
    <w:p w14:paraId="5E5DCA18" w14:textId="4F1EE258" w:rsidR="00D70766" w:rsidRDefault="00D70766" w:rsidP="003632F0">
      <w:pPr>
        <w:pStyle w:val="Prrafodelista"/>
        <w:spacing w:after="0"/>
        <w:ind w:left="1080"/>
        <w:rPr>
          <w:rFonts w:ascii="Arial" w:hAnsi="Arial" w:cs="Arial"/>
        </w:rPr>
      </w:pPr>
    </w:p>
    <w:p w14:paraId="6EDE2BD3" w14:textId="5C442008" w:rsidR="00D70766" w:rsidRDefault="00D70766" w:rsidP="003632F0">
      <w:pPr>
        <w:pStyle w:val="Prrafodelista"/>
        <w:spacing w:after="0"/>
        <w:ind w:left="1080"/>
        <w:rPr>
          <w:rFonts w:ascii="Arial" w:hAnsi="Arial" w:cs="Arial"/>
        </w:rPr>
      </w:pPr>
    </w:p>
    <w:p w14:paraId="3C8DBFC7" w14:textId="77777777" w:rsidR="00D70766" w:rsidRPr="000D7BD4" w:rsidRDefault="00D70766" w:rsidP="003632F0">
      <w:pPr>
        <w:pStyle w:val="Prrafodelista"/>
        <w:spacing w:after="0"/>
        <w:ind w:left="1080"/>
        <w:rPr>
          <w:rFonts w:ascii="Arial" w:hAnsi="Arial" w:cs="Arial"/>
        </w:rPr>
      </w:pPr>
    </w:p>
    <w:p w14:paraId="70210089" w14:textId="77777777" w:rsidR="00FB65C1" w:rsidRPr="000D7BD4" w:rsidRDefault="00FB65C1" w:rsidP="003632F0">
      <w:pPr>
        <w:pStyle w:val="Prrafodelista"/>
        <w:spacing w:after="0"/>
        <w:ind w:left="1080"/>
        <w:rPr>
          <w:rFonts w:ascii="Arial" w:hAnsi="Arial" w:cs="Arial"/>
        </w:rPr>
      </w:pPr>
    </w:p>
    <w:p w14:paraId="3D1E6834" w14:textId="77777777" w:rsidR="00556E9A" w:rsidRPr="000D7BD4" w:rsidRDefault="00FB65C1" w:rsidP="00FB65C1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D7BD4">
        <w:rPr>
          <w:rFonts w:ascii="Arial" w:hAnsi="Arial" w:cs="Arial"/>
          <w:b/>
        </w:rPr>
        <w:lastRenderedPageBreak/>
        <w:t xml:space="preserve">Identifique el electrón diferencial a partir de los números cuánticos </w:t>
      </w:r>
      <w:r w:rsidRPr="000D7BD4">
        <w:rPr>
          <w:rFonts w:ascii="Arial" w:hAnsi="Arial" w:cs="Arial"/>
        </w:rPr>
        <w:t xml:space="preserve">y desarrolle el esquema correspondiente. (0,5 </w:t>
      </w:r>
      <w:proofErr w:type="spellStart"/>
      <w:r w:rsidRPr="000D7BD4">
        <w:rPr>
          <w:rFonts w:ascii="Arial" w:hAnsi="Arial" w:cs="Arial"/>
        </w:rPr>
        <w:t>ptos</w:t>
      </w:r>
      <w:proofErr w:type="spellEnd"/>
      <w:r w:rsidRPr="000D7BD4">
        <w:rPr>
          <w:rFonts w:ascii="Arial" w:hAnsi="Arial" w:cs="Arial"/>
        </w:rPr>
        <w:t xml:space="preserve"> por identificar el nivel de energía, 0,5 </w:t>
      </w:r>
      <w:proofErr w:type="spellStart"/>
      <w:r w:rsidRPr="000D7BD4">
        <w:rPr>
          <w:rFonts w:ascii="Arial" w:hAnsi="Arial" w:cs="Arial"/>
        </w:rPr>
        <w:t>ptos</w:t>
      </w:r>
      <w:proofErr w:type="spellEnd"/>
      <w:r w:rsidRPr="000D7BD4">
        <w:rPr>
          <w:rFonts w:ascii="Arial" w:hAnsi="Arial" w:cs="Arial"/>
        </w:rPr>
        <w:t xml:space="preserve"> por identificar el orbital, 1 </w:t>
      </w:r>
      <w:proofErr w:type="spellStart"/>
      <w:r w:rsidRPr="000D7BD4">
        <w:rPr>
          <w:rFonts w:ascii="Arial" w:hAnsi="Arial" w:cs="Arial"/>
        </w:rPr>
        <w:t>pto</w:t>
      </w:r>
      <w:proofErr w:type="spellEnd"/>
      <w:r w:rsidRPr="000D7BD4">
        <w:rPr>
          <w:rFonts w:ascii="Arial" w:hAnsi="Arial" w:cs="Arial"/>
        </w:rPr>
        <w:t xml:space="preserve"> por identificar el número de electrones, 1 </w:t>
      </w:r>
      <w:proofErr w:type="spellStart"/>
      <w:r w:rsidRPr="000D7BD4">
        <w:rPr>
          <w:rFonts w:ascii="Arial" w:hAnsi="Arial" w:cs="Arial"/>
        </w:rPr>
        <w:t>pto</w:t>
      </w:r>
      <w:proofErr w:type="spellEnd"/>
      <w:r w:rsidRPr="000D7BD4">
        <w:rPr>
          <w:rFonts w:ascii="Arial" w:hAnsi="Arial" w:cs="Arial"/>
        </w:rPr>
        <w:t xml:space="preserve"> por el esquema, total: 3 </w:t>
      </w:r>
      <w:proofErr w:type="spellStart"/>
      <w:r w:rsidRPr="000D7BD4">
        <w:rPr>
          <w:rFonts w:ascii="Arial" w:hAnsi="Arial" w:cs="Arial"/>
        </w:rPr>
        <w:t>ptos</w:t>
      </w:r>
      <w:proofErr w:type="spellEnd"/>
      <w:r w:rsidRPr="000D7BD4">
        <w:rPr>
          <w:rFonts w:ascii="Arial" w:hAnsi="Arial" w:cs="Arial"/>
        </w:rPr>
        <w:t xml:space="preserve"> por pregunta</w:t>
      </w:r>
      <w:r w:rsidR="000D7BD4" w:rsidRPr="000D7BD4">
        <w:rPr>
          <w:rFonts w:ascii="Arial" w:hAnsi="Arial" w:cs="Arial"/>
        </w:rPr>
        <w:t xml:space="preserve">, total:15 </w:t>
      </w:r>
      <w:proofErr w:type="spellStart"/>
      <w:r w:rsidR="000D7BD4" w:rsidRPr="000D7BD4">
        <w:rPr>
          <w:rFonts w:ascii="Arial" w:hAnsi="Arial" w:cs="Arial"/>
        </w:rPr>
        <w:t>ptos</w:t>
      </w:r>
      <w:proofErr w:type="spellEnd"/>
      <w:r w:rsidRPr="000D7BD4">
        <w:rPr>
          <w:rFonts w:ascii="Arial" w:hAnsi="Arial" w:cs="Arial"/>
        </w:rPr>
        <w:t>)</w:t>
      </w:r>
    </w:p>
    <w:p w14:paraId="5290640A" w14:textId="77777777" w:rsidR="0076112C" w:rsidRPr="000D7BD4" w:rsidRDefault="0076112C" w:rsidP="00326598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6786"/>
        <w:gridCol w:w="1820"/>
      </w:tblGrid>
      <w:tr w:rsidR="00DC5154" w:rsidRPr="000D7BD4" w14:paraId="1FFAB991" w14:textId="77777777" w:rsidTr="000A5ED6">
        <w:trPr>
          <w:trHeight w:val="717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5AA29C" w14:textId="77777777" w:rsidR="00DC5154" w:rsidRPr="000D7BD4" w:rsidRDefault="00DC5154" w:rsidP="00DC5154">
            <w:pPr>
              <w:jc w:val="center"/>
              <w:rPr>
                <w:rFonts w:ascii="Arial" w:hAnsi="Arial" w:cs="Arial"/>
                <w:b/>
              </w:rPr>
            </w:pPr>
            <w:r w:rsidRPr="000D7BD4">
              <w:rPr>
                <w:rFonts w:ascii="Arial" w:hAnsi="Arial" w:cs="Arial"/>
                <w:b/>
              </w:rPr>
              <w:t>Números cuánticos</w:t>
            </w:r>
          </w:p>
        </w:tc>
        <w:tc>
          <w:tcPr>
            <w:tcW w:w="6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1CFF62" w14:textId="77777777" w:rsidR="00DC5154" w:rsidRPr="000D7BD4" w:rsidRDefault="00DC5154" w:rsidP="00DC5154">
            <w:pPr>
              <w:jc w:val="center"/>
              <w:rPr>
                <w:rFonts w:ascii="Arial" w:hAnsi="Arial" w:cs="Arial"/>
                <w:b/>
              </w:rPr>
            </w:pPr>
            <w:r w:rsidRPr="000D7BD4">
              <w:rPr>
                <w:rFonts w:ascii="Arial" w:hAnsi="Arial" w:cs="Arial"/>
                <w:b/>
              </w:rPr>
              <w:t>Esquema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7E1BBC" w14:textId="77777777" w:rsidR="00DC5154" w:rsidRPr="000D7BD4" w:rsidRDefault="00DC5154" w:rsidP="00DC5154">
            <w:pPr>
              <w:jc w:val="center"/>
              <w:rPr>
                <w:rFonts w:ascii="Arial" w:hAnsi="Arial" w:cs="Arial"/>
                <w:b/>
              </w:rPr>
            </w:pPr>
            <w:r w:rsidRPr="000D7BD4">
              <w:rPr>
                <w:rFonts w:ascii="Arial" w:hAnsi="Arial" w:cs="Arial"/>
                <w:b/>
              </w:rPr>
              <w:t>Electrón diferencial</w:t>
            </w:r>
          </w:p>
        </w:tc>
      </w:tr>
      <w:tr w:rsidR="00DC5154" w:rsidRPr="000D7BD4" w14:paraId="1E8AAD5B" w14:textId="77777777" w:rsidTr="000A5ED6">
        <w:trPr>
          <w:trHeight w:val="358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ADA0FA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n:</w:t>
            </w:r>
            <w:r w:rsidR="000A5ED6" w:rsidRPr="000D7BD4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6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058497" w14:textId="77777777" w:rsidR="00DC5154" w:rsidRPr="000D7BD4" w:rsidRDefault="00DC5154" w:rsidP="00326598"/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BC72BD" w14:textId="77777777" w:rsidR="00DC5154" w:rsidRPr="000D7BD4" w:rsidRDefault="00DC5154" w:rsidP="00326598"/>
        </w:tc>
      </w:tr>
      <w:tr w:rsidR="00DC5154" w:rsidRPr="000D7BD4" w14:paraId="47A744BE" w14:textId="77777777" w:rsidTr="000A5ED6">
        <w:trPr>
          <w:trHeight w:val="382"/>
        </w:trPr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2936BA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l:</w:t>
            </w:r>
            <w:r w:rsidR="000A5ED6" w:rsidRPr="000D7BD4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67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256007" w14:textId="77777777" w:rsidR="00DC5154" w:rsidRPr="000D7BD4" w:rsidRDefault="00DC5154" w:rsidP="00326598"/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E1B9F2" w14:textId="77777777" w:rsidR="00DC5154" w:rsidRPr="000D7BD4" w:rsidRDefault="00DC5154" w:rsidP="00326598"/>
        </w:tc>
      </w:tr>
      <w:tr w:rsidR="00DC5154" w:rsidRPr="000D7BD4" w14:paraId="6B62F300" w14:textId="77777777" w:rsidTr="000A5ED6">
        <w:trPr>
          <w:trHeight w:val="382"/>
        </w:trPr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04FFF7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m:</w:t>
            </w:r>
            <w:r w:rsidR="000A5ED6" w:rsidRPr="000D7BD4">
              <w:rPr>
                <w:rFonts w:ascii="Arial" w:hAnsi="Arial" w:cs="Arial"/>
              </w:rPr>
              <w:t>0</w:t>
            </w:r>
          </w:p>
        </w:tc>
        <w:tc>
          <w:tcPr>
            <w:tcW w:w="678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DCA9DC" w14:textId="77777777" w:rsidR="00DC5154" w:rsidRPr="000D7BD4" w:rsidRDefault="00DC5154" w:rsidP="00326598"/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6D0B9A" w14:textId="77777777" w:rsidR="00DC5154" w:rsidRPr="000D7BD4" w:rsidRDefault="00DC5154" w:rsidP="00326598"/>
        </w:tc>
      </w:tr>
      <w:tr w:rsidR="00DC5154" w:rsidRPr="000D7BD4" w14:paraId="0368BB51" w14:textId="77777777" w:rsidTr="000A5ED6">
        <w:trPr>
          <w:trHeight w:val="358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1141F5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s:</w:t>
            </w:r>
            <w:r w:rsidR="000A5ED6" w:rsidRPr="000D7BD4">
              <w:rPr>
                <w:rFonts w:ascii="Arial" w:hAnsi="Arial" w:cs="Arial"/>
              </w:rPr>
              <w:t xml:space="preserve"> -1/2</w:t>
            </w:r>
          </w:p>
        </w:tc>
        <w:tc>
          <w:tcPr>
            <w:tcW w:w="67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1C30B2" w14:textId="77777777" w:rsidR="00DC5154" w:rsidRPr="000D7BD4" w:rsidRDefault="00DC5154" w:rsidP="00326598"/>
        </w:tc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84C439" w14:textId="77777777" w:rsidR="00DC5154" w:rsidRPr="000D7BD4" w:rsidRDefault="00DC5154" w:rsidP="00326598"/>
        </w:tc>
      </w:tr>
      <w:tr w:rsidR="00DC5154" w:rsidRPr="000D7BD4" w14:paraId="791F8835" w14:textId="77777777" w:rsidTr="000A5ED6">
        <w:trPr>
          <w:trHeight w:val="382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E6C886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n:</w:t>
            </w:r>
            <w:r w:rsidR="000A5ED6" w:rsidRPr="000D7BD4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6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A79C11" w14:textId="77777777" w:rsidR="00DC5154" w:rsidRPr="000D7BD4" w:rsidRDefault="00DC5154" w:rsidP="00595574"/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1AF46B" w14:textId="77777777" w:rsidR="00DC5154" w:rsidRPr="000D7BD4" w:rsidRDefault="00DC5154" w:rsidP="00595574"/>
        </w:tc>
      </w:tr>
      <w:tr w:rsidR="00DC5154" w:rsidRPr="000D7BD4" w14:paraId="55222A72" w14:textId="77777777" w:rsidTr="000A5ED6">
        <w:trPr>
          <w:trHeight w:val="382"/>
        </w:trPr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B94334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l:</w:t>
            </w:r>
            <w:r w:rsidR="000A5ED6" w:rsidRPr="000D7BD4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67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53F5BC" w14:textId="77777777" w:rsidR="00DC5154" w:rsidRPr="000D7BD4" w:rsidRDefault="00DC5154" w:rsidP="00595574"/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0710F4" w14:textId="77777777" w:rsidR="00DC5154" w:rsidRPr="000D7BD4" w:rsidRDefault="00DC5154" w:rsidP="00595574"/>
        </w:tc>
      </w:tr>
      <w:tr w:rsidR="00DC5154" w:rsidRPr="000D7BD4" w14:paraId="71398126" w14:textId="77777777" w:rsidTr="000A5ED6">
        <w:trPr>
          <w:trHeight w:val="358"/>
        </w:trPr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C32E09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m:</w:t>
            </w:r>
            <w:r w:rsidR="000A5ED6" w:rsidRPr="000D7BD4">
              <w:rPr>
                <w:rFonts w:ascii="Arial" w:hAnsi="Arial" w:cs="Arial"/>
              </w:rPr>
              <w:t xml:space="preserve"> 0 </w:t>
            </w:r>
          </w:p>
        </w:tc>
        <w:tc>
          <w:tcPr>
            <w:tcW w:w="67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C9C1D8" w14:textId="77777777" w:rsidR="00DC5154" w:rsidRPr="000D7BD4" w:rsidRDefault="00DC5154" w:rsidP="00595574"/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1E6C9C" w14:textId="77777777" w:rsidR="00DC5154" w:rsidRPr="000D7BD4" w:rsidRDefault="00DC5154" w:rsidP="00595574"/>
        </w:tc>
      </w:tr>
      <w:tr w:rsidR="00DC5154" w:rsidRPr="000D7BD4" w14:paraId="2796F524" w14:textId="77777777" w:rsidTr="000A5ED6">
        <w:trPr>
          <w:trHeight w:val="382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C7EF9" w14:textId="77777777" w:rsidR="00DC5154" w:rsidRPr="000D7BD4" w:rsidRDefault="00DC5154" w:rsidP="000A5ED6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s:</w:t>
            </w:r>
            <w:r w:rsidR="000A5ED6" w:rsidRPr="000D7BD4">
              <w:rPr>
                <w:rFonts w:ascii="Arial" w:hAnsi="Arial" w:cs="Arial"/>
              </w:rPr>
              <w:t xml:space="preserve"> -1/2</w:t>
            </w:r>
          </w:p>
        </w:tc>
        <w:tc>
          <w:tcPr>
            <w:tcW w:w="67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FED26" w14:textId="77777777" w:rsidR="00DC5154" w:rsidRPr="000D7BD4" w:rsidRDefault="00DC5154" w:rsidP="00595574"/>
        </w:tc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79AAB8" w14:textId="77777777" w:rsidR="00DC5154" w:rsidRPr="000D7BD4" w:rsidRDefault="00DC5154" w:rsidP="00595574"/>
        </w:tc>
      </w:tr>
      <w:tr w:rsidR="00DC5154" w:rsidRPr="000D7BD4" w14:paraId="7963B92D" w14:textId="77777777" w:rsidTr="000A5ED6">
        <w:trPr>
          <w:trHeight w:val="382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472491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n:</w:t>
            </w:r>
            <w:r w:rsidR="000A5ED6" w:rsidRPr="000D7BD4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6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552BB3E" w14:textId="77777777" w:rsidR="00DC5154" w:rsidRPr="000D7BD4" w:rsidRDefault="00DC5154" w:rsidP="00595574"/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E6414C" w14:textId="77777777" w:rsidR="00DC5154" w:rsidRPr="000D7BD4" w:rsidRDefault="00DC5154" w:rsidP="00595574"/>
        </w:tc>
      </w:tr>
      <w:tr w:rsidR="00DC5154" w:rsidRPr="000D7BD4" w14:paraId="655FE113" w14:textId="77777777" w:rsidTr="000A5ED6">
        <w:trPr>
          <w:trHeight w:val="358"/>
        </w:trPr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C3F8E0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l:</w:t>
            </w:r>
            <w:r w:rsidR="000A5ED6" w:rsidRPr="000D7BD4">
              <w:rPr>
                <w:rFonts w:ascii="Arial" w:hAnsi="Arial" w:cs="Arial"/>
              </w:rPr>
              <w:t xml:space="preserve"> 2 </w:t>
            </w:r>
          </w:p>
        </w:tc>
        <w:tc>
          <w:tcPr>
            <w:tcW w:w="67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2F67CA" w14:textId="77777777" w:rsidR="00DC5154" w:rsidRPr="000D7BD4" w:rsidRDefault="00DC5154" w:rsidP="00595574"/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AD95FC" w14:textId="77777777" w:rsidR="00DC5154" w:rsidRPr="000D7BD4" w:rsidRDefault="00DC5154" w:rsidP="00595574"/>
        </w:tc>
      </w:tr>
      <w:tr w:rsidR="00DC5154" w:rsidRPr="000D7BD4" w14:paraId="3276B6C6" w14:textId="77777777" w:rsidTr="000A5ED6">
        <w:trPr>
          <w:trHeight w:val="382"/>
        </w:trPr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4A91E9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m:</w:t>
            </w:r>
            <w:r w:rsidR="000A5ED6" w:rsidRPr="000D7BD4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67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CC62BA" w14:textId="77777777" w:rsidR="00DC5154" w:rsidRPr="000D7BD4" w:rsidRDefault="00DC5154" w:rsidP="00595574"/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F42D33" w14:textId="77777777" w:rsidR="00DC5154" w:rsidRPr="000D7BD4" w:rsidRDefault="00DC5154" w:rsidP="00595574"/>
        </w:tc>
      </w:tr>
      <w:tr w:rsidR="00DC5154" w:rsidRPr="000D7BD4" w14:paraId="6AAB7D2E" w14:textId="77777777" w:rsidTr="000A5ED6">
        <w:trPr>
          <w:trHeight w:val="358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4E9B15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s:</w:t>
            </w:r>
            <w:r w:rsidR="000A5ED6" w:rsidRPr="000D7BD4">
              <w:rPr>
                <w:rFonts w:ascii="Arial" w:hAnsi="Arial" w:cs="Arial"/>
              </w:rPr>
              <w:t xml:space="preserve"> +1/2</w:t>
            </w:r>
          </w:p>
        </w:tc>
        <w:tc>
          <w:tcPr>
            <w:tcW w:w="67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028BE" w14:textId="77777777" w:rsidR="00DC5154" w:rsidRPr="000D7BD4" w:rsidRDefault="00DC5154" w:rsidP="00595574"/>
        </w:tc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47D461" w14:textId="77777777" w:rsidR="00DC5154" w:rsidRPr="000D7BD4" w:rsidRDefault="00DC5154" w:rsidP="00595574"/>
        </w:tc>
      </w:tr>
      <w:tr w:rsidR="00DC5154" w:rsidRPr="000D7BD4" w14:paraId="232D504A" w14:textId="77777777" w:rsidTr="000A5ED6">
        <w:trPr>
          <w:trHeight w:val="382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EE35EF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n:</w:t>
            </w:r>
            <w:r w:rsidR="000A5ED6" w:rsidRPr="000D7BD4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6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980511" w14:textId="77777777" w:rsidR="00DC5154" w:rsidRPr="000D7BD4" w:rsidRDefault="00DC5154" w:rsidP="00595574"/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071E96" w14:textId="77777777" w:rsidR="00DC5154" w:rsidRPr="000D7BD4" w:rsidRDefault="00DC5154" w:rsidP="00595574"/>
        </w:tc>
      </w:tr>
      <w:tr w:rsidR="00DC5154" w:rsidRPr="000D7BD4" w14:paraId="068B8F3C" w14:textId="77777777" w:rsidTr="000A5ED6">
        <w:trPr>
          <w:trHeight w:val="382"/>
        </w:trPr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6DE620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l:</w:t>
            </w:r>
            <w:r w:rsidR="000A5ED6" w:rsidRPr="000D7BD4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67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2218CA" w14:textId="77777777" w:rsidR="00DC5154" w:rsidRPr="000D7BD4" w:rsidRDefault="00DC5154" w:rsidP="00595574"/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1DDBF2" w14:textId="77777777" w:rsidR="00DC5154" w:rsidRPr="000D7BD4" w:rsidRDefault="00DC5154" w:rsidP="00595574"/>
        </w:tc>
      </w:tr>
      <w:tr w:rsidR="00DC5154" w:rsidRPr="000D7BD4" w14:paraId="07F287E2" w14:textId="77777777" w:rsidTr="000A5ED6">
        <w:trPr>
          <w:trHeight w:val="358"/>
        </w:trPr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02ACBE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m:</w:t>
            </w:r>
            <w:r w:rsidR="000A5ED6" w:rsidRPr="000D7BD4">
              <w:rPr>
                <w:rFonts w:ascii="Arial" w:hAnsi="Arial" w:cs="Arial"/>
              </w:rPr>
              <w:t xml:space="preserve"> -2</w:t>
            </w:r>
          </w:p>
        </w:tc>
        <w:tc>
          <w:tcPr>
            <w:tcW w:w="67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A9B47E" w14:textId="77777777" w:rsidR="00DC5154" w:rsidRPr="000D7BD4" w:rsidRDefault="00DC5154" w:rsidP="00595574"/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7DF37A" w14:textId="77777777" w:rsidR="00DC5154" w:rsidRPr="000D7BD4" w:rsidRDefault="00DC5154" w:rsidP="00595574"/>
        </w:tc>
      </w:tr>
      <w:tr w:rsidR="00DC5154" w:rsidRPr="000D7BD4" w14:paraId="5810E5A9" w14:textId="77777777" w:rsidTr="000A5ED6">
        <w:trPr>
          <w:trHeight w:val="382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53A69D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s:</w:t>
            </w:r>
            <w:r w:rsidR="000A5ED6" w:rsidRPr="000D7BD4">
              <w:rPr>
                <w:rFonts w:ascii="Arial" w:hAnsi="Arial" w:cs="Arial"/>
              </w:rPr>
              <w:t xml:space="preserve"> +1/2</w:t>
            </w:r>
          </w:p>
        </w:tc>
        <w:tc>
          <w:tcPr>
            <w:tcW w:w="67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BDA1B" w14:textId="77777777" w:rsidR="00DC5154" w:rsidRPr="000D7BD4" w:rsidRDefault="00DC5154" w:rsidP="00595574"/>
        </w:tc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B2E6D" w14:textId="77777777" w:rsidR="00DC5154" w:rsidRPr="000D7BD4" w:rsidRDefault="00DC5154" w:rsidP="00595574"/>
        </w:tc>
      </w:tr>
      <w:tr w:rsidR="00DC5154" w:rsidRPr="000D7BD4" w14:paraId="4C52353E" w14:textId="77777777" w:rsidTr="000A5ED6">
        <w:trPr>
          <w:trHeight w:val="382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76AF9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n:</w:t>
            </w:r>
            <w:r w:rsidR="000A5ED6" w:rsidRPr="000D7BD4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6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DF9F7C" w14:textId="77777777" w:rsidR="00DC5154" w:rsidRPr="000D7BD4" w:rsidRDefault="00DC5154" w:rsidP="00595574"/>
        </w:tc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F62766" w14:textId="77777777" w:rsidR="00DC5154" w:rsidRPr="000D7BD4" w:rsidRDefault="00DC5154" w:rsidP="00595574"/>
        </w:tc>
      </w:tr>
      <w:tr w:rsidR="00DC5154" w:rsidRPr="000D7BD4" w14:paraId="2F484142" w14:textId="77777777" w:rsidTr="000A5ED6">
        <w:trPr>
          <w:trHeight w:val="358"/>
        </w:trPr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D1666A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l:</w:t>
            </w:r>
            <w:r w:rsidR="000A5ED6" w:rsidRPr="000D7BD4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67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52B0A5" w14:textId="77777777" w:rsidR="00DC5154" w:rsidRPr="000D7BD4" w:rsidRDefault="00DC5154" w:rsidP="00595574"/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4F965D" w14:textId="77777777" w:rsidR="00DC5154" w:rsidRPr="000D7BD4" w:rsidRDefault="00DC5154" w:rsidP="00595574"/>
        </w:tc>
      </w:tr>
      <w:tr w:rsidR="00DC5154" w:rsidRPr="000D7BD4" w14:paraId="5FC0BCF6" w14:textId="77777777" w:rsidTr="000A5ED6">
        <w:trPr>
          <w:trHeight w:val="382"/>
        </w:trPr>
        <w:tc>
          <w:tcPr>
            <w:tcW w:w="12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FC41CB" w14:textId="77777777" w:rsidR="00DC5154" w:rsidRPr="000D7BD4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m:</w:t>
            </w:r>
            <w:r w:rsidR="000A5ED6" w:rsidRPr="000D7BD4">
              <w:rPr>
                <w:rFonts w:ascii="Arial" w:hAnsi="Arial" w:cs="Arial"/>
              </w:rPr>
              <w:t xml:space="preserve"> -1</w:t>
            </w:r>
          </w:p>
        </w:tc>
        <w:tc>
          <w:tcPr>
            <w:tcW w:w="67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74C0CB" w14:textId="77777777" w:rsidR="00DC5154" w:rsidRPr="000D7BD4" w:rsidRDefault="00DC5154" w:rsidP="00595574"/>
        </w:tc>
        <w:tc>
          <w:tcPr>
            <w:tcW w:w="18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15007E" w14:textId="77777777" w:rsidR="00DC5154" w:rsidRPr="000D7BD4" w:rsidRDefault="00DC5154" w:rsidP="00595574"/>
        </w:tc>
      </w:tr>
      <w:tr w:rsidR="00DC5154" w14:paraId="4998D7E7" w14:textId="77777777" w:rsidTr="000A5ED6">
        <w:trPr>
          <w:trHeight w:val="358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1E0562" w14:textId="77777777" w:rsidR="00DC5154" w:rsidRPr="000A5ED6" w:rsidRDefault="00DC5154" w:rsidP="00DC5154">
            <w:pPr>
              <w:rPr>
                <w:rFonts w:ascii="Arial" w:hAnsi="Arial" w:cs="Arial"/>
              </w:rPr>
            </w:pPr>
            <w:r w:rsidRPr="000D7BD4">
              <w:rPr>
                <w:rFonts w:ascii="Arial" w:hAnsi="Arial" w:cs="Arial"/>
              </w:rPr>
              <w:t>s:</w:t>
            </w:r>
            <w:r w:rsidR="000A5ED6" w:rsidRPr="000D7BD4">
              <w:rPr>
                <w:rFonts w:ascii="Arial" w:hAnsi="Arial" w:cs="Arial"/>
              </w:rPr>
              <w:t xml:space="preserve"> +1/2</w:t>
            </w:r>
          </w:p>
        </w:tc>
        <w:tc>
          <w:tcPr>
            <w:tcW w:w="67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1362E" w14:textId="77777777" w:rsidR="00DC5154" w:rsidRDefault="00DC5154" w:rsidP="00595574"/>
        </w:tc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83152" w14:textId="77777777" w:rsidR="00DC5154" w:rsidRDefault="00DC5154" w:rsidP="00595574"/>
        </w:tc>
      </w:tr>
    </w:tbl>
    <w:p w14:paraId="079F8CD8" w14:textId="77777777" w:rsidR="0076112C" w:rsidRDefault="0076112C" w:rsidP="00326598">
      <w:pPr>
        <w:spacing w:after="0"/>
      </w:pPr>
    </w:p>
    <w:p w14:paraId="0EEAE3D5" w14:textId="77777777" w:rsidR="0076112C" w:rsidRDefault="0076112C" w:rsidP="00326598">
      <w:pPr>
        <w:spacing w:after="0"/>
      </w:pPr>
    </w:p>
    <w:sectPr w:rsidR="0076112C" w:rsidSect="00656B9F">
      <w:headerReference w:type="default" r:id="rId8"/>
      <w:footerReference w:type="default" r:id="rId9"/>
      <w:pgSz w:w="12240" w:h="20160" w:code="5"/>
      <w:pgMar w:top="851" w:right="1134" w:bottom="1701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2E882" w14:textId="77777777" w:rsidR="00684B9A" w:rsidRDefault="00684B9A" w:rsidP="00200913">
      <w:pPr>
        <w:spacing w:after="0" w:line="240" w:lineRule="auto"/>
      </w:pPr>
      <w:r>
        <w:separator/>
      </w:r>
    </w:p>
  </w:endnote>
  <w:endnote w:type="continuationSeparator" w:id="0">
    <w:p w14:paraId="0BAFA825" w14:textId="77777777" w:rsidR="00684B9A" w:rsidRDefault="00684B9A" w:rsidP="0020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2871340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348ED50F" w14:textId="4FC179C7" w:rsidR="00656B9F" w:rsidRPr="00656B9F" w:rsidRDefault="00656B9F">
        <w:pPr>
          <w:pStyle w:val="Piedepgina"/>
          <w:jc w:val="center"/>
          <w:rPr>
            <w:b/>
            <w:bCs/>
            <w:sz w:val="28"/>
            <w:szCs w:val="28"/>
          </w:rPr>
        </w:pPr>
        <w:r w:rsidRPr="00656B9F">
          <w:rPr>
            <w:b/>
            <w:bCs/>
            <w:sz w:val="28"/>
            <w:szCs w:val="28"/>
          </w:rPr>
          <w:fldChar w:fldCharType="begin"/>
        </w:r>
        <w:r w:rsidRPr="00656B9F">
          <w:rPr>
            <w:b/>
            <w:bCs/>
            <w:sz w:val="28"/>
            <w:szCs w:val="28"/>
          </w:rPr>
          <w:instrText>PAGE   \* MERGEFORMAT</w:instrText>
        </w:r>
        <w:r w:rsidRPr="00656B9F">
          <w:rPr>
            <w:b/>
            <w:bCs/>
            <w:sz w:val="28"/>
            <w:szCs w:val="28"/>
          </w:rPr>
          <w:fldChar w:fldCharType="separate"/>
        </w:r>
        <w:r w:rsidRPr="00656B9F">
          <w:rPr>
            <w:b/>
            <w:bCs/>
            <w:sz w:val="28"/>
            <w:szCs w:val="28"/>
            <w:lang w:val="es-ES"/>
          </w:rPr>
          <w:t>2</w:t>
        </w:r>
        <w:r w:rsidRPr="00656B9F">
          <w:rPr>
            <w:b/>
            <w:bCs/>
            <w:sz w:val="28"/>
            <w:szCs w:val="28"/>
          </w:rPr>
          <w:fldChar w:fldCharType="end"/>
        </w:r>
      </w:p>
    </w:sdtContent>
  </w:sdt>
  <w:p w14:paraId="11CD8E9A" w14:textId="77777777" w:rsidR="00656B9F" w:rsidRDefault="00656B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B91DF" w14:textId="77777777" w:rsidR="00684B9A" w:rsidRDefault="00684B9A" w:rsidP="00200913">
      <w:pPr>
        <w:spacing w:after="0" w:line="240" w:lineRule="auto"/>
      </w:pPr>
      <w:r>
        <w:separator/>
      </w:r>
    </w:p>
  </w:footnote>
  <w:footnote w:type="continuationSeparator" w:id="0">
    <w:p w14:paraId="6A09C789" w14:textId="77777777" w:rsidR="00684B9A" w:rsidRDefault="00684B9A" w:rsidP="0020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56B7F" w14:textId="77777777" w:rsidR="00200913" w:rsidRPr="00976333" w:rsidRDefault="00200913" w:rsidP="00200913">
    <w:pPr>
      <w:pStyle w:val="Encabezado"/>
      <w:rPr>
        <w:sz w:val="20"/>
      </w:rPr>
    </w:pPr>
    <w:r w:rsidRPr="00976333">
      <w:rPr>
        <w:rFonts w:eastAsia="Calibri" w:cs="Arial"/>
        <w:noProof/>
        <w:sz w:val="18"/>
        <w:szCs w:val="20"/>
        <w:lang w:eastAsia="es-CL"/>
      </w:rPr>
      <w:drawing>
        <wp:anchor distT="0" distB="0" distL="114300" distR="114300" simplePos="0" relativeHeight="251659264" behindDoc="1" locked="0" layoutInCell="1" allowOverlap="1" wp14:anchorId="6D37DE40" wp14:editId="13562FBE">
          <wp:simplePos x="0" y="0"/>
          <wp:positionH relativeFrom="column">
            <wp:posOffset>-518049</wp:posOffset>
          </wp:positionH>
          <wp:positionV relativeFrom="paragraph">
            <wp:posOffset>-291465</wp:posOffset>
          </wp:positionV>
          <wp:extent cx="643890" cy="675640"/>
          <wp:effectExtent l="0" t="0" r="3810" b="0"/>
          <wp:wrapTight wrapText="bothSides">
            <wp:wrapPolygon edited="0">
              <wp:start x="0" y="0"/>
              <wp:lineTo x="0" y="20707"/>
              <wp:lineTo x="21089" y="20707"/>
              <wp:lineTo x="2108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6087" b="15528"/>
                  <a:stretch/>
                </pic:blipFill>
                <pic:spPr bwMode="auto">
                  <a:xfrm>
                    <a:off x="0" y="0"/>
                    <a:ext cx="6438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6333">
      <w:rPr>
        <w:sz w:val="20"/>
      </w:rPr>
      <w:t>Liceo N°1 Javiera Carrera</w:t>
    </w:r>
  </w:p>
  <w:p w14:paraId="5E19C026" w14:textId="51EF8A5C" w:rsidR="00200913" w:rsidRDefault="00200913">
    <w:pPr>
      <w:pStyle w:val="Encabezado"/>
      <w:rPr>
        <w:sz w:val="20"/>
      </w:rPr>
    </w:pPr>
    <w:r w:rsidRPr="00976333">
      <w:rPr>
        <w:sz w:val="20"/>
      </w:rPr>
      <w:t>Departamento de Química</w:t>
    </w:r>
  </w:p>
  <w:p w14:paraId="6D9BCCC0" w14:textId="77777777" w:rsidR="00656B9F" w:rsidRDefault="00656B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6B0E"/>
    <w:multiLevelType w:val="hybridMultilevel"/>
    <w:tmpl w:val="A36602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A1A4D"/>
    <w:multiLevelType w:val="hybridMultilevel"/>
    <w:tmpl w:val="9BD6F9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5BA1"/>
    <w:multiLevelType w:val="hybridMultilevel"/>
    <w:tmpl w:val="DF985E70"/>
    <w:lvl w:ilvl="0" w:tplc="887A1E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337A"/>
    <w:multiLevelType w:val="hybridMultilevel"/>
    <w:tmpl w:val="62F6F292"/>
    <w:lvl w:ilvl="0" w:tplc="799A7A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A0475"/>
    <w:multiLevelType w:val="hybridMultilevel"/>
    <w:tmpl w:val="3FFE85E0"/>
    <w:lvl w:ilvl="0" w:tplc="6BDC5F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C5181"/>
    <w:multiLevelType w:val="hybridMultilevel"/>
    <w:tmpl w:val="009EEC1C"/>
    <w:lvl w:ilvl="0" w:tplc="6BE23C7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3A63627"/>
    <w:multiLevelType w:val="hybridMultilevel"/>
    <w:tmpl w:val="182CBD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418CC"/>
    <w:multiLevelType w:val="hybridMultilevel"/>
    <w:tmpl w:val="F4646C1E"/>
    <w:lvl w:ilvl="0" w:tplc="911EC3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13"/>
    <w:rsid w:val="00005EB7"/>
    <w:rsid w:val="000A5ED6"/>
    <w:rsid w:val="000D7BD4"/>
    <w:rsid w:val="000E4550"/>
    <w:rsid w:val="001F7182"/>
    <w:rsid w:val="00200913"/>
    <w:rsid w:val="00210F05"/>
    <w:rsid w:val="00234CD0"/>
    <w:rsid w:val="0029507C"/>
    <w:rsid w:val="00326598"/>
    <w:rsid w:val="0034350E"/>
    <w:rsid w:val="00361E49"/>
    <w:rsid w:val="003632F0"/>
    <w:rsid w:val="003765EB"/>
    <w:rsid w:val="004946E8"/>
    <w:rsid w:val="00504F3C"/>
    <w:rsid w:val="005058F8"/>
    <w:rsid w:val="00556E9A"/>
    <w:rsid w:val="00656B9F"/>
    <w:rsid w:val="006847ED"/>
    <w:rsid w:val="00684B9A"/>
    <w:rsid w:val="0076112C"/>
    <w:rsid w:val="008D22B5"/>
    <w:rsid w:val="009F39FE"/>
    <w:rsid w:val="00A61D04"/>
    <w:rsid w:val="00C26DF7"/>
    <w:rsid w:val="00C359BE"/>
    <w:rsid w:val="00C471BB"/>
    <w:rsid w:val="00C62187"/>
    <w:rsid w:val="00CB685D"/>
    <w:rsid w:val="00D70766"/>
    <w:rsid w:val="00D92DAE"/>
    <w:rsid w:val="00DC5154"/>
    <w:rsid w:val="00ED5C92"/>
    <w:rsid w:val="00FB65C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BEF5"/>
  <w15:chartTrackingRefBased/>
  <w15:docId w15:val="{5291A225-F47E-4189-ABDA-94E8EC7F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913"/>
    <w:rPr>
      <w:rFonts w:asciiTheme="minorHAnsi" w:hAnsiTheme="minorHAnsi" w:cstheme="minorBid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0913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0913"/>
    <w:pPr>
      <w:ind w:left="720"/>
      <w:contextualSpacing/>
    </w:pPr>
  </w:style>
  <w:style w:type="paragraph" w:customStyle="1" w:styleId="Default">
    <w:name w:val="Default"/>
    <w:rsid w:val="0020091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00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913"/>
    <w:rPr>
      <w:rFonts w:asciiTheme="minorHAnsi" w:hAnsiTheme="minorHAnsi" w:cstheme="minorBid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200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913"/>
    <w:rPr>
      <w:rFonts w:asciiTheme="minorHAnsi" w:hAnsiTheme="minorHAnsi" w:cstheme="minorBidi"/>
      <w:sz w:val="22"/>
    </w:rPr>
  </w:style>
  <w:style w:type="paragraph" w:styleId="Textoindependiente2">
    <w:name w:val="Body Text 2"/>
    <w:basedOn w:val="Normal"/>
    <w:link w:val="Textoindependiente2Car"/>
    <w:rsid w:val="0076112C"/>
    <w:pPr>
      <w:widowControl w:val="0"/>
      <w:tabs>
        <w:tab w:val="left" w:pos="-720"/>
        <w:tab w:val="left" w:pos="0"/>
        <w:tab w:val="left" w:pos="288"/>
        <w:tab w:val="left" w:pos="720"/>
      </w:tabs>
      <w:spacing w:after="0" w:line="312" w:lineRule="auto"/>
      <w:jc w:val="both"/>
    </w:pPr>
    <w:rPr>
      <w:rFonts w:ascii="Arial" w:eastAsia="Times New Roman" w:hAnsi="Arial" w:cs="Times New Roman"/>
      <w:snapToGrid w:val="0"/>
      <w:spacing w:val="-3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112C"/>
    <w:rPr>
      <w:rFonts w:eastAsia="Times New Roman" w:cs="Times New Roman"/>
      <w:snapToGrid w:val="0"/>
      <w:spacing w:val="-3"/>
      <w:sz w:val="24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234C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miranda romero</dc:creator>
  <cp:keywords/>
  <dc:description/>
  <cp:lastModifiedBy>Bárbara</cp:lastModifiedBy>
  <cp:revision>3</cp:revision>
  <dcterms:created xsi:type="dcterms:W3CDTF">2020-05-22T15:58:00Z</dcterms:created>
  <dcterms:modified xsi:type="dcterms:W3CDTF">2020-05-22T16:11:00Z</dcterms:modified>
</cp:coreProperties>
</file>