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2665A" w14:textId="0023D2D9" w:rsidR="00EC1F15" w:rsidRPr="00B833E1" w:rsidRDefault="00B833E1" w:rsidP="00CD6135">
      <w:pPr>
        <w:jc w:val="center"/>
        <w:rPr>
          <w:rFonts w:ascii="Garamond" w:hAnsi="Garamond"/>
          <w:b/>
          <w:bCs/>
          <w:color w:val="000000" w:themeColor="text1"/>
          <w:u w:val="single"/>
          <w:lang w:val="es-ES"/>
        </w:rPr>
      </w:pPr>
      <w:r>
        <w:rPr>
          <w:rFonts w:ascii="Garamond" w:hAnsi="Garamond"/>
          <w:b/>
          <w:bCs/>
          <w:color w:val="000000" w:themeColor="text1"/>
          <w:u w:val="single"/>
          <w:lang w:val="es-ES"/>
        </w:rPr>
        <w:t>Trabajo</w:t>
      </w:r>
      <w:r w:rsidR="00CD6135" w:rsidRPr="00B833E1">
        <w:rPr>
          <w:rFonts w:ascii="Garamond" w:hAnsi="Garamond"/>
          <w:b/>
          <w:bCs/>
          <w:color w:val="000000" w:themeColor="text1"/>
          <w:u w:val="single"/>
          <w:lang w:val="es-ES"/>
        </w:rPr>
        <w:t xml:space="preserve"> de Línea de tiempo.</w:t>
      </w:r>
    </w:p>
    <w:p w14:paraId="796E9151" w14:textId="3DA3A8A6" w:rsidR="00CD6135" w:rsidRPr="00B833E1" w:rsidRDefault="00B833E1" w:rsidP="00CD6135">
      <w:pPr>
        <w:jc w:val="center"/>
        <w:rPr>
          <w:rFonts w:ascii="Garamond" w:hAnsi="Garamond"/>
          <w:b/>
          <w:bCs/>
          <w:color w:val="000000" w:themeColor="text1"/>
          <w:u w:val="single"/>
          <w:lang w:val="es-ES"/>
        </w:rPr>
      </w:pPr>
      <w:r>
        <w:rPr>
          <w:rFonts w:ascii="Garamond" w:hAnsi="Garamond"/>
          <w:b/>
          <w:bCs/>
          <w:color w:val="000000" w:themeColor="text1"/>
          <w:u w:val="single"/>
          <w:lang w:val="es-ES"/>
        </w:rPr>
        <w:t>Cambio estructurales 1958-1973 en Chile</w:t>
      </w:r>
      <w:r w:rsidR="00FE27BA">
        <w:rPr>
          <w:rFonts w:ascii="Garamond" w:hAnsi="Garamond"/>
          <w:b/>
          <w:bCs/>
          <w:color w:val="000000" w:themeColor="text1"/>
          <w:u w:val="single"/>
          <w:lang w:val="es-ES"/>
        </w:rPr>
        <w:t>.</w:t>
      </w:r>
    </w:p>
    <w:p w14:paraId="5BAD387A" w14:textId="77777777" w:rsidR="00EC1F15" w:rsidRPr="00B833E1" w:rsidRDefault="00EC1F15" w:rsidP="00EC1F15">
      <w:pPr>
        <w:jc w:val="center"/>
        <w:rPr>
          <w:rFonts w:ascii="Garamond" w:hAnsi="Garamond"/>
          <w:b/>
          <w:bCs/>
          <w:color w:val="000000" w:themeColor="text1"/>
          <w:u w:val="single"/>
          <w:lang w:val="es-ES"/>
        </w:rPr>
      </w:pPr>
    </w:p>
    <w:p w14:paraId="1F5C797D" w14:textId="6D002267" w:rsidR="00EC1F15" w:rsidRPr="00B833E1" w:rsidRDefault="00EC1F15" w:rsidP="00EC1F15">
      <w:pPr>
        <w:jc w:val="both"/>
        <w:rPr>
          <w:rFonts w:ascii="Garamond" w:hAnsi="Garamond"/>
          <w:color w:val="000000" w:themeColor="text1"/>
          <w:sz w:val="22"/>
          <w:szCs w:val="22"/>
          <w:lang w:val="es-ES"/>
        </w:rPr>
      </w:pPr>
      <w:r w:rsidRPr="00B833E1">
        <w:rPr>
          <w:rFonts w:ascii="Garamond" w:hAnsi="Garamond"/>
          <w:color w:val="000000" w:themeColor="text1"/>
          <w:sz w:val="22"/>
          <w:szCs w:val="22"/>
          <w:lang w:val="es-ES"/>
        </w:rPr>
        <w:t>INTEGRANTES Y CURSO:</w:t>
      </w:r>
      <w:r w:rsidR="00B833E1">
        <w:rPr>
          <w:rFonts w:ascii="Garamond" w:hAnsi="Garamond"/>
          <w:color w:val="000000" w:themeColor="text1"/>
          <w:sz w:val="22"/>
          <w:szCs w:val="22"/>
          <w:lang w:val="es-ES"/>
        </w:rPr>
        <w:t>______________________________________________________________________________________________</w:t>
      </w:r>
    </w:p>
    <w:p w14:paraId="39AD69BB" w14:textId="77777777" w:rsidR="00EC1F15" w:rsidRPr="00B833E1" w:rsidRDefault="00EC1F15" w:rsidP="00EC1F15">
      <w:pPr>
        <w:jc w:val="both"/>
        <w:rPr>
          <w:rFonts w:ascii="Garamond" w:hAnsi="Garamond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35"/>
        <w:gridCol w:w="851"/>
        <w:gridCol w:w="810"/>
      </w:tblGrid>
      <w:tr w:rsidR="00B833E1" w:rsidRPr="00B833E1" w14:paraId="42431C07" w14:textId="77777777" w:rsidTr="00E81FDE">
        <w:trPr>
          <w:trHeight w:val="856"/>
        </w:trPr>
        <w:tc>
          <w:tcPr>
            <w:tcW w:w="11335" w:type="dxa"/>
            <w:vMerge w:val="restart"/>
          </w:tcPr>
          <w:p w14:paraId="047B28B3" w14:textId="77777777" w:rsidR="0063538E" w:rsidRPr="00FE27BA" w:rsidRDefault="00EC1F15" w:rsidP="007E36C0">
            <w:pPr>
              <w:pStyle w:val="NormalWeb"/>
              <w:rPr>
                <w:rFonts w:ascii="OfficinaSans" w:hAnsi="OfficinaSans"/>
                <w:b/>
                <w:bCs/>
                <w:color w:val="000000" w:themeColor="text1"/>
                <w:sz w:val="22"/>
                <w:szCs w:val="22"/>
              </w:rPr>
            </w:pPr>
            <w:r w:rsidRPr="00B833E1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Tema:</w:t>
            </w:r>
            <w:r w:rsidRPr="00B833E1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r w:rsidR="00CD6135" w:rsidRPr="00FE27BA">
              <w:rPr>
                <w:rFonts w:ascii="Garamond" w:hAnsi="Garamond"/>
                <w:color w:val="000000" w:themeColor="text1"/>
                <w:sz w:val="22"/>
                <w:szCs w:val="22"/>
              </w:rPr>
              <w:t>Período de reformas estructurales del 1958 a 1973 en Chile.</w:t>
            </w:r>
            <w:r w:rsidR="0063538E" w:rsidRPr="00FE27BA">
              <w:rPr>
                <w:rFonts w:ascii="OfficinaSans" w:hAnsi="Officina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32FFCEC" w14:textId="494EC08E" w:rsidR="0063538E" w:rsidRPr="00B833E1" w:rsidRDefault="0063538E" w:rsidP="001C0FC5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B833E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OA8 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Analizar la Guerra </w:t>
            </w:r>
            <w:r w:rsidR="001E168B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Fría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como la </w:t>
            </w:r>
            <w:r w:rsidR="00E1061C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confrontación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1061C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ideológica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de dos proyectos </w:t>
            </w:r>
            <w:r w:rsidR="00E1061C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antagónicos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que, bajo la amenaza del enfrentamiento nuclear, se </w:t>
            </w:r>
            <w:r w:rsidR="00E1061C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manifestó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́ en distintos escenarios locales, y dar ejemplos de </w:t>
            </w:r>
            <w:r w:rsidR="00E1061C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cómo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afectó diversas esferas, como la </w:t>
            </w:r>
            <w:r w:rsidR="00E1061C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política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, la cultura, el deporte y las ciencias. </w:t>
            </w:r>
          </w:p>
          <w:p w14:paraId="5306BEDA" w14:textId="23E76FAD" w:rsidR="0063538E" w:rsidRPr="00B833E1" w:rsidRDefault="0063538E" w:rsidP="001C0FC5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OA9 Reconocer las transformaciones que experimentó la sociedad occidental en diversos </w:t>
            </w:r>
            <w:r w:rsidR="001E168B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ámbitos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durante la Guerra </w:t>
            </w:r>
            <w:r w:rsidR="001E168B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Fría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, como el crecimiento </w:t>
            </w:r>
            <w:r w:rsidR="001E168B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económico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y el auge del Estado de Bienestar, la </w:t>
            </w:r>
            <w:r w:rsidR="00A340E1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expansión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del consumo y de los medios de </w:t>
            </w:r>
            <w:r w:rsidR="001E168B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comunicación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de masas, la </w:t>
            </w:r>
            <w:r w:rsidR="001E168B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ampliación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de los derechos civiles de grupos marginados, el desarrollo </w:t>
            </w:r>
            <w:r w:rsidR="001E168B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tecnológico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, entre otros. </w:t>
            </w:r>
          </w:p>
          <w:p w14:paraId="44D49839" w14:textId="2C22C77F" w:rsidR="0063538E" w:rsidRPr="00B833E1" w:rsidRDefault="0063538E" w:rsidP="001C0FC5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OA10 Caracterizar el contexto de </w:t>
            </w:r>
            <w:r w:rsidR="00A340E1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movilización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social en </w:t>
            </w:r>
            <w:r w:rsidR="00A340E1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América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Latina como un escenario de </w:t>
            </w:r>
            <w:r w:rsidR="00A340E1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tensión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permanente entre </w:t>
            </w:r>
            <w:r w:rsidR="00A340E1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revolución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y reforma, considerando la </w:t>
            </w:r>
            <w:r w:rsidR="00A1162D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Revolución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cubana, la influencia de Estados Unidos, los golpes de Estado, las dictaduras militares (por ejemplo, Argentina, Chile, Brasil, Uruguay y Paraguay, entre otros) y la </w:t>
            </w:r>
            <w:r w:rsidR="001C0FC5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violación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de los derechos humanos. </w:t>
            </w:r>
          </w:p>
          <w:p w14:paraId="0F3FC99A" w14:textId="481093E9" w:rsidR="001C0FC5" w:rsidRPr="00B833E1" w:rsidRDefault="001C0FC5" w:rsidP="001C0FC5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OA 11Analizar el Chile de la década de 1960 como un escenario caracterizado por la organización y la movilización de nuevos actores sociales (por ejemplo, jóvenes, campesinado, pobladores), y evaluar cómo el sistema político respondió́ a estas demandas, considerando las reformas estructurales y los proyectos excluyentes de la Democracia Cristiana (“revoluci</w:t>
            </w:r>
            <w:r w:rsidRPr="00B833E1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en libertad”) y de la Unidad Popular (“</w:t>
            </w:r>
            <w:r w:rsidR="00A1162D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v</w:t>
            </w:r>
            <w:r w:rsidR="00A1162D" w:rsidRPr="00B833E1">
              <w:rPr>
                <w:rFonts w:ascii="Garamond" w:eastAsia="Calibri" w:hAnsi="Garamond" w:cs="Calibri"/>
                <w:bCs/>
                <w:color w:val="000000" w:themeColor="text1"/>
                <w:sz w:val="22"/>
                <w:szCs w:val="22"/>
              </w:rPr>
              <w:t>ía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chilena al socialismo”). </w:t>
            </w:r>
          </w:p>
          <w:p w14:paraId="1D25E094" w14:textId="6A445DF0" w:rsidR="001C0FC5" w:rsidRPr="00B833E1" w:rsidRDefault="001C0FC5" w:rsidP="001C0FC5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OA 12 Analizar el ambiente de crisis a inicios de la década del 70, considerando aspectos como la polarización social y política, la </w:t>
            </w:r>
            <w:r w:rsidR="00A1162D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retorica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de la violencia, la </w:t>
            </w:r>
            <w:r w:rsidR="00A1162D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desvalorización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de la institucionalidad democrática, los conflictos en torno a la reforma agraria, las estatizaciones y expropiaciones, la crisis económica y la hiperinflación, la movilización social, la </w:t>
            </w:r>
            <w:r w:rsidR="00A1162D"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intervención</w:t>
            </w:r>
            <w:r w:rsidRPr="00B833E1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extranjera y el rol de las Fuerzas Armadas. </w:t>
            </w:r>
          </w:p>
          <w:p w14:paraId="65F2F6D9" w14:textId="77777777" w:rsidR="002E5E46" w:rsidRPr="00B833E1" w:rsidRDefault="002E5E46" w:rsidP="00EC1F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34F4CECE" w14:textId="77777777" w:rsidR="00EC1F15" w:rsidRPr="00B833E1" w:rsidRDefault="00E81FDE" w:rsidP="00EC1F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B833E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Puntaje ideal</w:t>
            </w:r>
          </w:p>
          <w:p w14:paraId="2EAE84DC" w14:textId="38EE10E5" w:rsidR="00F41A76" w:rsidRPr="00B833E1" w:rsidRDefault="003D29B5" w:rsidP="00EC1F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31</w:t>
            </w:r>
          </w:p>
        </w:tc>
        <w:tc>
          <w:tcPr>
            <w:tcW w:w="810" w:type="dxa"/>
          </w:tcPr>
          <w:p w14:paraId="782BC575" w14:textId="77777777" w:rsidR="00EC1F15" w:rsidRPr="00B833E1" w:rsidRDefault="00E81FDE" w:rsidP="00EC1F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 w:rsidRPr="00B833E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Punt</w:t>
            </w:r>
            <w:proofErr w:type="spellEnd"/>
            <w:r w:rsidRPr="00B833E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 logrado</w:t>
            </w:r>
          </w:p>
        </w:tc>
      </w:tr>
      <w:tr w:rsidR="00EC1F15" w:rsidRPr="00E81FDE" w14:paraId="15A6D364" w14:textId="77777777" w:rsidTr="00E81FDE">
        <w:trPr>
          <w:trHeight w:val="955"/>
        </w:trPr>
        <w:tc>
          <w:tcPr>
            <w:tcW w:w="11335" w:type="dxa"/>
            <w:vMerge/>
          </w:tcPr>
          <w:p w14:paraId="23972292" w14:textId="77777777" w:rsidR="00EC1F15" w:rsidRPr="00E81FDE" w:rsidRDefault="00EC1F15" w:rsidP="00EC1F15">
            <w:pPr>
              <w:pStyle w:val="Sinespaciad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815EF56" w14:textId="77777777" w:rsidR="00EC1F15" w:rsidRPr="00E81FDE" w:rsidRDefault="00E81FDE" w:rsidP="00EC1F15">
            <w:pPr>
              <w:jc w:val="both"/>
              <w:rPr>
                <w:rFonts w:ascii="Garamond" w:hAnsi="Garamond"/>
                <w:sz w:val="20"/>
                <w:szCs w:val="20"/>
                <w:lang w:val="es-ES"/>
              </w:rPr>
            </w:pPr>
            <w:proofErr w:type="spellStart"/>
            <w:r w:rsidRPr="00E81FDE">
              <w:rPr>
                <w:rFonts w:ascii="Garamond" w:hAnsi="Garamond"/>
                <w:sz w:val="20"/>
                <w:szCs w:val="20"/>
                <w:lang w:val="es-ES"/>
              </w:rPr>
              <w:t>Pond</w:t>
            </w:r>
            <w:proofErr w:type="spellEnd"/>
            <w:r w:rsidRPr="00E81FDE">
              <w:rPr>
                <w:rFonts w:ascii="Garamond" w:hAnsi="Garamond"/>
                <w:sz w:val="20"/>
                <w:szCs w:val="20"/>
                <w:lang w:val="es-ES"/>
              </w:rPr>
              <w:t>. 60%</w:t>
            </w:r>
          </w:p>
        </w:tc>
        <w:tc>
          <w:tcPr>
            <w:tcW w:w="810" w:type="dxa"/>
          </w:tcPr>
          <w:p w14:paraId="7C8BAE33" w14:textId="77777777" w:rsidR="00EC1F15" w:rsidRPr="00E81FDE" w:rsidRDefault="00E81FDE" w:rsidP="00EC1F15">
            <w:pPr>
              <w:jc w:val="both"/>
              <w:rPr>
                <w:rFonts w:ascii="Garamond" w:hAnsi="Garamond"/>
                <w:sz w:val="20"/>
                <w:szCs w:val="20"/>
                <w:lang w:val="es-ES"/>
              </w:rPr>
            </w:pPr>
            <w:proofErr w:type="spellStart"/>
            <w:r w:rsidRPr="00E81FDE">
              <w:rPr>
                <w:rFonts w:ascii="Garamond" w:hAnsi="Garamond"/>
                <w:sz w:val="20"/>
                <w:szCs w:val="20"/>
                <w:lang w:val="es-ES"/>
              </w:rPr>
              <w:t>Calif</w:t>
            </w:r>
            <w:proofErr w:type="spellEnd"/>
            <w:r w:rsidR="00EC1F15" w:rsidRPr="00E81FDE">
              <w:rPr>
                <w:rFonts w:ascii="Garamond" w:hAnsi="Garamond"/>
                <w:sz w:val="20"/>
                <w:szCs w:val="20"/>
                <w:lang w:val="es-ES"/>
              </w:rPr>
              <w:t>.</w:t>
            </w:r>
          </w:p>
        </w:tc>
      </w:tr>
    </w:tbl>
    <w:p w14:paraId="3C08565B" w14:textId="77777777" w:rsidR="00EC1F15" w:rsidRPr="00E81FDE" w:rsidRDefault="00EC1F15" w:rsidP="00EC1F15">
      <w:pPr>
        <w:jc w:val="both"/>
        <w:rPr>
          <w:rFonts w:ascii="Garamond" w:hAnsi="Garamond"/>
          <w:sz w:val="22"/>
          <w:szCs w:val="22"/>
          <w:lang w:val="es-ES"/>
        </w:rPr>
      </w:pPr>
      <w:r w:rsidRPr="00E81FDE">
        <w:rPr>
          <w:rFonts w:ascii="Garamond" w:hAnsi="Garamond"/>
          <w:sz w:val="22"/>
          <w:szCs w:val="22"/>
          <w:lang w:val="es-ES"/>
        </w:rPr>
        <w:t>INSTRUCCIONES:</w:t>
      </w:r>
    </w:p>
    <w:p w14:paraId="26E5AF49" w14:textId="20A54F5D" w:rsidR="00EC1F15" w:rsidRPr="00E81FDE" w:rsidRDefault="00EC1F15" w:rsidP="00EC1F1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s-ES"/>
        </w:rPr>
      </w:pPr>
      <w:r w:rsidRPr="00E81FDE">
        <w:rPr>
          <w:rFonts w:ascii="Garamond" w:hAnsi="Garamond"/>
          <w:sz w:val="22"/>
          <w:szCs w:val="22"/>
          <w:lang w:val="es-ES"/>
        </w:rPr>
        <w:t>Forme equipos de trabajo de entre 3 y 5 personas.</w:t>
      </w:r>
      <w:r w:rsidR="00EF5679">
        <w:rPr>
          <w:rFonts w:ascii="Garamond" w:hAnsi="Garamond"/>
          <w:sz w:val="22"/>
          <w:szCs w:val="22"/>
          <w:lang w:val="es-ES"/>
        </w:rPr>
        <w:t xml:space="preserve"> Si existen inconvenientes para trabajar en línea, pueden de manera excepcional trabajar de manera individual, recuerde que puede utilizar google drive y hacer los cambios en línea o cada una se encarga de un indicador y una integrante gráfica, pueden enviarse fotografías entre ustedes de los avances.</w:t>
      </w:r>
    </w:p>
    <w:p w14:paraId="54824F45" w14:textId="46DCCE2B" w:rsidR="00EC1F15" w:rsidRDefault="00EC1F15" w:rsidP="00EC1F1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s-ES"/>
        </w:rPr>
      </w:pPr>
      <w:r w:rsidRPr="00E81FDE">
        <w:rPr>
          <w:rFonts w:ascii="Garamond" w:hAnsi="Garamond"/>
          <w:sz w:val="22"/>
          <w:szCs w:val="22"/>
          <w:lang w:val="es-ES"/>
        </w:rPr>
        <w:t>Cada grupo deberá confeccionar una línea de tiempo</w:t>
      </w:r>
      <w:r w:rsidR="002E5E46">
        <w:rPr>
          <w:rFonts w:ascii="Garamond" w:hAnsi="Garamond"/>
          <w:sz w:val="22"/>
          <w:szCs w:val="22"/>
          <w:lang w:val="es-ES"/>
        </w:rPr>
        <w:t xml:space="preserve"> sobre la segunda mitad del siglo XX</w:t>
      </w:r>
      <w:r w:rsidR="00167259">
        <w:rPr>
          <w:rFonts w:ascii="Garamond" w:hAnsi="Garamond"/>
          <w:sz w:val="22"/>
          <w:szCs w:val="22"/>
          <w:lang w:val="es-ES"/>
        </w:rPr>
        <w:t xml:space="preserve"> en Chile </w:t>
      </w:r>
      <w:r w:rsidR="00CD6135">
        <w:rPr>
          <w:rFonts w:ascii="Garamond" w:hAnsi="Garamond"/>
          <w:sz w:val="22"/>
          <w:szCs w:val="22"/>
          <w:lang w:val="es-ES"/>
        </w:rPr>
        <w:t xml:space="preserve">(1958 a 1973) </w:t>
      </w:r>
      <w:r w:rsidR="00167259">
        <w:rPr>
          <w:rFonts w:ascii="Garamond" w:hAnsi="Garamond"/>
          <w:sz w:val="22"/>
          <w:szCs w:val="22"/>
          <w:lang w:val="es-ES"/>
        </w:rPr>
        <w:t>y su simultaneidad con los sucesos a nivel mundial</w:t>
      </w:r>
      <w:r w:rsidR="004D2ECF">
        <w:rPr>
          <w:rFonts w:ascii="Garamond" w:hAnsi="Garamond"/>
          <w:sz w:val="22"/>
          <w:szCs w:val="22"/>
          <w:lang w:val="es-ES"/>
        </w:rPr>
        <w:t>, no olvide utilizar el material didáctico que también esta anclado en la página (</w:t>
      </w:r>
      <w:proofErr w:type="spellStart"/>
      <w:r w:rsidR="004D2ECF">
        <w:rPr>
          <w:rFonts w:ascii="Garamond" w:hAnsi="Garamond"/>
          <w:sz w:val="22"/>
          <w:szCs w:val="22"/>
          <w:lang w:val="es-ES"/>
        </w:rPr>
        <w:t>power</w:t>
      </w:r>
      <w:proofErr w:type="spellEnd"/>
      <w:r w:rsidR="004D2ECF"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 w:rsidR="004D2ECF">
        <w:rPr>
          <w:rFonts w:ascii="Garamond" w:hAnsi="Garamond"/>
          <w:sz w:val="22"/>
          <w:szCs w:val="22"/>
          <w:lang w:val="es-ES"/>
        </w:rPr>
        <w:t>point</w:t>
      </w:r>
      <w:proofErr w:type="spellEnd"/>
      <w:r w:rsidR="004D2ECF">
        <w:rPr>
          <w:rFonts w:ascii="Garamond" w:hAnsi="Garamond"/>
          <w:sz w:val="22"/>
          <w:szCs w:val="22"/>
          <w:lang w:val="es-ES"/>
        </w:rPr>
        <w:t>) y los videos que son un material complementario a la confección de la línea de tiempo.</w:t>
      </w:r>
    </w:p>
    <w:p w14:paraId="2627FC69" w14:textId="37A2A1A1" w:rsidR="0034538C" w:rsidRPr="003F0D68" w:rsidRDefault="0034538C" w:rsidP="00EC1F15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Dispone de </w:t>
      </w:r>
      <w:r w:rsidR="005339DA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r w:rsidR="003F0D68" w:rsidRPr="003F0D68">
        <w:rPr>
          <w:rFonts w:ascii="Garamond" w:hAnsi="Garamond"/>
          <w:color w:val="000000" w:themeColor="text1"/>
          <w:sz w:val="22"/>
          <w:szCs w:val="22"/>
          <w:lang w:val="es-ES"/>
        </w:rPr>
        <w:t>dos semanas en su casa para subir su trabajo a la plataforma Liceo 1 virtual.</w:t>
      </w:r>
      <w:r w:rsidR="005339DA" w:rsidRPr="003F0D68">
        <w:rPr>
          <w:rFonts w:ascii="Garamond" w:hAnsi="Garamond"/>
          <w:color w:val="000000" w:themeColor="text1"/>
          <w:sz w:val="22"/>
          <w:szCs w:val="22"/>
          <w:lang w:val="es-ES"/>
        </w:rPr>
        <w:t xml:space="preserve"> </w:t>
      </w:r>
      <w:r w:rsidR="00FE1CAE">
        <w:rPr>
          <w:rFonts w:ascii="Garamond" w:hAnsi="Garamond"/>
          <w:color w:val="000000" w:themeColor="text1"/>
          <w:sz w:val="22"/>
          <w:szCs w:val="22"/>
          <w:lang w:val="es-ES"/>
        </w:rPr>
        <w:t xml:space="preserve">La entrega de su trabajo al buzón de tareas de cada profesor será el 8 de abril. </w:t>
      </w:r>
    </w:p>
    <w:p w14:paraId="670B02A9" w14:textId="53E2745E" w:rsidR="0034538C" w:rsidRPr="00E81FDE" w:rsidRDefault="0034538C" w:rsidP="00EC1F1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La entrega fuera de plazo implicará que se evalúe con 80</w:t>
      </w:r>
      <w:r w:rsidR="006514CC">
        <w:rPr>
          <w:rFonts w:ascii="Garamond" w:hAnsi="Garamond"/>
          <w:sz w:val="22"/>
          <w:szCs w:val="22"/>
          <w:lang w:val="es-ES"/>
        </w:rPr>
        <w:t>% de exigencia</w:t>
      </w:r>
      <w:r w:rsidR="003F0D68">
        <w:rPr>
          <w:rFonts w:ascii="Garamond" w:hAnsi="Garamond"/>
          <w:sz w:val="22"/>
          <w:szCs w:val="22"/>
          <w:lang w:val="es-ES"/>
        </w:rPr>
        <w:t>.</w:t>
      </w:r>
    </w:p>
    <w:p w14:paraId="3C649F8E" w14:textId="5A46385E" w:rsidR="00C82961" w:rsidRDefault="003D4A0B" w:rsidP="00EC1F1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lastRenderedPageBreak/>
        <w:t>La línea de tiempo debe confeccionarse en Word insertando cuadros de texto y formas</w:t>
      </w:r>
      <w:r w:rsidR="006174AD">
        <w:rPr>
          <w:rFonts w:ascii="Garamond" w:hAnsi="Garamond"/>
          <w:sz w:val="22"/>
          <w:szCs w:val="22"/>
          <w:lang w:val="es-ES"/>
        </w:rPr>
        <w:t>( líneas y formas básicas)</w:t>
      </w:r>
      <w:r>
        <w:rPr>
          <w:rFonts w:ascii="Garamond" w:hAnsi="Garamond"/>
          <w:sz w:val="22"/>
          <w:szCs w:val="22"/>
          <w:lang w:val="es-ES"/>
        </w:rPr>
        <w:t xml:space="preserve"> para cada elementos solicitados, no olvides también utilizar colores para distinguir entre gobiernos, características, permanencias-cambios, simultaneidad y elementos proyectados en la actualidad</w:t>
      </w:r>
      <w:r w:rsidR="00D407F4">
        <w:rPr>
          <w:rFonts w:ascii="Garamond" w:hAnsi="Garamond"/>
          <w:sz w:val="22"/>
          <w:szCs w:val="22"/>
          <w:lang w:val="es-ES"/>
        </w:rPr>
        <w:t xml:space="preserve"> </w:t>
      </w:r>
      <w:r w:rsidR="00C82961" w:rsidRPr="00C82961">
        <w:rPr>
          <w:rFonts w:ascii="Garamond" w:hAnsi="Garamond"/>
          <w:sz w:val="22"/>
          <w:szCs w:val="22"/>
          <w:lang w:val="es-ES"/>
        </w:rPr>
        <w:t>(cuida que los colores que utilizar</w:t>
      </w:r>
      <w:r w:rsidR="00C82961">
        <w:rPr>
          <w:rFonts w:ascii="Garamond" w:hAnsi="Garamond"/>
          <w:sz w:val="22"/>
          <w:szCs w:val="22"/>
          <w:lang w:val="es-ES"/>
        </w:rPr>
        <w:t>ás diferencien cada elemento solicitado con claridad)</w:t>
      </w:r>
    </w:p>
    <w:p w14:paraId="2DB46170" w14:textId="77777777" w:rsidR="0022124C" w:rsidRPr="00E81FDE" w:rsidRDefault="0022124C" w:rsidP="00EC1F1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2"/>
          <w:szCs w:val="22"/>
          <w:lang w:val="es-ES"/>
        </w:rPr>
      </w:pPr>
      <w:r w:rsidRPr="00E81FDE">
        <w:rPr>
          <w:rFonts w:ascii="Garamond" w:hAnsi="Garamond"/>
          <w:sz w:val="22"/>
          <w:szCs w:val="22"/>
          <w:lang w:val="es-ES"/>
        </w:rPr>
        <w:t>La línea de tiempo debe considerar los siguientes elementos a evaluar.</w:t>
      </w:r>
    </w:p>
    <w:p w14:paraId="7C0AD0C3" w14:textId="34487269" w:rsidR="0022124C" w:rsidRPr="003F0D68" w:rsidRDefault="0022124C" w:rsidP="0022124C">
      <w:pPr>
        <w:pStyle w:val="Prrafodelista"/>
        <w:numPr>
          <w:ilvl w:val="1"/>
          <w:numId w:val="1"/>
        </w:numPr>
        <w:jc w:val="both"/>
        <w:rPr>
          <w:rFonts w:ascii="Garamond" w:hAnsi="Garamond"/>
          <w:b/>
          <w:sz w:val="22"/>
          <w:szCs w:val="22"/>
          <w:lang w:val="es-ES"/>
        </w:rPr>
      </w:pPr>
      <w:r w:rsidRPr="00E81FDE">
        <w:rPr>
          <w:rFonts w:ascii="Garamond" w:hAnsi="Garamond"/>
          <w:sz w:val="22"/>
          <w:szCs w:val="22"/>
          <w:lang w:val="es-ES"/>
        </w:rPr>
        <w:t>Identificar elementos característicos de cada etapa, describirlos y representarlos utilizando imágenes y textos.</w:t>
      </w:r>
      <w:r w:rsidR="003D4A0B">
        <w:rPr>
          <w:rFonts w:ascii="Garamond" w:hAnsi="Garamond"/>
          <w:sz w:val="22"/>
          <w:szCs w:val="22"/>
          <w:lang w:val="es-ES"/>
        </w:rPr>
        <w:t xml:space="preserve"> </w:t>
      </w:r>
      <w:r w:rsidR="003D4A0B" w:rsidRPr="003F0D68">
        <w:rPr>
          <w:rFonts w:ascii="Garamond" w:hAnsi="Garamond"/>
          <w:b/>
          <w:sz w:val="22"/>
          <w:szCs w:val="22"/>
          <w:lang w:val="es-ES"/>
        </w:rPr>
        <w:t>(cuida que las imágenes sean legibles, significativas y representen el período</w:t>
      </w:r>
      <w:r w:rsidR="003F0D68" w:rsidRPr="003F0D68">
        <w:rPr>
          <w:rFonts w:ascii="Garamond" w:hAnsi="Garamond"/>
          <w:b/>
          <w:sz w:val="22"/>
          <w:szCs w:val="22"/>
          <w:lang w:val="es-ES"/>
        </w:rPr>
        <w:t>)</w:t>
      </w:r>
      <w:r w:rsidR="003D4A0B" w:rsidRPr="003F0D68">
        <w:rPr>
          <w:rFonts w:ascii="Garamond" w:hAnsi="Garamond"/>
          <w:b/>
          <w:sz w:val="22"/>
          <w:szCs w:val="22"/>
          <w:lang w:val="es-ES"/>
        </w:rPr>
        <w:t xml:space="preserve"> </w:t>
      </w:r>
    </w:p>
    <w:p w14:paraId="76A66E59" w14:textId="3A3B193B" w:rsidR="00733B59" w:rsidRPr="00733B59" w:rsidRDefault="0022124C" w:rsidP="00733B59">
      <w:pPr>
        <w:pStyle w:val="Prrafodelista"/>
        <w:numPr>
          <w:ilvl w:val="1"/>
          <w:numId w:val="1"/>
        </w:numPr>
        <w:jc w:val="both"/>
        <w:rPr>
          <w:rFonts w:ascii="Garamond" w:hAnsi="Garamond"/>
          <w:sz w:val="22"/>
          <w:szCs w:val="22"/>
          <w:lang w:val="es-ES"/>
        </w:rPr>
      </w:pPr>
      <w:r w:rsidRPr="00E81FDE">
        <w:rPr>
          <w:rFonts w:ascii="Garamond" w:hAnsi="Garamond"/>
          <w:sz w:val="22"/>
          <w:szCs w:val="22"/>
          <w:lang w:val="es-ES"/>
        </w:rPr>
        <w:t>Identificar elementos de continuidad y cambio entre las distintas etapas.</w:t>
      </w:r>
    </w:p>
    <w:p w14:paraId="4DEE3C7C" w14:textId="77777777" w:rsidR="0022124C" w:rsidRPr="00E81FDE" w:rsidRDefault="00245D68" w:rsidP="0022124C">
      <w:pPr>
        <w:pStyle w:val="Prrafodelista"/>
        <w:numPr>
          <w:ilvl w:val="1"/>
          <w:numId w:val="1"/>
        </w:numPr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Identificar simultaneidad entre los hechos en Chile y en el Mundo.</w:t>
      </w:r>
    </w:p>
    <w:p w14:paraId="4793392A" w14:textId="5F4897CF" w:rsidR="0022124C" w:rsidRDefault="0022124C" w:rsidP="0022124C">
      <w:pPr>
        <w:pStyle w:val="Prrafodelista"/>
        <w:numPr>
          <w:ilvl w:val="1"/>
          <w:numId w:val="1"/>
        </w:numPr>
        <w:jc w:val="both"/>
        <w:rPr>
          <w:rFonts w:ascii="Garamond" w:hAnsi="Garamond"/>
          <w:sz w:val="22"/>
          <w:szCs w:val="22"/>
          <w:lang w:val="es-ES"/>
        </w:rPr>
      </w:pPr>
      <w:r w:rsidRPr="00E81FDE">
        <w:rPr>
          <w:rFonts w:ascii="Garamond" w:hAnsi="Garamond"/>
          <w:sz w:val="22"/>
          <w:szCs w:val="22"/>
          <w:lang w:val="es-ES"/>
        </w:rPr>
        <w:t>Proporcionalidad entre el tiempo abarcado y el área de la línea de tiempo.</w:t>
      </w:r>
    </w:p>
    <w:p w14:paraId="7EF4BA8F" w14:textId="01DF7CD3" w:rsidR="009F081F" w:rsidRPr="00C82961" w:rsidRDefault="009F081F" w:rsidP="00137CA6">
      <w:pPr>
        <w:pStyle w:val="Prrafodelista"/>
        <w:numPr>
          <w:ilvl w:val="1"/>
          <w:numId w:val="1"/>
        </w:numPr>
        <w:jc w:val="both"/>
        <w:rPr>
          <w:rFonts w:ascii="Garamond" w:hAnsi="Garamond"/>
          <w:color w:val="000000" w:themeColor="text1"/>
          <w:sz w:val="22"/>
          <w:szCs w:val="22"/>
          <w:lang w:val="es-ES"/>
        </w:rPr>
      </w:pPr>
      <w:r w:rsidRPr="00C82961">
        <w:rPr>
          <w:rFonts w:ascii="Garamond" w:hAnsi="Garamond"/>
          <w:color w:val="000000" w:themeColor="text1"/>
          <w:sz w:val="22"/>
          <w:szCs w:val="22"/>
          <w:lang w:val="es-ES"/>
        </w:rPr>
        <w:t xml:space="preserve">Al menos un elemento de cada etapa </w:t>
      </w:r>
      <w:r w:rsidR="00137CA6" w:rsidRPr="00C82961">
        <w:rPr>
          <w:rFonts w:ascii="Garamond" w:hAnsi="Garamond"/>
          <w:color w:val="000000" w:themeColor="text1"/>
          <w:sz w:val="22"/>
          <w:szCs w:val="22"/>
          <w:lang w:val="es-ES"/>
        </w:rPr>
        <w:t xml:space="preserve">que se proyecta hasta </w:t>
      </w:r>
      <w:r w:rsidRPr="00C82961">
        <w:rPr>
          <w:rFonts w:ascii="Garamond" w:hAnsi="Garamond"/>
          <w:color w:val="000000" w:themeColor="text1"/>
          <w:sz w:val="22"/>
          <w:szCs w:val="22"/>
          <w:lang w:val="es-ES"/>
        </w:rPr>
        <w:t>la actualidad</w:t>
      </w:r>
      <w:r w:rsidR="00137CA6" w:rsidRPr="00C82961">
        <w:rPr>
          <w:rFonts w:ascii="Garamond" w:hAnsi="Garamond"/>
          <w:color w:val="000000" w:themeColor="text1"/>
          <w:sz w:val="22"/>
          <w:szCs w:val="22"/>
          <w:lang w:val="es-ES"/>
        </w:rPr>
        <w:t xml:space="preserve"> (</w:t>
      </w:r>
      <w:r w:rsidR="00C82961" w:rsidRPr="00C82961">
        <w:rPr>
          <w:rFonts w:ascii="Garamond" w:hAnsi="Garamond"/>
          <w:color w:val="000000" w:themeColor="text1"/>
          <w:sz w:val="22"/>
          <w:szCs w:val="22"/>
          <w:lang w:val="es-ES"/>
        </w:rPr>
        <w:t>guíate respondiendo esta pregunta:</w:t>
      </w:r>
      <w:r w:rsidR="00137CA6" w:rsidRPr="00C82961">
        <w:rPr>
          <w:rFonts w:ascii="Garamond" w:hAnsi="Garamond"/>
          <w:color w:val="000000" w:themeColor="text1"/>
          <w:sz w:val="22"/>
          <w:szCs w:val="22"/>
          <w:lang w:val="es-ES"/>
        </w:rPr>
        <w:t xml:space="preserve">¿Qué procesos o </w:t>
      </w:r>
      <w:r w:rsidR="00C82961" w:rsidRPr="00C82961">
        <w:rPr>
          <w:rFonts w:ascii="Garamond" w:hAnsi="Garamond"/>
          <w:color w:val="000000" w:themeColor="text1"/>
          <w:sz w:val="22"/>
          <w:szCs w:val="22"/>
          <w:lang w:val="es-ES"/>
        </w:rPr>
        <w:t>hechos históricos del perí</w:t>
      </w:r>
      <w:r w:rsidR="00137CA6" w:rsidRPr="00C82961">
        <w:rPr>
          <w:rFonts w:ascii="Garamond" w:hAnsi="Garamond"/>
          <w:color w:val="000000" w:themeColor="text1"/>
          <w:sz w:val="22"/>
          <w:szCs w:val="22"/>
          <w:lang w:val="es-ES"/>
        </w:rPr>
        <w:t>odo tienen significancia o repercuten hasta la actualidad?)</w:t>
      </w:r>
    </w:p>
    <w:p w14:paraId="73280364" w14:textId="77777777" w:rsidR="003F0D68" w:rsidRPr="00E81FDE" w:rsidRDefault="003F0D68" w:rsidP="003F0D68">
      <w:pPr>
        <w:pStyle w:val="Prrafodelista"/>
        <w:ind w:left="1440"/>
        <w:jc w:val="both"/>
        <w:rPr>
          <w:rFonts w:ascii="Garamond" w:hAnsi="Garamond"/>
          <w:sz w:val="22"/>
          <w:szCs w:val="22"/>
          <w:lang w:val="es-ES"/>
        </w:rPr>
      </w:pPr>
    </w:p>
    <w:p w14:paraId="0C75CBC2" w14:textId="55DC519F" w:rsidR="00733B59" w:rsidRDefault="003F0D68" w:rsidP="003F0D68">
      <w:pPr>
        <w:rPr>
          <w:rFonts w:ascii="Garamond" w:eastAsia="Times New Roman" w:hAnsi="Garamond" w:cs="Times New Roman"/>
          <w:sz w:val="22"/>
          <w:szCs w:val="22"/>
          <w:lang w:val="es-ES_tradnl" w:eastAsia="es-ES_tradnl"/>
        </w:rPr>
      </w:pPr>
      <w:r w:rsidRPr="003F0D68">
        <w:rPr>
          <w:rFonts w:ascii="Garamond" w:hAnsi="Garamond"/>
          <w:sz w:val="22"/>
          <w:szCs w:val="22"/>
          <w:lang w:val="es-ES"/>
        </w:rPr>
        <w:t>Entrega: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r w:rsidRPr="003F0D68">
        <w:rPr>
          <w:rFonts w:ascii="Garamond" w:hAnsi="Garamond"/>
          <w:sz w:val="22"/>
          <w:szCs w:val="22"/>
          <w:lang w:val="es-ES"/>
        </w:rPr>
        <w:t>El trabajo debe subirlo a la página del liceo</w:t>
      </w:r>
      <w:r w:rsidRPr="003F0D6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val="es-ES_tradnl" w:eastAsia="es-ES_tradnl"/>
        </w:rPr>
        <w:t> </w:t>
      </w:r>
      <w:r w:rsidR="00FE1CAE">
        <w:fldChar w:fldCharType="begin"/>
      </w:r>
      <w:r w:rsidR="00FE1CAE">
        <w:instrText xml:space="preserve"> HYPERLINK "http://liceo1.cl/" \t "_blank" </w:instrText>
      </w:r>
      <w:r w:rsidR="00FE1CAE">
        <w:fldChar w:fldCharType="separate"/>
      </w:r>
      <w:r w:rsidRPr="003F0D68">
        <w:rPr>
          <w:rFonts w:ascii="Garamond" w:eastAsia="Times New Roman" w:hAnsi="Garamond" w:cs="Arial"/>
          <w:color w:val="1155CC"/>
          <w:sz w:val="22"/>
          <w:szCs w:val="22"/>
          <w:u w:val="single"/>
          <w:lang w:val="es-ES_tradnl" w:eastAsia="es-ES_tradnl"/>
        </w:rPr>
        <w:t>http://liceo1.cl</w:t>
      </w:r>
      <w:r w:rsidR="00FE1CAE">
        <w:rPr>
          <w:rFonts w:ascii="Garamond" w:eastAsia="Times New Roman" w:hAnsi="Garamond" w:cs="Arial"/>
          <w:color w:val="1155CC"/>
          <w:sz w:val="22"/>
          <w:szCs w:val="22"/>
          <w:u w:val="single"/>
          <w:lang w:val="es-ES_tradnl" w:eastAsia="es-ES_tradnl"/>
        </w:rPr>
        <w:fldChar w:fldCharType="end"/>
      </w:r>
      <w:r w:rsidRPr="003F0D68">
        <w:rPr>
          <w:rFonts w:ascii="Garamond" w:eastAsia="Times New Roman" w:hAnsi="Garamond" w:cs="Times New Roman"/>
          <w:sz w:val="22"/>
          <w:szCs w:val="22"/>
          <w:lang w:val="es-ES_tradnl" w:eastAsia="es-ES_tradnl"/>
        </w:rPr>
        <w:t xml:space="preserve"> e ingresar a liceo 1 virtual _ </w:t>
      </w:r>
      <w:proofErr w:type="spellStart"/>
      <w:r w:rsidRPr="003F0D68">
        <w:rPr>
          <w:rFonts w:ascii="Garamond" w:eastAsia="Times New Roman" w:hAnsi="Garamond" w:cs="Times New Roman"/>
          <w:sz w:val="22"/>
          <w:szCs w:val="22"/>
          <w:lang w:val="es-ES_tradnl" w:eastAsia="es-ES_tradnl"/>
        </w:rPr>
        <w:t>asignatura_nive</w:t>
      </w:r>
      <w:r>
        <w:rPr>
          <w:rFonts w:ascii="Garamond" w:eastAsia="Times New Roman" w:hAnsi="Garamond" w:cs="Times New Roman"/>
          <w:sz w:val="22"/>
          <w:szCs w:val="22"/>
          <w:lang w:val="es-ES_tradnl" w:eastAsia="es-ES_tradnl"/>
        </w:rPr>
        <w:t>l</w:t>
      </w:r>
      <w:proofErr w:type="spellEnd"/>
      <w:r>
        <w:rPr>
          <w:rFonts w:ascii="Garamond" w:eastAsia="Times New Roman" w:hAnsi="Garamond" w:cs="Times New Roman"/>
          <w:sz w:val="22"/>
          <w:szCs w:val="22"/>
          <w:lang w:val="es-ES_tradnl" w:eastAsia="es-ES_tradnl"/>
        </w:rPr>
        <w:t xml:space="preserve">. El plazo de entrega </w:t>
      </w:r>
      <w:r w:rsidR="00FE1CAE">
        <w:rPr>
          <w:rFonts w:ascii="Garamond" w:eastAsia="Times New Roman" w:hAnsi="Garamond" w:cs="Times New Roman"/>
          <w:sz w:val="22"/>
          <w:szCs w:val="22"/>
          <w:lang w:val="es-ES_tradnl" w:eastAsia="es-ES_tradnl"/>
        </w:rPr>
        <w:t>será para el día 8 de abril.</w:t>
      </w:r>
      <w:bookmarkStart w:id="0" w:name="_GoBack"/>
      <w:bookmarkEnd w:id="0"/>
    </w:p>
    <w:p w14:paraId="5D0E3484" w14:textId="2DD35E6B" w:rsidR="007F0325" w:rsidRPr="00C82961" w:rsidRDefault="007F0325" w:rsidP="003F0D68">
      <w:pPr>
        <w:rPr>
          <w:rFonts w:ascii="Garamond" w:eastAsia="Times New Roman" w:hAnsi="Garamond" w:cs="Times New Roman"/>
          <w:sz w:val="22"/>
          <w:szCs w:val="22"/>
          <w:lang w:val="es-ES_tradnl" w:eastAsia="es-ES_tradnl"/>
        </w:rPr>
      </w:pPr>
      <w:r w:rsidRPr="00C82961">
        <w:rPr>
          <w:rFonts w:ascii="Garamond" w:eastAsia="Times New Roman" w:hAnsi="Garamond" w:cs="Times New Roman"/>
          <w:sz w:val="22"/>
          <w:szCs w:val="22"/>
          <w:lang w:val="es-ES_tradnl" w:eastAsia="es-ES_tradnl"/>
        </w:rPr>
        <w:t xml:space="preserve">Link para ideas: estos link son sugerencias para la forma, pero no representan lo que usted debe hacer en contenido, tampoco en elementos solicitados. </w:t>
      </w:r>
    </w:p>
    <w:p w14:paraId="453645A6" w14:textId="3C29B76D" w:rsidR="00E81FDE" w:rsidRPr="00C82961" w:rsidRDefault="00FE1CAE" w:rsidP="0022124C">
      <w:pPr>
        <w:jc w:val="both"/>
        <w:rPr>
          <w:rFonts w:ascii="Garamond" w:hAnsi="Garamond"/>
          <w:sz w:val="22"/>
          <w:szCs w:val="22"/>
          <w:lang w:val="es-ES"/>
        </w:rPr>
      </w:pPr>
      <w:hyperlink r:id="rId8" w:history="1">
        <w:r w:rsidR="007F0325" w:rsidRPr="00C82961">
          <w:rPr>
            <w:rStyle w:val="Hipervnculo"/>
            <w:rFonts w:ascii="Garamond" w:hAnsi="Garamond"/>
            <w:sz w:val="22"/>
            <w:szCs w:val="22"/>
            <w:lang w:val="es-ES"/>
          </w:rPr>
          <w:t>https://images.app.goo.gl/PxBxeRdNpjvkXjLw6</w:t>
        </w:r>
      </w:hyperlink>
    </w:p>
    <w:p w14:paraId="276EA5DE" w14:textId="66551E73" w:rsidR="007F0325" w:rsidRPr="00C82961" w:rsidRDefault="00FE1CAE" w:rsidP="0022124C">
      <w:pPr>
        <w:jc w:val="both"/>
        <w:rPr>
          <w:rFonts w:ascii="Garamond" w:hAnsi="Garamond"/>
          <w:sz w:val="22"/>
          <w:szCs w:val="22"/>
          <w:lang w:val="es-ES"/>
        </w:rPr>
      </w:pPr>
      <w:hyperlink r:id="rId9" w:history="1">
        <w:r w:rsidR="007F0325" w:rsidRPr="00C82961">
          <w:rPr>
            <w:rStyle w:val="Hipervnculo"/>
            <w:rFonts w:ascii="Garamond" w:hAnsi="Garamond"/>
            <w:sz w:val="22"/>
            <w:szCs w:val="22"/>
            <w:lang w:val="es-ES"/>
          </w:rPr>
          <w:t>https://images.app.goo.gl/YKGGk1A2xmTPC2mcA</w:t>
        </w:r>
      </w:hyperlink>
    </w:p>
    <w:p w14:paraId="75E869CC" w14:textId="5B8105DD" w:rsidR="007F0325" w:rsidRPr="00C82961" w:rsidRDefault="00FE1CAE" w:rsidP="007F0325">
      <w:pPr>
        <w:rPr>
          <w:rFonts w:ascii="Garamond" w:eastAsia="Times New Roman" w:hAnsi="Garamond" w:cs="Times New Roman"/>
          <w:sz w:val="22"/>
          <w:szCs w:val="22"/>
          <w:lang w:val="es-ES_tradnl" w:eastAsia="es-ES_tradnl"/>
        </w:rPr>
      </w:pPr>
      <w:r>
        <w:fldChar w:fldCharType="begin"/>
      </w:r>
      <w:r>
        <w:instrText xml:space="preserve"> HYPERLINK "https://images.app.goo.gl/2NNnUuLyxZCntt868" \t "_blank" </w:instrText>
      </w:r>
      <w:r>
        <w:fldChar w:fldCharType="separate"/>
      </w:r>
      <w:r w:rsidR="007F0325" w:rsidRPr="00C82961">
        <w:rPr>
          <w:rFonts w:ascii="Garamond" w:eastAsia="Times New Roman" w:hAnsi="Garamond" w:cs="Times New Roman"/>
          <w:color w:val="0000FF"/>
          <w:sz w:val="22"/>
          <w:szCs w:val="22"/>
          <w:shd w:val="clear" w:color="auto" w:fill="FFFFFF"/>
          <w:lang w:val="es-ES_tradnl" w:eastAsia="es-ES_tradnl"/>
        </w:rPr>
        <w:t>https://images.app.goo.gl/2NNnUuLyxZCntt868</w:t>
      </w:r>
      <w:r>
        <w:rPr>
          <w:rFonts w:ascii="Garamond" w:eastAsia="Times New Roman" w:hAnsi="Garamond" w:cs="Times New Roman"/>
          <w:color w:val="0000FF"/>
          <w:sz w:val="22"/>
          <w:szCs w:val="22"/>
          <w:shd w:val="clear" w:color="auto" w:fill="FFFFFF"/>
          <w:lang w:val="es-ES_tradnl" w:eastAsia="es-ES_tradnl"/>
        </w:rPr>
        <w:fldChar w:fldCharType="end"/>
      </w:r>
    </w:p>
    <w:p w14:paraId="7FCAE273" w14:textId="77777777" w:rsidR="007F0325" w:rsidRPr="00C82961" w:rsidRDefault="007F0325" w:rsidP="007F0325">
      <w:pPr>
        <w:rPr>
          <w:rFonts w:ascii="Times New Roman" w:eastAsia="Times New Roman" w:hAnsi="Times New Roman" w:cs="Times New Roman"/>
          <w:color w:val="000000" w:themeColor="text1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4"/>
        <w:gridCol w:w="2789"/>
        <w:gridCol w:w="2977"/>
        <w:gridCol w:w="2551"/>
        <w:gridCol w:w="2835"/>
      </w:tblGrid>
      <w:tr w:rsidR="00C82961" w:rsidRPr="00C82961" w14:paraId="6A4FFBB1" w14:textId="77777777" w:rsidTr="00B833E1">
        <w:trPr>
          <w:trHeight w:val="223"/>
        </w:trPr>
        <w:tc>
          <w:tcPr>
            <w:tcW w:w="1884" w:type="dxa"/>
          </w:tcPr>
          <w:p w14:paraId="7E631F5E" w14:textId="77777777" w:rsidR="00B833E1" w:rsidRPr="00C82961" w:rsidRDefault="00B833E1" w:rsidP="006514CC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  <w:p w14:paraId="34D62220" w14:textId="3BB75275" w:rsidR="00245D68" w:rsidRPr="00C82961" w:rsidRDefault="00B833E1" w:rsidP="00B833E1">
            <w:pPr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Indicador-Puntaje </w:t>
            </w:r>
          </w:p>
          <w:p w14:paraId="4E1AD373" w14:textId="4FDB8DA7" w:rsidR="00B833E1" w:rsidRPr="00C82961" w:rsidRDefault="00B833E1" w:rsidP="006514CC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789" w:type="dxa"/>
          </w:tcPr>
          <w:p w14:paraId="762ED1BE" w14:textId="77777777" w:rsidR="00245D68" w:rsidRPr="00C82961" w:rsidRDefault="00245D68" w:rsidP="006514CC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3 p.</w:t>
            </w:r>
          </w:p>
        </w:tc>
        <w:tc>
          <w:tcPr>
            <w:tcW w:w="2977" w:type="dxa"/>
          </w:tcPr>
          <w:p w14:paraId="7D316699" w14:textId="77777777" w:rsidR="00245D68" w:rsidRPr="00C82961" w:rsidRDefault="00245D68" w:rsidP="006514CC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2 p.</w:t>
            </w:r>
          </w:p>
        </w:tc>
        <w:tc>
          <w:tcPr>
            <w:tcW w:w="2551" w:type="dxa"/>
          </w:tcPr>
          <w:p w14:paraId="6B39F018" w14:textId="77777777" w:rsidR="00245D68" w:rsidRPr="00C82961" w:rsidRDefault="00245D68" w:rsidP="006514CC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1 p.</w:t>
            </w:r>
          </w:p>
        </w:tc>
        <w:tc>
          <w:tcPr>
            <w:tcW w:w="2835" w:type="dxa"/>
          </w:tcPr>
          <w:p w14:paraId="28BCB3F1" w14:textId="77777777" w:rsidR="00245D68" w:rsidRPr="00C82961" w:rsidRDefault="00245D68" w:rsidP="006514CC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0 p.</w:t>
            </w:r>
          </w:p>
        </w:tc>
      </w:tr>
      <w:tr w:rsidR="00C82961" w:rsidRPr="00C82961" w14:paraId="175D1A74" w14:textId="77777777" w:rsidTr="00B833E1">
        <w:trPr>
          <w:trHeight w:val="1178"/>
        </w:trPr>
        <w:tc>
          <w:tcPr>
            <w:tcW w:w="1884" w:type="dxa"/>
          </w:tcPr>
          <w:p w14:paraId="197798A9" w14:textId="5E63338D" w:rsidR="00245D68" w:rsidRPr="00C82961" w:rsidRDefault="00245D68" w:rsidP="00923D03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Organización de los gobiernos </w:t>
            </w:r>
            <w:r w:rsidR="00923D0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en la línea de tiempo.</w:t>
            </w:r>
          </w:p>
        </w:tc>
        <w:tc>
          <w:tcPr>
            <w:tcW w:w="2789" w:type="dxa"/>
          </w:tcPr>
          <w:p w14:paraId="1C283954" w14:textId="3340E584" w:rsidR="00245D68" w:rsidRPr="00C82961" w:rsidRDefault="00245D68" w:rsidP="00C164E4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La línea de tiempo presenta correctamente, los 3 gobiernos</w:t>
            </w:r>
            <w:r w:rsidR="00D407F4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chilenos que corresponden al periodo de estudio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, ordenados cronológicamente.</w:t>
            </w:r>
          </w:p>
        </w:tc>
        <w:tc>
          <w:tcPr>
            <w:tcW w:w="2977" w:type="dxa"/>
          </w:tcPr>
          <w:p w14:paraId="4E2C0C41" w14:textId="00C65959" w:rsidR="00245D68" w:rsidRPr="00C82961" w:rsidRDefault="00245D68" w:rsidP="00C164E4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La línea de tiempo presenta correctamente, solo 2 gobiernos</w:t>
            </w:r>
            <w:r w:rsidR="00D407F4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chilenos que corresponden al periodo de estudio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, ordenados cronológicamente.</w:t>
            </w:r>
          </w:p>
        </w:tc>
        <w:tc>
          <w:tcPr>
            <w:tcW w:w="2551" w:type="dxa"/>
          </w:tcPr>
          <w:p w14:paraId="0ADEF10F" w14:textId="1079DDD7" w:rsidR="00245D68" w:rsidRPr="00C82961" w:rsidRDefault="00245D68" w:rsidP="00C164E4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La línea de ti</w:t>
            </w:r>
            <w:r w:rsidR="002A3985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empo presenta correctamente, 1 gobierno</w:t>
            </w:r>
            <w:r w:rsidR="00D407F4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chileno que corresponde al periodo de estudio</w:t>
            </w:r>
            <w:r w:rsidR="002A3985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, ordenado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cronológicamente.</w:t>
            </w:r>
          </w:p>
        </w:tc>
        <w:tc>
          <w:tcPr>
            <w:tcW w:w="2835" w:type="dxa"/>
          </w:tcPr>
          <w:p w14:paraId="25D27EF4" w14:textId="40C6881B" w:rsidR="00245D68" w:rsidRPr="00C82961" w:rsidRDefault="002A3985" w:rsidP="00C164E4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Re</w:t>
            </w:r>
            <w:r w:rsidR="00245D68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sponde de manera incorrecta o no responde</w:t>
            </w:r>
            <w:r w:rsidR="00AB0BC0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C82961" w:rsidRPr="00C82961" w14:paraId="056306DA" w14:textId="77777777" w:rsidTr="00B833E1">
        <w:trPr>
          <w:trHeight w:val="1421"/>
        </w:trPr>
        <w:tc>
          <w:tcPr>
            <w:tcW w:w="1884" w:type="dxa"/>
          </w:tcPr>
          <w:p w14:paraId="69CC9660" w14:textId="1075BEC7" w:rsidR="00245D68" w:rsidRPr="00C82961" w:rsidRDefault="00245D68" w:rsidP="00A6117A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Proporción de las etapas</w:t>
            </w:r>
            <w:r w:rsidR="00923D0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(periodos de cada gobierno</w:t>
            </w:r>
            <w:r w:rsidR="00D407F4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chileno</w:t>
            </w:r>
            <w:r w:rsidR="00923D0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)</w:t>
            </w:r>
            <w:r w:rsidR="00AB0BC0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789" w:type="dxa"/>
          </w:tcPr>
          <w:p w14:paraId="68B1D097" w14:textId="083FCA97" w:rsidR="00245D68" w:rsidRPr="00C82961" w:rsidRDefault="007E36C0" w:rsidP="00245D68">
            <w:pPr>
              <w:rPr>
                <w:color w:val="000000" w:themeColor="text1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Las 3 </w:t>
            </w:r>
            <w:r w:rsidR="00245D68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etapas ocupan un área de la línea de tiempo correctamente proporcional a su extensión temporal</w:t>
            </w:r>
            <w:r w:rsidR="00AB0BC0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977" w:type="dxa"/>
          </w:tcPr>
          <w:p w14:paraId="089C2A65" w14:textId="77777777" w:rsidR="00245D68" w:rsidRPr="00C82961" w:rsidRDefault="00245D68" w:rsidP="00A6117A">
            <w:pPr>
              <w:rPr>
                <w:color w:val="000000" w:themeColor="text1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Solo 2 de las etapas ocupan un área de la línea de tiempo correctamente proporcional a su extensión temporal</w:t>
            </w:r>
          </w:p>
        </w:tc>
        <w:tc>
          <w:tcPr>
            <w:tcW w:w="2551" w:type="dxa"/>
          </w:tcPr>
          <w:p w14:paraId="6A1309A1" w14:textId="77777777" w:rsidR="00245D68" w:rsidRPr="00C82961" w:rsidRDefault="00245D68" w:rsidP="00A6117A">
            <w:pPr>
              <w:rPr>
                <w:color w:val="000000" w:themeColor="text1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Solo 1 de las etapas ocupa un área de la línea de tiempo correctamente proporcional a su extensión temporal</w:t>
            </w:r>
          </w:p>
        </w:tc>
        <w:tc>
          <w:tcPr>
            <w:tcW w:w="2835" w:type="dxa"/>
          </w:tcPr>
          <w:p w14:paraId="77655461" w14:textId="5BA81A2B" w:rsidR="00245D68" w:rsidRPr="00C82961" w:rsidRDefault="00245D68" w:rsidP="00A6117A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Ninguna de las etapas ocupa </w:t>
            </w:r>
            <w:r w:rsidR="00675FEA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un área</w:t>
            </w:r>
            <w:r w:rsidR="007E36C0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de la línea de tiempo </w:t>
            </w:r>
            <w:r w:rsidR="00675FEA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proporcional a su extens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ión</w:t>
            </w:r>
            <w:r w:rsidR="007E36C0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temporal.</w:t>
            </w:r>
          </w:p>
        </w:tc>
      </w:tr>
      <w:tr w:rsidR="00C82961" w:rsidRPr="00C82961" w14:paraId="2E645D99" w14:textId="77777777" w:rsidTr="00B833E1">
        <w:trPr>
          <w:trHeight w:val="1403"/>
        </w:trPr>
        <w:tc>
          <w:tcPr>
            <w:tcW w:w="1884" w:type="dxa"/>
          </w:tcPr>
          <w:p w14:paraId="430A852E" w14:textId="11F7DBC2" w:rsidR="00245D68" w:rsidRPr="00C82961" w:rsidRDefault="00245D68" w:rsidP="0022124C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lastRenderedPageBreak/>
              <w:t>Momento de paso entre las distintas etapas</w:t>
            </w:r>
            <w:r w:rsidR="00D407F4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del periodo chileno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789" w:type="dxa"/>
          </w:tcPr>
          <w:p w14:paraId="05A40118" w14:textId="77777777" w:rsidR="00245D68" w:rsidRPr="00C82961" w:rsidRDefault="00245D68" w:rsidP="0022124C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</w:tcPr>
          <w:p w14:paraId="7FCA9EDA" w14:textId="77777777" w:rsidR="00245D68" w:rsidRPr="00C82961" w:rsidRDefault="00245D68" w:rsidP="00675FEA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Las etapas son separadas, indicando correctamente, a lo menos, los </w:t>
            </w:r>
            <w:r w:rsidR="00675FEA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años de términos e inicios de cada gobierno.</w:t>
            </w:r>
          </w:p>
        </w:tc>
        <w:tc>
          <w:tcPr>
            <w:tcW w:w="2551" w:type="dxa"/>
          </w:tcPr>
          <w:p w14:paraId="1B3D06AF" w14:textId="04F1CC78" w:rsidR="00245D68" w:rsidRPr="00C82961" w:rsidRDefault="00675FEA" w:rsidP="00675FEA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Las etapas son separadas, no indica todos los años de términos e inicios de cada gobierno</w:t>
            </w:r>
            <w:r w:rsidR="007E36C0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o están algunas incorrectas.</w:t>
            </w:r>
          </w:p>
        </w:tc>
        <w:tc>
          <w:tcPr>
            <w:tcW w:w="2835" w:type="dxa"/>
          </w:tcPr>
          <w:p w14:paraId="0F363A39" w14:textId="41D3B41E" w:rsidR="00245D68" w:rsidRPr="00C82961" w:rsidRDefault="007E36C0" w:rsidP="0022124C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Las estudiantes no hacen</w:t>
            </w:r>
            <w:r w:rsidR="00245D68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las separaciones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o están todas incorrectas.</w:t>
            </w:r>
          </w:p>
        </w:tc>
      </w:tr>
      <w:tr w:rsidR="00C82961" w:rsidRPr="00C82961" w14:paraId="60B2687B" w14:textId="77777777" w:rsidTr="00B833E1">
        <w:trPr>
          <w:trHeight w:val="1178"/>
        </w:trPr>
        <w:tc>
          <w:tcPr>
            <w:tcW w:w="1884" w:type="dxa"/>
          </w:tcPr>
          <w:p w14:paraId="5B677598" w14:textId="1B603ED0" w:rsidR="00245D68" w:rsidRPr="00C82961" w:rsidRDefault="00675FEA" w:rsidP="007E36C0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Se indican </w:t>
            </w:r>
            <w:r w:rsidR="00245D68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características</w:t>
            </w:r>
            <w:r w:rsidR="007E36C0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por ámbitos </w:t>
            </w:r>
            <w:r w:rsidR="00245D68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para cada etapa</w:t>
            </w:r>
            <w:r w:rsidR="002A3985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,</w:t>
            </w:r>
            <w:r w:rsidR="00245D68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1D7CA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4 por cada una.</w:t>
            </w:r>
          </w:p>
        </w:tc>
        <w:tc>
          <w:tcPr>
            <w:tcW w:w="2789" w:type="dxa"/>
          </w:tcPr>
          <w:p w14:paraId="2B173F35" w14:textId="308AEA29" w:rsidR="00245D68" w:rsidRPr="00C82961" w:rsidRDefault="006D5EA2" w:rsidP="006D5EA2">
            <w:pPr>
              <w:rPr>
                <w:color w:val="000000" w:themeColor="text1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Reconocen </w:t>
            </w:r>
            <w:r w:rsidR="001D7CA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correctamente </w:t>
            </w:r>
            <w:r w:rsidR="002A3985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de 11 a 12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 características clasificadas por ámbito, en total 4 por cada etapa.</w:t>
            </w:r>
          </w:p>
        </w:tc>
        <w:tc>
          <w:tcPr>
            <w:tcW w:w="2977" w:type="dxa"/>
          </w:tcPr>
          <w:p w14:paraId="35E098D0" w14:textId="27FBEDDB" w:rsidR="00245D68" w:rsidRPr="00C82961" w:rsidRDefault="006D5EA2" w:rsidP="006D5EA2">
            <w:pPr>
              <w:rPr>
                <w:color w:val="000000" w:themeColor="text1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Reconocen </w:t>
            </w:r>
            <w:r w:rsidR="001D7CA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correctamente </w:t>
            </w:r>
            <w:r w:rsidR="002A3985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de 7  a 10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características clasificadas por ámbito. (4 por cada etapa)</w:t>
            </w:r>
          </w:p>
        </w:tc>
        <w:tc>
          <w:tcPr>
            <w:tcW w:w="2551" w:type="dxa"/>
          </w:tcPr>
          <w:p w14:paraId="04534520" w14:textId="727A8683" w:rsidR="00245D68" w:rsidRPr="00C82961" w:rsidRDefault="006D5EA2" w:rsidP="00675FEA">
            <w:pPr>
              <w:rPr>
                <w:color w:val="000000" w:themeColor="text1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Reconocen </w:t>
            </w:r>
            <w:r w:rsidR="001D7CA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correctamente </w:t>
            </w:r>
            <w:r w:rsidR="002A3985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de 1 a 6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características clasificadas por ámbito. (4 por cada etapa)</w:t>
            </w:r>
          </w:p>
        </w:tc>
        <w:tc>
          <w:tcPr>
            <w:tcW w:w="2835" w:type="dxa"/>
          </w:tcPr>
          <w:p w14:paraId="098F7CC6" w14:textId="690590F4" w:rsidR="00245D68" w:rsidRPr="00C82961" w:rsidRDefault="00245D68" w:rsidP="002D1E1A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No indica ninguna característica</w:t>
            </w:r>
            <w:r w:rsidR="007E36C0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o no son 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correctamente</w:t>
            </w:r>
            <w:r w:rsidR="00675FEA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C82961" w:rsidRPr="00C82961" w14:paraId="0162BF62" w14:textId="77777777" w:rsidTr="00B833E1">
        <w:trPr>
          <w:trHeight w:val="1178"/>
        </w:trPr>
        <w:tc>
          <w:tcPr>
            <w:tcW w:w="1884" w:type="dxa"/>
          </w:tcPr>
          <w:p w14:paraId="375F2B7F" w14:textId="70C7C23F" w:rsidR="00245D68" w:rsidRPr="00C82961" w:rsidRDefault="00245D68" w:rsidP="00675FEA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Descripción </w:t>
            </w:r>
            <w:r w:rsidR="00675FEA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de 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características para cada etapa </w:t>
            </w:r>
            <w:r w:rsidR="001D7CA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4 por cada una .</w:t>
            </w:r>
          </w:p>
        </w:tc>
        <w:tc>
          <w:tcPr>
            <w:tcW w:w="2789" w:type="dxa"/>
          </w:tcPr>
          <w:p w14:paraId="591487CB" w14:textId="7212ABD1" w:rsidR="00245D68" w:rsidRPr="00C82961" w:rsidRDefault="002A3985" w:rsidP="00675FEA">
            <w:pPr>
              <w:rPr>
                <w:color w:val="000000" w:themeColor="text1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describen correctamente de 11</w:t>
            </w:r>
            <w:r w:rsidR="001D7CA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a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12</w:t>
            </w:r>
            <w:r w:rsidR="001D7CA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 características clasificadas por ámbito, en total 4 por cada etapa.</w:t>
            </w:r>
          </w:p>
        </w:tc>
        <w:tc>
          <w:tcPr>
            <w:tcW w:w="2977" w:type="dxa"/>
          </w:tcPr>
          <w:p w14:paraId="03AA5CBA" w14:textId="568CD562" w:rsidR="00245D68" w:rsidRPr="00C82961" w:rsidRDefault="001D7CA3" w:rsidP="00675FEA">
            <w:pPr>
              <w:rPr>
                <w:color w:val="000000" w:themeColor="text1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de</w:t>
            </w:r>
            <w:r w:rsidR="002A3985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scriben correctamente de 7  a 10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características clasificadas por ámbito. (4 por cada etapa)</w:t>
            </w:r>
          </w:p>
        </w:tc>
        <w:tc>
          <w:tcPr>
            <w:tcW w:w="2551" w:type="dxa"/>
          </w:tcPr>
          <w:p w14:paraId="39B40737" w14:textId="6B0B0F37" w:rsidR="00245D68" w:rsidRPr="00C82961" w:rsidRDefault="002A3985" w:rsidP="00675FEA">
            <w:pPr>
              <w:rPr>
                <w:color w:val="000000" w:themeColor="text1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describen correctamente de 1 a 6</w:t>
            </w:r>
            <w:r w:rsidR="001D7CA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características clasificadas por ámbito. (4 por cada etapa).</w:t>
            </w:r>
          </w:p>
        </w:tc>
        <w:tc>
          <w:tcPr>
            <w:tcW w:w="2835" w:type="dxa"/>
          </w:tcPr>
          <w:p w14:paraId="4A8592EF" w14:textId="40A18095" w:rsidR="00245D68" w:rsidRPr="00C82961" w:rsidRDefault="00245D68" w:rsidP="002D1E1A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No indica ninguna descripción</w:t>
            </w:r>
            <w:r w:rsidR="007E36C0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o no son 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correcta </w:t>
            </w:r>
          </w:p>
        </w:tc>
      </w:tr>
      <w:tr w:rsidR="00C82961" w:rsidRPr="00C82961" w14:paraId="12388A42" w14:textId="77777777" w:rsidTr="00B833E1">
        <w:trPr>
          <w:trHeight w:val="1403"/>
        </w:trPr>
        <w:tc>
          <w:tcPr>
            <w:tcW w:w="1884" w:type="dxa"/>
          </w:tcPr>
          <w:p w14:paraId="4454BCF0" w14:textId="314F0119" w:rsidR="00245D68" w:rsidRPr="00C82961" w:rsidRDefault="00675FEA" w:rsidP="002D1E1A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Imágenes  por gobierno</w:t>
            </w:r>
            <w:r w:rsidR="00D407F4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chileno representado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537D98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(6</w:t>
            </w:r>
            <w:r w:rsidR="00923D0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en total)</w:t>
            </w:r>
          </w:p>
        </w:tc>
        <w:tc>
          <w:tcPr>
            <w:tcW w:w="2789" w:type="dxa"/>
          </w:tcPr>
          <w:p w14:paraId="01E10EB8" w14:textId="77777777" w:rsidR="00245D68" w:rsidRPr="00C82961" w:rsidRDefault="00245D68" w:rsidP="000E3D5B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31FE6B62" w14:textId="0ECEA08F" w:rsidR="00245D68" w:rsidRPr="00C82961" w:rsidRDefault="00245D68" w:rsidP="00923D03">
            <w:pPr>
              <w:rPr>
                <w:color w:val="000000" w:themeColor="text1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Se presentan </w:t>
            </w:r>
            <w:r w:rsidR="000E3D5B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2 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imágenes</w:t>
            </w:r>
            <w:r w:rsidR="00923D0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pertinentes 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923D0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por gobierno</w:t>
            </w:r>
            <w:r w:rsidR="007E36C0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(6 en total)</w:t>
            </w:r>
            <w:r w:rsidR="00923D0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que describen las características presentadas anteriormente</w:t>
            </w:r>
            <w:r w:rsidR="00923D0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551" w:type="dxa"/>
          </w:tcPr>
          <w:p w14:paraId="086A4D79" w14:textId="5CDC5C1F" w:rsidR="00245D68" w:rsidRPr="00C82961" w:rsidRDefault="00537D98" w:rsidP="002D1E1A">
            <w:pPr>
              <w:rPr>
                <w:color w:val="000000" w:themeColor="text1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presenta</w:t>
            </w:r>
            <w:r w:rsidR="00923D0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1 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imagen</w:t>
            </w:r>
            <w:r w:rsidR="00923D0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pertinente  por gobierno</w:t>
            </w:r>
            <w:r w:rsidR="007E36C0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( 3 en t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otal)</w:t>
            </w:r>
            <w:r w:rsidR="00923D0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, que describen las características presentadas anteriormente.</w:t>
            </w:r>
          </w:p>
        </w:tc>
        <w:tc>
          <w:tcPr>
            <w:tcW w:w="2835" w:type="dxa"/>
          </w:tcPr>
          <w:p w14:paraId="712ACE48" w14:textId="4E4EF7E0" w:rsidR="00245D68" w:rsidRPr="00C82961" w:rsidRDefault="00245D68" w:rsidP="002D1E1A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No se presentan imágenes pertinentes que describan las características presentadas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o no son correcta)</w:t>
            </w:r>
            <w:r w:rsidR="00551379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C82961" w:rsidRPr="00C82961" w14:paraId="408803BE" w14:textId="77777777" w:rsidTr="00B833E1">
        <w:trPr>
          <w:trHeight w:val="1197"/>
        </w:trPr>
        <w:tc>
          <w:tcPr>
            <w:tcW w:w="1884" w:type="dxa"/>
          </w:tcPr>
          <w:p w14:paraId="1E1CC13F" w14:textId="77777777" w:rsidR="00245D68" w:rsidRPr="00C82961" w:rsidRDefault="00245D68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Elementos de continuidad entre las distintas etapas</w:t>
            </w:r>
            <w:r w:rsidR="000E3D5B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(2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por cada paso entre etapas)</w:t>
            </w:r>
          </w:p>
        </w:tc>
        <w:tc>
          <w:tcPr>
            <w:tcW w:w="2789" w:type="dxa"/>
          </w:tcPr>
          <w:p w14:paraId="502E5B5D" w14:textId="5DA71BC5" w:rsidR="00245D68" w:rsidRPr="00C82961" w:rsidRDefault="00245D68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logran id</w:t>
            </w:r>
            <w:r w:rsidR="000E3D5B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entificar, correctamente, 4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elementos de continuidad entre las etapas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977" w:type="dxa"/>
          </w:tcPr>
          <w:p w14:paraId="1D73D195" w14:textId="5053673D" w:rsidR="00245D68" w:rsidRPr="00C82961" w:rsidRDefault="00245D68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logran id</w:t>
            </w:r>
            <w:r w:rsidR="00537D98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entificar, correctamente, solo 2 a 3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elementos de continuidad entre las etapas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551" w:type="dxa"/>
          </w:tcPr>
          <w:p w14:paraId="7F3C0FF3" w14:textId="790F28DD" w:rsidR="00245D68" w:rsidRPr="00C82961" w:rsidRDefault="00245D68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logra identificar, correctamente, solo 1 elemento de continuidad entre las etapas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835" w:type="dxa"/>
          </w:tcPr>
          <w:p w14:paraId="3E3CE0C7" w14:textId="77777777" w:rsidR="00245D68" w:rsidRPr="00C82961" w:rsidRDefault="00245D68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No se logran identificar correctamente elementos de continuidad.</w:t>
            </w:r>
          </w:p>
        </w:tc>
      </w:tr>
      <w:tr w:rsidR="00C82961" w:rsidRPr="00C82961" w14:paraId="0F8DC66B" w14:textId="77777777" w:rsidTr="00B833E1">
        <w:trPr>
          <w:trHeight w:val="149"/>
        </w:trPr>
        <w:tc>
          <w:tcPr>
            <w:tcW w:w="1884" w:type="dxa"/>
          </w:tcPr>
          <w:p w14:paraId="3D045482" w14:textId="77777777" w:rsidR="00245D68" w:rsidRPr="00C82961" w:rsidRDefault="00245D68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Elemento de cambio entre las distintas etapas</w:t>
            </w:r>
            <w:r w:rsidR="000E3D5B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(2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por cada paso entre etapas)</w:t>
            </w:r>
          </w:p>
        </w:tc>
        <w:tc>
          <w:tcPr>
            <w:tcW w:w="2789" w:type="dxa"/>
          </w:tcPr>
          <w:p w14:paraId="6A2AD9D0" w14:textId="320E84A4" w:rsidR="00245D68" w:rsidRPr="00C82961" w:rsidRDefault="00245D68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logran i</w:t>
            </w:r>
            <w:r w:rsidR="000E3D5B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dentificar</w:t>
            </w:r>
            <w:r w:rsidR="00537D98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correctamente,</w:t>
            </w:r>
            <w:r w:rsidR="000E3D5B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4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elementos de cambio entre las etapas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977" w:type="dxa"/>
          </w:tcPr>
          <w:p w14:paraId="08F2F18F" w14:textId="54784702" w:rsidR="00245D68" w:rsidRPr="00C82961" w:rsidRDefault="00245D68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logran i</w:t>
            </w:r>
            <w:r w:rsidR="000E3D5B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dentificar correctamente, solo 3 a 2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elementos de cambio entre las etapas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551" w:type="dxa"/>
          </w:tcPr>
          <w:p w14:paraId="6B29AB20" w14:textId="2548E893" w:rsidR="00245D68" w:rsidRPr="00C82961" w:rsidRDefault="00245D68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logra identificar correctamente, solo 1 elemento de cambio entre las etapas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835" w:type="dxa"/>
          </w:tcPr>
          <w:p w14:paraId="3896E2F6" w14:textId="559FA1D7" w:rsidR="00245D68" w:rsidRPr="00C82961" w:rsidRDefault="00245D68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No se logran identificar correctamente elementos de cambio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C82961" w:rsidRPr="00C82961" w14:paraId="1B87500E" w14:textId="77777777" w:rsidTr="00B833E1">
        <w:trPr>
          <w:trHeight w:val="149"/>
        </w:trPr>
        <w:tc>
          <w:tcPr>
            <w:tcW w:w="1884" w:type="dxa"/>
          </w:tcPr>
          <w:p w14:paraId="4D01C28C" w14:textId="77777777" w:rsidR="00245D68" w:rsidRPr="00C82961" w:rsidRDefault="00245D68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Elemento de cada etapa proyectado en la actualidad</w:t>
            </w:r>
            <w:r w:rsidR="000E3D5B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(1 por etapa)</w:t>
            </w:r>
          </w:p>
        </w:tc>
        <w:tc>
          <w:tcPr>
            <w:tcW w:w="2789" w:type="dxa"/>
          </w:tcPr>
          <w:p w14:paraId="5791603B" w14:textId="3480F045" w:rsidR="00245D68" w:rsidRPr="00C82961" w:rsidRDefault="00245D68" w:rsidP="000E3D5B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logra</w:t>
            </w:r>
            <w:r w:rsidR="000E3D5B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n identificar correctamente 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3 rasgos o elementos de las distintas etapas estudiadas que se proyectan 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en </w:t>
            </w:r>
            <w:r w:rsidR="000E3D5B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la actualidad 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977" w:type="dxa"/>
          </w:tcPr>
          <w:p w14:paraId="7F259C6F" w14:textId="732F215C" w:rsidR="00245D68" w:rsidRPr="00C82961" w:rsidRDefault="000E3D5B" w:rsidP="003D62F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Se logran identificar correctamente  2 rasgos o elementos de las distintas etapas estudiadas que se proyectan 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en 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la actualidad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551" w:type="dxa"/>
          </w:tcPr>
          <w:p w14:paraId="60EF48D5" w14:textId="6150C8AB" w:rsidR="00245D68" w:rsidRPr="00C82961" w:rsidRDefault="000E3D5B" w:rsidP="000E3D5B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Se logran identificar correctamente  1 rasgos o elementos de las distintas etapas estudiadas que se proyectan en la actualidad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835" w:type="dxa"/>
          </w:tcPr>
          <w:p w14:paraId="56C9EC9E" w14:textId="721FAD12" w:rsidR="00245D68" w:rsidRPr="00C82961" w:rsidRDefault="00245D68" w:rsidP="000E3D5B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No se identifican correctamente rasgos o elementos de las etapas proyectados en la </w:t>
            </w:r>
            <w:r w:rsidR="000E3D5B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actualidad</w:t>
            </w:r>
            <w:r w:rsidR="006D5EA2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C82961" w:rsidRPr="00C82961" w14:paraId="0437839E" w14:textId="77777777" w:rsidTr="00B833E1">
        <w:trPr>
          <w:trHeight w:val="1381"/>
        </w:trPr>
        <w:tc>
          <w:tcPr>
            <w:tcW w:w="1884" w:type="dxa"/>
          </w:tcPr>
          <w:p w14:paraId="3116D6B8" w14:textId="46881D4C" w:rsidR="00245D68" w:rsidRPr="00C82961" w:rsidRDefault="00F00979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lastRenderedPageBreak/>
              <w:t>Simultaneidad entre sucesos en Chile y en el mundo</w:t>
            </w:r>
            <w:r w:rsidR="00551379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789" w:type="dxa"/>
          </w:tcPr>
          <w:p w14:paraId="54381C12" w14:textId="0E3EF012" w:rsidR="00245D68" w:rsidRPr="00C82961" w:rsidRDefault="00F00979" w:rsidP="00F00979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Reconocen 6 a 5 hechos o procesos históricos a nivel mundial que se ven representados en</w:t>
            </w:r>
            <w:r w:rsidR="00531B96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los gobiernos en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Chile (dos por etapas)</w:t>
            </w:r>
            <w:r w:rsidR="00551379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977" w:type="dxa"/>
          </w:tcPr>
          <w:p w14:paraId="0799C678" w14:textId="4EF0F01C" w:rsidR="00245D68" w:rsidRPr="00C82961" w:rsidRDefault="00F00979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Recono</w:t>
            </w:r>
            <w:r w:rsidR="00537D98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cen 3 a 4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hechos o procesos históricos a nivel m</w:t>
            </w:r>
            <w:r w:rsidR="00531B96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undial que se ven representados en los gobiernos en Chile </w:t>
            </w: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(dos por etapas)</w:t>
            </w:r>
          </w:p>
        </w:tc>
        <w:tc>
          <w:tcPr>
            <w:tcW w:w="2551" w:type="dxa"/>
          </w:tcPr>
          <w:p w14:paraId="315F9A99" w14:textId="04EB5656" w:rsidR="00245D68" w:rsidRPr="00C82961" w:rsidRDefault="00537D98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Reconocen 1 a 2</w:t>
            </w:r>
            <w:r w:rsidR="00F00979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hechos o procesos históricos a nivel mundial que se ven representados en</w:t>
            </w:r>
            <w:r w:rsidR="00531B96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los gobiernos en </w:t>
            </w:r>
            <w:r w:rsidR="00F00979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Chile (dos por etapas)</w:t>
            </w:r>
          </w:p>
        </w:tc>
        <w:tc>
          <w:tcPr>
            <w:tcW w:w="2835" w:type="dxa"/>
          </w:tcPr>
          <w:p w14:paraId="3BBAB17B" w14:textId="037AF864" w:rsidR="00245D68" w:rsidRPr="00C82961" w:rsidRDefault="00F00979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No se reconocen hechos o procesos </w:t>
            </w:r>
            <w:r w:rsidR="00531B96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 xml:space="preserve"> históricos a nivel mundial en los gobiernos en Chile.</w:t>
            </w:r>
          </w:p>
        </w:tc>
      </w:tr>
      <w:tr w:rsidR="00C82961" w:rsidRPr="00C82961" w14:paraId="4CFC1D6A" w14:textId="77777777" w:rsidTr="00B833E1">
        <w:trPr>
          <w:trHeight w:val="1331"/>
        </w:trPr>
        <w:tc>
          <w:tcPr>
            <w:tcW w:w="1884" w:type="dxa"/>
          </w:tcPr>
          <w:p w14:paraId="60C10642" w14:textId="6ED8CD0A" w:rsidR="00245D68" w:rsidRPr="00C82961" w:rsidRDefault="00F00979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Legibilidad de la línea de tiempo</w:t>
            </w:r>
            <w:r w:rsidR="00551379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789" w:type="dxa"/>
          </w:tcPr>
          <w:p w14:paraId="681A0537" w14:textId="77777777" w:rsidR="00245D68" w:rsidRPr="00C82961" w:rsidRDefault="00245D68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</w:tcPr>
          <w:p w14:paraId="4946F6C2" w14:textId="77777777" w:rsidR="00245D68" w:rsidRPr="00C82961" w:rsidRDefault="00245D68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427539E8" w14:textId="3A73E34C" w:rsidR="00245D68" w:rsidRPr="00C82961" w:rsidRDefault="00F00979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La línea de tiempo se presenta de un modo adecuado, permitiendo la comprensión de la información contenida en ella de manera eficiente</w:t>
            </w:r>
            <w:r w:rsidR="001D7CA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2835" w:type="dxa"/>
          </w:tcPr>
          <w:p w14:paraId="74ECAF73" w14:textId="0AE3B08E" w:rsidR="00F00979" w:rsidRPr="00C82961" w:rsidRDefault="00F00979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La línea de tiempo se presenta con problemas de organización de su estructura y/o información contenida, impidiendo una comprensión adecuada de ella</w:t>
            </w:r>
            <w:r w:rsidR="001D7CA3"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.</w:t>
            </w:r>
          </w:p>
          <w:p w14:paraId="263B536C" w14:textId="77777777" w:rsidR="00F00979" w:rsidRPr="00C82961" w:rsidRDefault="00F00979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833E1" w:rsidRPr="00C82961" w14:paraId="35FD7E93" w14:textId="77777777" w:rsidTr="00B833E1">
        <w:trPr>
          <w:trHeight w:val="1695"/>
        </w:trPr>
        <w:tc>
          <w:tcPr>
            <w:tcW w:w="1884" w:type="dxa"/>
          </w:tcPr>
          <w:p w14:paraId="2303B262" w14:textId="77777777" w:rsidR="000D6E79" w:rsidRPr="00C82961" w:rsidRDefault="000D6E79" w:rsidP="000D6E79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  <w:p w14:paraId="48C561A3" w14:textId="659CB00A" w:rsidR="000D6E79" w:rsidRPr="00C82961" w:rsidRDefault="000D6E79" w:rsidP="000D6E79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Ortografía y redacción.</w:t>
            </w:r>
          </w:p>
        </w:tc>
        <w:tc>
          <w:tcPr>
            <w:tcW w:w="2789" w:type="dxa"/>
          </w:tcPr>
          <w:p w14:paraId="75A52FA2" w14:textId="77777777" w:rsidR="000D6E79" w:rsidRPr="00C82961" w:rsidRDefault="000D6E79" w:rsidP="000D6E79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  <w:p w14:paraId="573F79CA" w14:textId="77777777" w:rsidR="000D6E79" w:rsidRPr="00C82961" w:rsidRDefault="000D6E79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</w:tcPr>
          <w:p w14:paraId="3930107A" w14:textId="77777777" w:rsidR="000D6E79" w:rsidRPr="00C82961" w:rsidRDefault="000D6E79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03F4E6D9" w14:textId="7D157B1B" w:rsidR="000D6E79" w:rsidRPr="00C82961" w:rsidRDefault="000D6E79" w:rsidP="000D6E79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La línea de tiempo no posee errores ortográficos y esta redactada correctamente.</w:t>
            </w:r>
          </w:p>
        </w:tc>
        <w:tc>
          <w:tcPr>
            <w:tcW w:w="2835" w:type="dxa"/>
          </w:tcPr>
          <w:p w14:paraId="15B68B45" w14:textId="77777777" w:rsidR="000D6E79" w:rsidRPr="00C82961" w:rsidRDefault="000D6E79" w:rsidP="000D6E79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  <w:r w:rsidRPr="00C82961"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  <w:t>La línea de tiempo posee errores ortográficos y no esta redactada correctamente.</w:t>
            </w:r>
          </w:p>
          <w:p w14:paraId="1709A113" w14:textId="77777777" w:rsidR="000D6E79" w:rsidRPr="00C82961" w:rsidRDefault="000D6E79" w:rsidP="000D6E79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  <w:p w14:paraId="6775028F" w14:textId="77777777" w:rsidR="000D6E79" w:rsidRPr="00C82961" w:rsidRDefault="000D6E79" w:rsidP="000D6E79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  <w:p w14:paraId="0EF00BAF" w14:textId="77777777" w:rsidR="000D6E79" w:rsidRPr="00C82961" w:rsidRDefault="000D6E79" w:rsidP="000D6E79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  <w:p w14:paraId="6548D418" w14:textId="77777777" w:rsidR="000D6E79" w:rsidRPr="00C82961" w:rsidRDefault="000D6E79" w:rsidP="00F41A76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7F015AC6" w14:textId="78E01A95" w:rsidR="00E81FDE" w:rsidRPr="00C82961" w:rsidRDefault="00E81FDE" w:rsidP="0022124C">
      <w:pPr>
        <w:jc w:val="both"/>
        <w:rPr>
          <w:color w:val="000000" w:themeColor="text1"/>
          <w:lang w:val="es-ES"/>
        </w:rPr>
      </w:pPr>
    </w:p>
    <w:sectPr w:rsidR="00E81FDE" w:rsidRPr="00C82961" w:rsidSect="00E81FDE">
      <w:headerReference w:type="default" r:id="rId10"/>
      <w:pgSz w:w="16840" w:h="11901" w:orient="landscape"/>
      <w:pgMar w:top="1418" w:right="179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15B4A" w14:textId="77777777" w:rsidR="006642F4" w:rsidRDefault="006642F4" w:rsidP="0034538C">
      <w:r>
        <w:separator/>
      </w:r>
    </w:p>
  </w:endnote>
  <w:endnote w:type="continuationSeparator" w:id="0">
    <w:p w14:paraId="544C9DAC" w14:textId="77777777" w:rsidR="006642F4" w:rsidRDefault="006642F4" w:rsidP="0034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Officina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56365" w14:textId="77777777" w:rsidR="006642F4" w:rsidRDefault="006642F4" w:rsidP="0034538C">
      <w:r>
        <w:separator/>
      </w:r>
    </w:p>
  </w:footnote>
  <w:footnote w:type="continuationSeparator" w:id="0">
    <w:p w14:paraId="6311FCB8" w14:textId="77777777" w:rsidR="006642F4" w:rsidRDefault="006642F4" w:rsidP="003453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F5600" w14:textId="77777777" w:rsidR="00733B59" w:rsidRPr="0034538C" w:rsidRDefault="00733B59">
    <w:pPr>
      <w:pStyle w:val="Encabezado"/>
      <w:rPr>
        <w:rFonts w:ascii="Garamond" w:hAnsi="Garamond"/>
        <w:b/>
        <w:bCs/>
        <w:i/>
        <w:iCs/>
        <w:sz w:val="20"/>
        <w:szCs w:val="20"/>
        <w:lang w:val="es-ES"/>
      </w:rPr>
    </w:pPr>
    <w:r w:rsidRPr="0034538C">
      <w:rPr>
        <w:rFonts w:ascii="Garamond" w:hAnsi="Garamond"/>
        <w:b/>
        <w:bCs/>
        <w:i/>
        <w:iCs/>
        <w:sz w:val="20"/>
        <w:szCs w:val="20"/>
        <w:lang w:val="es-ES"/>
      </w:rPr>
      <w:t>LICEO Nº1 JAVIERA CARRERA/Depto. His</w:t>
    </w:r>
    <w:r>
      <w:rPr>
        <w:rFonts w:ascii="Garamond" w:hAnsi="Garamond"/>
        <w:b/>
        <w:bCs/>
        <w:i/>
        <w:iCs/>
        <w:sz w:val="20"/>
        <w:szCs w:val="20"/>
        <w:lang w:val="es-ES"/>
      </w:rPr>
      <w:t>toria/Nivel 3º Común.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010A"/>
    <w:multiLevelType w:val="multilevel"/>
    <w:tmpl w:val="2228B9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B750A"/>
    <w:multiLevelType w:val="multilevel"/>
    <w:tmpl w:val="C074D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505E8"/>
    <w:multiLevelType w:val="hybridMultilevel"/>
    <w:tmpl w:val="AF3879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15"/>
    <w:rsid w:val="0003395F"/>
    <w:rsid w:val="00044F56"/>
    <w:rsid w:val="000810C5"/>
    <w:rsid w:val="000D6E79"/>
    <w:rsid w:val="000E3D5B"/>
    <w:rsid w:val="000F2870"/>
    <w:rsid w:val="00137CA6"/>
    <w:rsid w:val="00167259"/>
    <w:rsid w:val="001C0FC5"/>
    <w:rsid w:val="001D7CA3"/>
    <w:rsid w:val="001E168B"/>
    <w:rsid w:val="0022124C"/>
    <w:rsid w:val="00245D68"/>
    <w:rsid w:val="00280847"/>
    <w:rsid w:val="002A3985"/>
    <w:rsid w:val="002D1E1A"/>
    <w:rsid w:val="002E5E46"/>
    <w:rsid w:val="0034538C"/>
    <w:rsid w:val="00366877"/>
    <w:rsid w:val="003D29B5"/>
    <w:rsid w:val="003D4A0B"/>
    <w:rsid w:val="003D62F6"/>
    <w:rsid w:val="003F0D68"/>
    <w:rsid w:val="004275E0"/>
    <w:rsid w:val="00487C0D"/>
    <w:rsid w:val="004D2ECF"/>
    <w:rsid w:val="00531B96"/>
    <w:rsid w:val="005339DA"/>
    <w:rsid w:val="00537D98"/>
    <w:rsid w:val="00551379"/>
    <w:rsid w:val="006147EB"/>
    <w:rsid w:val="006174AD"/>
    <w:rsid w:val="0063538E"/>
    <w:rsid w:val="006514CC"/>
    <w:rsid w:val="006642F4"/>
    <w:rsid w:val="00675FEA"/>
    <w:rsid w:val="006D5EA2"/>
    <w:rsid w:val="00733B59"/>
    <w:rsid w:val="007E36C0"/>
    <w:rsid w:val="007F0325"/>
    <w:rsid w:val="008D29C9"/>
    <w:rsid w:val="00923D03"/>
    <w:rsid w:val="009A7F9D"/>
    <w:rsid w:val="009C70E7"/>
    <w:rsid w:val="009E5BF0"/>
    <w:rsid w:val="009F081F"/>
    <w:rsid w:val="00A11319"/>
    <w:rsid w:val="00A1162D"/>
    <w:rsid w:val="00A340E1"/>
    <w:rsid w:val="00A40FE1"/>
    <w:rsid w:val="00A6117A"/>
    <w:rsid w:val="00AB0BC0"/>
    <w:rsid w:val="00B212AC"/>
    <w:rsid w:val="00B833E1"/>
    <w:rsid w:val="00C164E4"/>
    <w:rsid w:val="00C82961"/>
    <w:rsid w:val="00CD34C2"/>
    <w:rsid w:val="00CD6135"/>
    <w:rsid w:val="00D407F4"/>
    <w:rsid w:val="00E1061C"/>
    <w:rsid w:val="00E4550E"/>
    <w:rsid w:val="00E81FDE"/>
    <w:rsid w:val="00EC1F15"/>
    <w:rsid w:val="00EF5679"/>
    <w:rsid w:val="00F00979"/>
    <w:rsid w:val="00F41A76"/>
    <w:rsid w:val="00FE1CAE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51C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1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C1F15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EC1F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3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538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3453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38C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3538E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3F0D6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0325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07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7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7F4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7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7F4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7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7F4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1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C1F15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EC1F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3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538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3453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38C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3538E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3F0D6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0325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07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7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7F4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7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7F4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7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7F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mages.app.goo.gl/PxBxeRdNpjvkXjLw6" TargetMode="External"/><Relationship Id="rId9" Type="http://schemas.openxmlformats.org/officeDocument/2006/relationships/hyperlink" Target="https://images.app.goo.gl/YKGGk1A2xmTPC2mc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1528</Words>
  <Characters>8406</Characters>
  <Application>Microsoft Macintosh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</cp:lastModifiedBy>
  <cp:revision>2</cp:revision>
  <dcterms:created xsi:type="dcterms:W3CDTF">2020-03-24T00:50:00Z</dcterms:created>
  <dcterms:modified xsi:type="dcterms:W3CDTF">2020-03-24T00:50:00Z</dcterms:modified>
</cp:coreProperties>
</file>